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B2E1" w14:textId="6BC8E0DB" w:rsidR="00EF6899" w:rsidRPr="00EF6899" w:rsidRDefault="00EF6899" w:rsidP="00EF6899">
      <w:pPr>
        <w:jc w:val="center"/>
        <w:rPr>
          <w:b/>
          <w:bCs/>
        </w:rPr>
      </w:pPr>
      <w:r w:rsidRPr="00EF6899">
        <w:rPr>
          <w:b/>
          <w:bCs/>
        </w:rPr>
        <w:t>Supplemental Materials</w:t>
      </w:r>
    </w:p>
    <w:p w14:paraId="44289380" w14:textId="77777777" w:rsidR="00EF6899" w:rsidRDefault="00EF6899"/>
    <w:tbl>
      <w:tblPr>
        <w:tblW w:w="9270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10"/>
        <w:gridCol w:w="1170"/>
        <w:gridCol w:w="1170"/>
        <w:gridCol w:w="90"/>
        <w:gridCol w:w="1170"/>
        <w:gridCol w:w="1080"/>
        <w:gridCol w:w="90"/>
        <w:gridCol w:w="1350"/>
        <w:gridCol w:w="1440"/>
      </w:tblGrid>
      <w:tr w:rsidR="00D16859" w:rsidRPr="00C34754" w14:paraId="6CE3CCCC" w14:textId="77777777" w:rsidTr="006E33E4">
        <w:trPr>
          <w:trHeight w:val="432"/>
          <w:jc w:val="center"/>
        </w:trPr>
        <w:tc>
          <w:tcPr>
            <w:tcW w:w="92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8DDDA" w14:textId="2D4B4104" w:rsidR="00D16859" w:rsidRPr="00C34754" w:rsidRDefault="00D16859" w:rsidP="006E33E4">
            <w:pPr>
              <w:rPr>
                <w:sz w:val="16"/>
                <w:szCs w:val="16"/>
              </w:rPr>
            </w:pPr>
            <w:bookmarkStart w:id="0" w:name="RANGE!A1:N17"/>
            <w:r>
              <w:rPr>
                <w:b/>
                <w:bCs/>
                <w:sz w:val="16"/>
                <w:szCs w:val="16"/>
              </w:rPr>
              <w:t>Supplemental Table 1</w:t>
            </w:r>
            <w:r w:rsidRPr="00C34754">
              <w:rPr>
                <w:b/>
                <w:bCs/>
                <w:sz w:val="16"/>
                <w:szCs w:val="16"/>
              </w:rPr>
              <w:t xml:space="preserve">. </w:t>
            </w:r>
            <w:r w:rsidRPr="00C34754">
              <w:rPr>
                <w:sz w:val="16"/>
                <w:szCs w:val="16"/>
              </w:rPr>
              <w:t xml:space="preserve">Pairwise associations </w:t>
            </w:r>
            <w:r>
              <w:rPr>
                <w:sz w:val="16"/>
                <w:szCs w:val="16"/>
              </w:rPr>
              <w:t xml:space="preserve">among </w:t>
            </w:r>
            <w:r w:rsidR="00E6170B">
              <w:rPr>
                <w:sz w:val="16"/>
                <w:szCs w:val="16"/>
              </w:rPr>
              <w:t>interpersonal cissexism</w:t>
            </w:r>
            <w:r>
              <w:rPr>
                <w:sz w:val="16"/>
                <w:szCs w:val="16"/>
              </w:rPr>
              <w:t>, cissexism-related beliefs</w:t>
            </w:r>
            <w:r w:rsidRPr="00C34754">
              <w:rPr>
                <w:sz w:val="16"/>
                <w:szCs w:val="16"/>
              </w:rPr>
              <w:t xml:space="preserve">, and </w:t>
            </w:r>
            <w:r w:rsidR="00AB1507">
              <w:rPr>
                <w:sz w:val="16"/>
                <w:szCs w:val="16"/>
              </w:rPr>
              <w:t>material</w:t>
            </w:r>
            <w:r w:rsidR="000260C5">
              <w:rPr>
                <w:sz w:val="16"/>
                <w:szCs w:val="16"/>
              </w:rPr>
              <w:t>-</w:t>
            </w:r>
            <w:r w:rsidR="00AB1507">
              <w:rPr>
                <w:sz w:val="16"/>
                <w:szCs w:val="16"/>
              </w:rPr>
              <w:t>need insecurity</w:t>
            </w:r>
            <w:r w:rsidRPr="00C34754">
              <w:rPr>
                <w:sz w:val="16"/>
                <w:szCs w:val="16"/>
              </w:rPr>
              <w:t xml:space="preserve"> among </w:t>
            </w:r>
            <w:r w:rsidR="00BE61C3" w:rsidRPr="00BE61C3">
              <w:rPr>
                <w:sz w:val="16"/>
                <w:szCs w:val="16"/>
              </w:rPr>
              <w:t>transgender and nonbinary young adults who participated in the B*SHARP survey and were currently in a romantic relationship (</w:t>
            </w:r>
            <w:r w:rsidR="00BE61C3" w:rsidRPr="00BE61C3">
              <w:rPr>
                <w:i/>
                <w:iCs/>
                <w:sz w:val="16"/>
                <w:szCs w:val="16"/>
              </w:rPr>
              <w:t>n</w:t>
            </w:r>
            <w:r w:rsidR="00BE61C3" w:rsidRPr="00BE61C3">
              <w:rPr>
                <w:sz w:val="16"/>
                <w:szCs w:val="16"/>
              </w:rPr>
              <w:t>=393)</w:t>
            </w:r>
            <w:r w:rsidR="00BE61C3" w:rsidRPr="00BE61C3">
              <w:rPr>
                <w:b/>
                <w:bCs/>
                <w:i/>
                <w:iCs/>
                <w:sz w:val="16"/>
                <w:szCs w:val="16"/>
              </w:rPr>
              <w:t> </w:t>
            </w:r>
            <w:bookmarkEnd w:id="0"/>
          </w:p>
        </w:tc>
      </w:tr>
      <w:tr w:rsidR="00D16859" w:rsidRPr="00C34754" w14:paraId="14EA4125" w14:textId="77777777" w:rsidTr="00245F4A">
        <w:trPr>
          <w:trHeight w:val="359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A34931C" w14:textId="77777777" w:rsidR="00D16859" w:rsidRPr="00C34754" w:rsidRDefault="00D16859" w:rsidP="006E33E4">
            <w:pPr>
              <w:ind w:left="160" w:hanging="160"/>
              <w:rPr>
                <w:b/>
                <w:bCs/>
                <w:sz w:val="16"/>
                <w:szCs w:val="16"/>
              </w:rPr>
            </w:pPr>
            <w:bookmarkStart w:id="1" w:name="Table_33_Pairwise_associations"/>
            <w:r w:rsidRPr="00C347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FC93AE" w14:textId="60C7DC99" w:rsidR="00D16859" w:rsidRPr="00C34754" w:rsidRDefault="00AB1507" w:rsidP="006E33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Interpersonal cissexism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BA5373" w14:textId="77777777" w:rsidR="00D16859" w:rsidRPr="00C34754" w:rsidRDefault="00D16859" w:rsidP="006E33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20496E" w14:textId="77777777" w:rsidR="00D16859" w:rsidRPr="00C34754" w:rsidRDefault="00D16859" w:rsidP="006E33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Cissexism-related beliefs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ADD51C" w14:textId="77777777" w:rsidR="00D16859" w:rsidRDefault="00D16859" w:rsidP="006E33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D545F9" w14:textId="4BCF55A8" w:rsidR="00D16859" w:rsidRPr="00C34754" w:rsidRDefault="004E50DB" w:rsidP="006E33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Material</w:t>
            </w:r>
            <w:r w:rsidR="00515F8C">
              <w:rPr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b/>
                <w:bCs/>
                <w:i/>
                <w:iCs/>
                <w:sz w:val="16"/>
                <w:szCs w:val="16"/>
              </w:rPr>
              <w:t>need insecurity</w:t>
            </w:r>
          </w:p>
        </w:tc>
      </w:tr>
      <w:tr w:rsidR="004E50DB" w:rsidRPr="00C34754" w14:paraId="2508B3CC" w14:textId="77777777" w:rsidTr="00267EFA">
        <w:trPr>
          <w:trHeight w:val="864"/>
          <w:jc w:val="center"/>
        </w:trPr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D1DA31" w14:textId="77777777" w:rsidR="004E50DB" w:rsidRPr="00C34754" w:rsidRDefault="004E50DB" w:rsidP="006E33E4">
            <w:pPr>
              <w:ind w:left="160" w:hanging="1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2AC7B06" w14:textId="05FB1D95" w:rsidR="004E50DB" w:rsidRPr="00C34754" w:rsidRDefault="004E50DB" w:rsidP="006E33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Rejection,</w:t>
            </w:r>
            <w:r w:rsidRPr="00C34754">
              <w:rPr>
                <w:b/>
                <w:bCs/>
                <w:sz w:val="16"/>
                <w:szCs w:val="16"/>
              </w:rPr>
              <w:br/>
            </w:r>
            <w:r w:rsidRPr="00C34754">
              <w:rPr>
                <w:b/>
                <w:bCs/>
                <w:i/>
                <w:iCs/>
                <w:sz w:val="16"/>
                <w:szCs w:val="16"/>
              </w:rPr>
              <w:t>r</w:t>
            </w:r>
            <w:r w:rsidRPr="00C34754">
              <w:rPr>
                <w:b/>
                <w:bCs/>
                <w:sz w:val="16"/>
                <w:szCs w:val="16"/>
              </w:rPr>
              <w:t xml:space="preserve"> (</w:t>
            </w:r>
            <w:r w:rsidRPr="00C34754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C3475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4D78DF6" w14:textId="28DFBC74" w:rsidR="004E50DB" w:rsidRPr="00C34754" w:rsidRDefault="004E50DB" w:rsidP="004E50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Discrimination,</w:t>
            </w:r>
            <w:r w:rsidRPr="00C34754">
              <w:rPr>
                <w:b/>
                <w:bCs/>
                <w:sz w:val="16"/>
                <w:szCs w:val="16"/>
              </w:rPr>
              <w:br/>
            </w:r>
            <w:r w:rsidRPr="00C34754">
              <w:rPr>
                <w:b/>
                <w:bCs/>
                <w:i/>
                <w:iCs/>
                <w:sz w:val="16"/>
                <w:szCs w:val="16"/>
              </w:rPr>
              <w:t>r</w:t>
            </w:r>
            <w:r w:rsidRPr="00C34754">
              <w:rPr>
                <w:b/>
                <w:bCs/>
                <w:sz w:val="16"/>
                <w:szCs w:val="16"/>
              </w:rPr>
              <w:t xml:space="preserve"> (</w:t>
            </w:r>
            <w:r w:rsidRPr="00C34754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C3475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C6DE736" w14:textId="77777777" w:rsidR="004E50DB" w:rsidRPr="00C34754" w:rsidRDefault="004E50DB" w:rsidP="006E33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F4C0272" w14:textId="327F5E7F" w:rsidR="004E50DB" w:rsidRPr="00C34754" w:rsidRDefault="004E50DB" w:rsidP="006E33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Internalized</w:t>
            </w:r>
            <w:r w:rsidRPr="00C3475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cissexism</w:t>
            </w:r>
            <w:r w:rsidRPr="00C34754">
              <w:rPr>
                <w:b/>
                <w:bCs/>
                <w:sz w:val="16"/>
                <w:szCs w:val="16"/>
              </w:rPr>
              <w:t>,</w:t>
            </w:r>
            <w:r w:rsidRPr="00C34754">
              <w:rPr>
                <w:b/>
                <w:bCs/>
                <w:sz w:val="16"/>
                <w:szCs w:val="16"/>
              </w:rPr>
              <w:br/>
            </w:r>
            <w:r w:rsidRPr="00C34754">
              <w:rPr>
                <w:b/>
                <w:bCs/>
                <w:i/>
                <w:iCs/>
                <w:sz w:val="16"/>
                <w:szCs w:val="16"/>
              </w:rPr>
              <w:t xml:space="preserve">r </w:t>
            </w:r>
            <w:r w:rsidRPr="00C34754">
              <w:rPr>
                <w:b/>
                <w:bCs/>
                <w:sz w:val="16"/>
                <w:szCs w:val="16"/>
              </w:rPr>
              <w:t>(</w:t>
            </w:r>
            <w:r w:rsidRPr="00C34754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C3475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06A4C2" w14:textId="1D3D2809" w:rsidR="004E50DB" w:rsidRPr="00C34754" w:rsidRDefault="004E50DB" w:rsidP="006E33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Anticipated cissexism</w:t>
            </w:r>
            <w:r w:rsidRPr="00C34754">
              <w:rPr>
                <w:b/>
                <w:bCs/>
                <w:sz w:val="16"/>
                <w:szCs w:val="16"/>
              </w:rPr>
              <w:t>,</w:t>
            </w:r>
            <w:r w:rsidRPr="00C34754">
              <w:rPr>
                <w:b/>
                <w:bCs/>
                <w:sz w:val="16"/>
                <w:szCs w:val="16"/>
              </w:rPr>
              <w:br/>
            </w:r>
            <w:r w:rsidRPr="00C34754">
              <w:rPr>
                <w:b/>
                <w:bCs/>
                <w:i/>
                <w:iCs/>
                <w:sz w:val="16"/>
                <w:szCs w:val="16"/>
              </w:rPr>
              <w:t xml:space="preserve">r </w:t>
            </w:r>
            <w:r w:rsidRPr="00C34754">
              <w:rPr>
                <w:b/>
                <w:bCs/>
                <w:sz w:val="16"/>
                <w:szCs w:val="16"/>
              </w:rPr>
              <w:t>(</w:t>
            </w:r>
            <w:r w:rsidRPr="00C34754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C3475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43EB7C0B" w14:textId="77777777" w:rsidR="004E50DB" w:rsidRPr="00C34754" w:rsidRDefault="004E50DB" w:rsidP="006E33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C029C78" w14:textId="1E79B2BF" w:rsidR="004E50DB" w:rsidRPr="00C34754" w:rsidRDefault="000C1E9B" w:rsidP="006E33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Food insecurity</w:t>
            </w:r>
            <w:r w:rsidR="004E50DB" w:rsidRPr="00C34754">
              <w:rPr>
                <w:b/>
                <w:bCs/>
                <w:sz w:val="16"/>
                <w:szCs w:val="16"/>
              </w:rPr>
              <w:t>,</w:t>
            </w:r>
            <w:r w:rsidR="004E50DB" w:rsidRPr="00C34754">
              <w:rPr>
                <w:b/>
                <w:bCs/>
                <w:sz w:val="16"/>
                <w:szCs w:val="16"/>
              </w:rPr>
              <w:br/>
            </w:r>
            <w:r w:rsidR="004E50DB">
              <w:rPr>
                <w:b/>
                <w:bCs/>
                <w:i/>
                <w:iCs/>
                <w:sz w:val="16"/>
                <w:szCs w:val="16"/>
              </w:rPr>
              <w:t xml:space="preserve">OR </w:t>
            </w:r>
            <w:r w:rsidR="004E50DB" w:rsidRPr="00C34754">
              <w:rPr>
                <w:b/>
                <w:bCs/>
                <w:sz w:val="16"/>
                <w:szCs w:val="16"/>
              </w:rPr>
              <w:t>(</w:t>
            </w:r>
            <w:r w:rsidR="004E50DB" w:rsidRPr="00C34754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="004E50DB" w:rsidRPr="00C3475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8CB299F" w14:textId="0F2925A9" w:rsidR="004E50DB" w:rsidRPr="00C34754" w:rsidRDefault="000C1E9B" w:rsidP="004E50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Housing instability</w:t>
            </w:r>
            <w:r w:rsidR="004E50DB" w:rsidRPr="00C34754">
              <w:rPr>
                <w:b/>
                <w:bCs/>
                <w:sz w:val="16"/>
                <w:szCs w:val="16"/>
              </w:rPr>
              <w:t>,</w:t>
            </w:r>
            <w:r w:rsidR="004E50DB" w:rsidRPr="00C34754">
              <w:rPr>
                <w:b/>
                <w:bCs/>
                <w:sz w:val="16"/>
                <w:szCs w:val="16"/>
              </w:rPr>
              <w:br/>
            </w:r>
            <w:r w:rsidR="004E50DB">
              <w:rPr>
                <w:b/>
                <w:bCs/>
                <w:i/>
                <w:iCs/>
                <w:sz w:val="16"/>
                <w:szCs w:val="16"/>
              </w:rPr>
              <w:t>OR</w:t>
            </w:r>
            <w:r w:rsidR="004E50DB" w:rsidRPr="00C34754">
              <w:rPr>
                <w:b/>
                <w:bCs/>
                <w:sz w:val="16"/>
                <w:szCs w:val="16"/>
              </w:rPr>
              <w:t xml:space="preserve"> (</w:t>
            </w:r>
            <w:r w:rsidR="004E50DB" w:rsidRPr="00C34754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="004E50DB" w:rsidRPr="00C3475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4E50DB" w:rsidRPr="00C34754" w14:paraId="6963BB40" w14:textId="77777777" w:rsidTr="00267EFA">
        <w:trPr>
          <w:trHeight w:val="467"/>
          <w:jc w:val="center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E65679" w14:textId="013413E5" w:rsidR="004E50DB" w:rsidRPr="00C9384C" w:rsidRDefault="004E50DB" w:rsidP="006E33E4">
            <w:pPr>
              <w:ind w:left="160" w:hanging="1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Interpersonal</w:t>
            </w:r>
            <w:r w:rsidRPr="00C9384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cissexism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4905717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6DB1BBE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EC3ED6A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D77C77C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2CC0EE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F23EFA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A66F8D3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F945A94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</w:tr>
      <w:tr w:rsidR="004E50DB" w:rsidRPr="00C34754" w14:paraId="3F29F13E" w14:textId="77777777" w:rsidTr="00267EFA">
        <w:trPr>
          <w:trHeight w:val="576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37E23" w14:textId="77777777" w:rsidR="004E50DB" w:rsidRPr="00B6541A" w:rsidRDefault="004E50DB" w:rsidP="006E33E4">
            <w:pPr>
              <w:ind w:left="160" w:hanging="160"/>
              <w:rPr>
                <w:sz w:val="16"/>
                <w:szCs w:val="16"/>
              </w:rPr>
            </w:pPr>
            <w:r w:rsidRPr="00B6541A">
              <w:rPr>
                <w:sz w:val="16"/>
                <w:szCs w:val="16"/>
              </w:rPr>
              <w:t>Rejection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AD02B" w14:textId="0F081F15" w:rsidR="004E50DB" w:rsidRPr="00C34754" w:rsidRDefault="00BB3B25" w:rsidP="006E33E4">
            <w:pPr>
              <w:jc w:val="center"/>
              <w:rPr>
                <w:color w:val="000000"/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05D71" w14:textId="4EEF3B06" w:rsidR="004E50DB" w:rsidRPr="00C34754" w:rsidRDefault="004E50DB" w:rsidP="00AD13CE">
            <w:pPr>
              <w:jc w:val="center"/>
              <w:rPr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–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D9BC9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E186E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3C0676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–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D0A6D3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CAAD8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–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ACA26" w14:textId="4ACF58AC" w:rsidR="004E50DB" w:rsidRPr="00C34754" w:rsidRDefault="004E50DB" w:rsidP="0031511C">
            <w:pPr>
              <w:jc w:val="center"/>
              <w:rPr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–</w:t>
            </w:r>
          </w:p>
        </w:tc>
      </w:tr>
      <w:tr w:rsidR="004E50DB" w:rsidRPr="00C34754" w14:paraId="75DEBF0C" w14:textId="77777777" w:rsidTr="00267EFA">
        <w:trPr>
          <w:trHeight w:val="576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89E68" w14:textId="31117EB8" w:rsidR="004E50DB" w:rsidRPr="00B6541A" w:rsidRDefault="004E50DB" w:rsidP="006E33E4">
            <w:pPr>
              <w:ind w:left="16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Discrimination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1CF2E" w14:textId="7330BC21" w:rsidR="004E50DB" w:rsidRPr="00C34754" w:rsidRDefault="00CC3D8B" w:rsidP="006E33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r=</w:t>
            </w:r>
            <w:r w:rsidR="00BB3B25" w:rsidRPr="00C34754">
              <w:rPr>
                <w:color w:val="000000"/>
                <w:sz w:val="16"/>
                <w:szCs w:val="16"/>
              </w:rPr>
              <w:t>0.5</w:t>
            </w:r>
            <w:r w:rsidR="00BB3B25">
              <w:rPr>
                <w:color w:val="000000"/>
                <w:sz w:val="16"/>
                <w:szCs w:val="16"/>
              </w:rPr>
              <w:t>2</w:t>
            </w:r>
            <w:r w:rsidR="00BB3B25" w:rsidRPr="00C34754">
              <w:rPr>
                <w:color w:val="000000"/>
                <w:sz w:val="16"/>
                <w:szCs w:val="16"/>
              </w:rPr>
              <w:t xml:space="preserve"> </w:t>
            </w:r>
            <w:r w:rsidR="00BB3B25">
              <w:rPr>
                <w:color w:val="000000"/>
                <w:sz w:val="16"/>
                <w:szCs w:val="16"/>
              </w:rPr>
              <w:br/>
            </w:r>
            <w:r w:rsidR="00BB3B25" w:rsidRPr="00C34754">
              <w:rPr>
                <w:color w:val="000000"/>
                <w:sz w:val="16"/>
                <w:szCs w:val="16"/>
              </w:rPr>
              <w:t>(</w:t>
            </w:r>
            <w:r w:rsidR="00BB3B25" w:rsidRPr="005B2219">
              <w:rPr>
                <w:i/>
                <w:iCs/>
                <w:color w:val="000000"/>
                <w:sz w:val="16"/>
                <w:szCs w:val="16"/>
              </w:rPr>
              <w:t>P</w:t>
            </w:r>
            <w:r w:rsidR="00BB3B25" w:rsidRPr="00C34754">
              <w:rPr>
                <w:color w:val="000000"/>
                <w:sz w:val="16"/>
                <w:szCs w:val="16"/>
              </w:rPr>
              <w:t>&lt;.001)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4AE45" w14:textId="58E7E737" w:rsidR="004E50DB" w:rsidRPr="00502CD0" w:rsidRDefault="00502CD0" w:rsidP="00502CD0">
            <w:pPr>
              <w:jc w:val="center"/>
              <w:rPr>
                <w:color w:val="000000"/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–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E54C5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70340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B4877E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–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BEAD10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212CE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–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1EF86" w14:textId="7FA246BB" w:rsidR="004E50DB" w:rsidRPr="00C34754" w:rsidRDefault="004E50DB" w:rsidP="0031511C">
            <w:pPr>
              <w:jc w:val="center"/>
              <w:rPr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–</w:t>
            </w:r>
          </w:p>
        </w:tc>
      </w:tr>
      <w:tr w:rsidR="004E50DB" w:rsidRPr="00C34754" w14:paraId="0C68E6B3" w14:textId="77777777" w:rsidTr="00267EFA">
        <w:trPr>
          <w:trHeight w:val="431"/>
          <w:jc w:val="center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C65FB31" w14:textId="77777777" w:rsidR="004E50DB" w:rsidRPr="00C34754" w:rsidRDefault="004E50DB" w:rsidP="006E33E4">
            <w:pPr>
              <w:ind w:left="160" w:hanging="1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Cissexism-related beliefs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F6259AB" w14:textId="77777777" w:rsidR="004E50DB" w:rsidRPr="00C34754" w:rsidRDefault="004E50DB" w:rsidP="006E33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30C1BF2" w14:textId="77777777" w:rsidR="004E50DB" w:rsidRPr="00C34754" w:rsidRDefault="004E50DB" w:rsidP="006E33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298F345" w14:textId="77777777" w:rsidR="004E50DB" w:rsidRPr="00C34754" w:rsidRDefault="004E50DB" w:rsidP="006E33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0B98E88" w14:textId="77777777" w:rsidR="004E50DB" w:rsidRPr="00C34754" w:rsidRDefault="004E50DB" w:rsidP="006E33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99DE9F9" w14:textId="77777777" w:rsidR="004E50DB" w:rsidRPr="00C34754" w:rsidRDefault="004E50DB" w:rsidP="006E33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5A25C4F4" w14:textId="77777777" w:rsidR="004E50DB" w:rsidRPr="00C34754" w:rsidRDefault="004E50DB" w:rsidP="006E33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601BA20" w14:textId="77777777" w:rsidR="004E50DB" w:rsidRPr="00C34754" w:rsidRDefault="004E50DB" w:rsidP="006E33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75E6C2D" w14:textId="77777777" w:rsidR="004E50DB" w:rsidRPr="00C34754" w:rsidRDefault="004E50DB" w:rsidP="006E33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E50DB" w:rsidRPr="00C34754" w14:paraId="4852592E" w14:textId="77777777" w:rsidTr="00267EFA">
        <w:trPr>
          <w:trHeight w:val="576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7072B" w14:textId="40AAFF04" w:rsidR="004E50DB" w:rsidRPr="00B6541A" w:rsidRDefault="004E50DB" w:rsidP="006E33E4">
            <w:pPr>
              <w:ind w:left="16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Internalized</w:t>
            </w:r>
            <w:r w:rsidRPr="00B654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cissexism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AC18F" w14:textId="4BA8A322" w:rsidR="004E50DB" w:rsidRPr="00C34754" w:rsidRDefault="00CC3D8B" w:rsidP="006E33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r=</w:t>
            </w:r>
            <w:r w:rsidR="004E50DB" w:rsidRPr="00C34754">
              <w:rPr>
                <w:color w:val="000000"/>
                <w:sz w:val="16"/>
                <w:szCs w:val="16"/>
              </w:rPr>
              <w:t>0.</w:t>
            </w:r>
            <w:r w:rsidR="00362BD7">
              <w:rPr>
                <w:color w:val="000000"/>
                <w:sz w:val="16"/>
                <w:szCs w:val="16"/>
              </w:rPr>
              <w:t>10</w:t>
            </w:r>
            <w:r w:rsidR="004E50DB">
              <w:rPr>
                <w:color w:val="000000"/>
                <w:sz w:val="16"/>
                <w:szCs w:val="16"/>
              </w:rPr>
              <w:br/>
            </w:r>
            <w:r w:rsidR="004E50DB" w:rsidRPr="00C34754">
              <w:rPr>
                <w:color w:val="000000"/>
                <w:sz w:val="16"/>
                <w:szCs w:val="16"/>
              </w:rPr>
              <w:t>(</w:t>
            </w:r>
            <w:r w:rsidR="005B2219" w:rsidRPr="005B2219">
              <w:rPr>
                <w:i/>
                <w:iCs/>
                <w:color w:val="000000"/>
                <w:sz w:val="16"/>
                <w:szCs w:val="16"/>
              </w:rPr>
              <w:t>P</w:t>
            </w:r>
            <w:r w:rsidR="00362BD7">
              <w:rPr>
                <w:color w:val="000000"/>
                <w:sz w:val="16"/>
                <w:szCs w:val="16"/>
              </w:rPr>
              <w:t>=.050</w:t>
            </w:r>
            <w:r w:rsidR="004E50DB" w:rsidRPr="00C3475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5F103" w14:textId="1F8723B9" w:rsidR="00FA7D69" w:rsidRDefault="00CC3D8B" w:rsidP="00AD13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r=</w:t>
            </w:r>
            <w:r w:rsidR="004E50DB" w:rsidRPr="00C34754">
              <w:rPr>
                <w:color w:val="000000"/>
                <w:sz w:val="16"/>
                <w:szCs w:val="16"/>
              </w:rPr>
              <w:t>0.</w:t>
            </w:r>
            <w:r w:rsidR="00F94D27">
              <w:rPr>
                <w:color w:val="000000"/>
                <w:sz w:val="16"/>
                <w:szCs w:val="16"/>
              </w:rPr>
              <w:t>10</w:t>
            </w:r>
          </w:p>
          <w:p w14:paraId="19863356" w14:textId="4919C8B7" w:rsidR="004E50DB" w:rsidRPr="00C34754" w:rsidRDefault="004E50DB" w:rsidP="00AD13CE">
            <w:pPr>
              <w:jc w:val="center"/>
              <w:rPr>
                <w:color w:val="000000"/>
                <w:sz w:val="16"/>
                <w:szCs w:val="16"/>
              </w:rPr>
            </w:pPr>
            <w:r w:rsidRPr="00C34754">
              <w:rPr>
                <w:color w:val="000000"/>
                <w:sz w:val="16"/>
                <w:szCs w:val="16"/>
              </w:rPr>
              <w:t>(</w:t>
            </w:r>
            <w:r w:rsidRPr="005B2219">
              <w:rPr>
                <w:i/>
                <w:iCs/>
                <w:color w:val="000000"/>
                <w:sz w:val="16"/>
                <w:szCs w:val="16"/>
              </w:rPr>
              <w:t>P</w:t>
            </w:r>
            <w:r w:rsidR="00837ECA">
              <w:rPr>
                <w:color w:val="000000"/>
                <w:sz w:val="16"/>
                <w:szCs w:val="16"/>
              </w:rPr>
              <w:t>=.049</w:t>
            </w:r>
            <w:r w:rsidRPr="00C3475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C2729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71D38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8D891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B909D2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A7A49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–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252E1" w14:textId="654F9640" w:rsidR="004E50DB" w:rsidRPr="00C34754" w:rsidRDefault="004E50DB" w:rsidP="0031511C">
            <w:pPr>
              <w:jc w:val="center"/>
              <w:rPr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–</w:t>
            </w:r>
          </w:p>
        </w:tc>
      </w:tr>
      <w:tr w:rsidR="004E50DB" w:rsidRPr="00C34754" w14:paraId="109C1651" w14:textId="77777777" w:rsidTr="00267EFA">
        <w:trPr>
          <w:trHeight w:val="576"/>
          <w:jc w:val="center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341294" w14:textId="6A83A214" w:rsidR="004E50DB" w:rsidRPr="00B6541A" w:rsidRDefault="004E50DB" w:rsidP="006E33E4">
            <w:pPr>
              <w:ind w:left="16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Anticipated</w:t>
            </w:r>
            <w:r w:rsidRPr="00B654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cissexism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B97B93" w14:textId="1ED7DF55" w:rsidR="004E50DB" w:rsidRPr="00C34754" w:rsidRDefault="00CC3D8B" w:rsidP="006E33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r=</w:t>
            </w:r>
            <w:r w:rsidR="004E50DB" w:rsidRPr="00C34754">
              <w:rPr>
                <w:color w:val="000000"/>
                <w:sz w:val="16"/>
                <w:szCs w:val="16"/>
              </w:rPr>
              <w:t>0.</w:t>
            </w:r>
            <w:r w:rsidR="00000D8A">
              <w:rPr>
                <w:color w:val="000000"/>
                <w:sz w:val="16"/>
                <w:szCs w:val="16"/>
              </w:rPr>
              <w:t>27</w:t>
            </w:r>
            <w:r w:rsidR="004E50DB">
              <w:rPr>
                <w:color w:val="000000"/>
                <w:sz w:val="16"/>
                <w:szCs w:val="16"/>
              </w:rPr>
              <w:br/>
            </w:r>
            <w:r w:rsidR="004E50DB" w:rsidRPr="00C34754">
              <w:rPr>
                <w:color w:val="000000"/>
                <w:sz w:val="16"/>
                <w:szCs w:val="16"/>
              </w:rPr>
              <w:t>(</w:t>
            </w:r>
            <w:r w:rsidR="005B2219" w:rsidRPr="005B2219">
              <w:rPr>
                <w:i/>
                <w:iCs/>
                <w:color w:val="000000"/>
                <w:sz w:val="16"/>
                <w:szCs w:val="16"/>
              </w:rPr>
              <w:t>P</w:t>
            </w:r>
            <w:r w:rsidR="00000D8A">
              <w:rPr>
                <w:color w:val="000000"/>
                <w:sz w:val="16"/>
                <w:szCs w:val="16"/>
              </w:rPr>
              <w:t>&lt;.001</w:t>
            </w:r>
            <w:r w:rsidR="004E50DB" w:rsidRPr="00C3475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C1FA3F" w14:textId="1E7237EA" w:rsidR="00FA7D69" w:rsidRDefault="00CC3D8B" w:rsidP="00AD13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r=</w:t>
            </w:r>
            <w:r w:rsidR="004E50DB" w:rsidRPr="00C34754">
              <w:rPr>
                <w:color w:val="000000"/>
                <w:sz w:val="16"/>
                <w:szCs w:val="16"/>
              </w:rPr>
              <w:t>0.</w:t>
            </w:r>
            <w:r w:rsidR="006C22F0">
              <w:rPr>
                <w:color w:val="000000"/>
                <w:sz w:val="16"/>
                <w:szCs w:val="16"/>
              </w:rPr>
              <w:t>29</w:t>
            </w:r>
          </w:p>
          <w:p w14:paraId="12AB1004" w14:textId="61341978" w:rsidR="004E50DB" w:rsidRPr="00C34754" w:rsidRDefault="004E50DB" w:rsidP="00AD13CE">
            <w:pPr>
              <w:jc w:val="center"/>
              <w:rPr>
                <w:color w:val="000000"/>
                <w:sz w:val="16"/>
                <w:szCs w:val="16"/>
              </w:rPr>
            </w:pPr>
            <w:r w:rsidRPr="00C34754">
              <w:rPr>
                <w:color w:val="000000"/>
                <w:sz w:val="16"/>
                <w:szCs w:val="16"/>
              </w:rPr>
              <w:t>(</w:t>
            </w:r>
            <w:r w:rsidRPr="005B2219">
              <w:rPr>
                <w:i/>
                <w:iCs/>
                <w:color w:val="000000"/>
                <w:sz w:val="16"/>
                <w:szCs w:val="16"/>
              </w:rPr>
              <w:t>P</w:t>
            </w:r>
            <w:r w:rsidR="006C22F0">
              <w:rPr>
                <w:color w:val="000000"/>
                <w:sz w:val="16"/>
                <w:szCs w:val="16"/>
              </w:rPr>
              <w:t>&lt;</w:t>
            </w:r>
            <w:r w:rsidRPr="00C34754">
              <w:rPr>
                <w:color w:val="000000"/>
                <w:sz w:val="16"/>
                <w:szCs w:val="16"/>
              </w:rPr>
              <w:t>.00</w:t>
            </w:r>
            <w:r w:rsidR="006C22F0">
              <w:rPr>
                <w:color w:val="000000"/>
                <w:sz w:val="16"/>
                <w:szCs w:val="16"/>
              </w:rPr>
              <w:t>1</w:t>
            </w:r>
            <w:r w:rsidRPr="00C3475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9234C2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3501DF" w14:textId="2FC45E0A" w:rsidR="00FA7D69" w:rsidRDefault="00CC3D8B" w:rsidP="006E33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r=</w:t>
            </w:r>
            <w:r w:rsidR="004E50DB" w:rsidRPr="00C34754">
              <w:rPr>
                <w:color w:val="000000"/>
                <w:sz w:val="16"/>
                <w:szCs w:val="16"/>
              </w:rPr>
              <w:t>0.4</w:t>
            </w:r>
            <w:r w:rsidR="001507EC">
              <w:rPr>
                <w:color w:val="000000"/>
                <w:sz w:val="16"/>
                <w:szCs w:val="16"/>
              </w:rPr>
              <w:t>2</w:t>
            </w:r>
          </w:p>
          <w:p w14:paraId="4EFEBF02" w14:textId="0B11DC16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  <w:r w:rsidRPr="00C34754">
              <w:rPr>
                <w:color w:val="000000"/>
                <w:sz w:val="16"/>
                <w:szCs w:val="16"/>
              </w:rPr>
              <w:t>(</w:t>
            </w:r>
            <w:r w:rsidRPr="005B2219">
              <w:rPr>
                <w:i/>
                <w:iCs/>
                <w:color w:val="000000"/>
                <w:sz w:val="16"/>
                <w:szCs w:val="16"/>
              </w:rPr>
              <w:t>P</w:t>
            </w:r>
            <w:r w:rsidRPr="00C34754">
              <w:rPr>
                <w:color w:val="000000"/>
                <w:sz w:val="16"/>
                <w:szCs w:val="16"/>
              </w:rPr>
              <w:t>&lt;.001)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F282F9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B975CBA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CD3657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08CC8C" w14:textId="16D23529" w:rsidR="004E50DB" w:rsidRPr="00C34754" w:rsidRDefault="004E50DB" w:rsidP="0031511C">
            <w:pPr>
              <w:jc w:val="center"/>
              <w:rPr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–</w:t>
            </w:r>
          </w:p>
        </w:tc>
      </w:tr>
      <w:tr w:rsidR="004E50DB" w:rsidRPr="00C34754" w14:paraId="7603404F" w14:textId="77777777" w:rsidTr="00267EFA">
        <w:trPr>
          <w:trHeight w:val="368"/>
          <w:jc w:val="center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F10D3DA" w14:textId="394573CE" w:rsidR="004E50DB" w:rsidRPr="007F0E25" w:rsidRDefault="004E50DB" w:rsidP="006E33E4">
            <w:pPr>
              <w:ind w:left="160" w:hanging="1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Material</w:t>
            </w:r>
            <w:r w:rsidR="005D364F">
              <w:rPr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b/>
                <w:bCs/>
                <w:i/>
                <w:iCs/>
                <w:sz w:val="16"/>
                <w:szCs w:val="16"/>
              </w:rPr>
              <w:t>need insecurity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39C3566" w14:textId="77777777" w:rsidR="004E50DB" w:rsidRPr="00C34754" w:rsidRDefault="004E50DB" w:rsidP="006E3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E4F491F" w14:textId="77777777" w:rsidR="004E50DB" w:rsidRPr="00C34754" w:rsidRDefault="004E50DB" w:rsidP="006E3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2B50A2B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65400A5" w14:textId="77777777" w:rsidR="004E50DB" w:rsidRPr="00C34754" w:rsidRDefault="004E50DB" w:rsidP="006E3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A9786E" w14:textId="77777777" w:rsidR="004E50DB" w:rsidRPr="00C34754" w:rsidRDefault="004E50DB" w:rsidP="006E3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7E0089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3E742D1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DE85B4C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</w:tr>
      <w:tr w:rsidR="004E50DB" w:rsidRPr="00C34754" w14:paraId="57BC55A3" w14:textId="77777777" w:rsidTr="00267EFA">
        <w:trPr>
          <w:trHeight w:val="576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088EF" w14:textId="57ED4C30" w:rsidR="004E50DB" w:rsidRPr="00B6541A" w:rsidRDefault="004E50DB" w:rsidP="006E33E4">
            <w:pPr>
              <w:ind w:left="16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insecurity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210CB" w14:textId="5A9F72C1" w:rsidR="004E50DB" w:rsidRPr="00C34754" w:rsidRDefault="00CC3D8B" w:rsidP="006E33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r=</w:t>
            </w:r>
            <w:r w:rsidR="004E50DB" w:rsidRPr="00C34754">
              <w:rPr>
                <w:color w:val="000000"/>
                <w:sz w:val="16"/>
                <w:szCs w:val="16"/>
              </w:rPr>
              <w:t>0.2</w:t>
            </w:r>
            <w:r w:rsidR="00836E9B">
              <w:rPr>
                <w:color w:val="000000"/>
                <w:sz w:val="16"/>
                <w:szCs w:val="16"/>
              </w:rPr>
              <w:t>5</w:t>
            </w:r>
            <w:r w:rsidR="004E50DB">
              <w:rPr>
                <w:color w:val="000000"/>
                <w:sz w:val="16"/>
                <w:szCs w:val="16"/>
              </w:rPr>
              <w:br/>
            </w:r>
            <w:r w:rsidR="004E50DB" w:rsidRPr="00C34754">
              <w:rPr>
                <w:color w:val="000000"/>
                <w:sz w:val="16"/>
                <w:szCs w:val="16"/>
              </w:rPr>
              <w:t>(</w:t>
            </w:r>
            <w:r w:rsidR="004E50DB" w:rsidRPr="005B2219">
              <w:rPr>
                <w:i/>
                <w:iCs/>
                <w:color w:val="000000"/>
                <w:sz w:val="16"/>
                <w:szCs w:val="16"/>
              </w:rPr>
              <w:t>P</w:t>
            </w:r>
            <w:r w:rsidR="004E50DB" w:rsidRPr="00C34754">
              <w:rPr>
                <w:color w:val="000000"/>
                <w:sz w:val="16"/>
                <w:szCs w:val="16"/>
              </w:rPr>
              <w:t>&lt;.001)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0A28D" w14:textId="6B0812C1" w:rsidR="00FA7D69" w:rsidRDefault="00CC3D8B" w:rsidP="00AD13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r=</w:t>
            </w:r>
            <w:r w:rsidR="004E50DB" w:rsidRPr="00C34754">
              <w:rPr>
                <w:color w:val="000000"/>
                <w:sz w:val="16"/>
                <w:szCs w:val="16"/>
              </w:rPr>
              <w:t>0.</w:t>
            </w:r>
            <w:r w:rsidR="0056003D">
              <w:rPr>
                <w:color w:val="000000"/>
                <w:sz w:val="16"/>
                <w:szCs w:val="16"/>
              </w:rPr>
              <w:t>2</w:t>
            </w:r>
            <w:r w:rsidR="004E50DB" w:rsidRPr="00C34754">
              <w:rPr>
                <w:color w:val="000000"/>
                <w:sz w:val="16"/>
                <w:szCs w:val="16"/>
              </w:rPr>
              <w:t>7</w:t>
            </w:r>
          </w:p>
          <w:p w14:paraId="693693D9" w14:textId="6603D7F4" w:rsidR="004E50DB" w:rsidRPr="00C34754" w:rsidRDefault="004E50DB" w:rsidP="00AD13CE">
            <w:pPr>
              <w:jc w:val="center"/>
              <w:rPr>
                <w:color w:val="000000"/>
                <w:sz w:val="16"/>
                <w:szCs w:val="16"/>
              </w:rPr>
            </w:pPr>
            <w:r w:rsidRPr="00C34754">
              <w:rPr>
                <w:color w:val="000000"/>
                <w:sz w:val="16"/>
                <w:szCs w:val="16"/>
              </w:rPr>
              <w:t>(</w:t>
            </w:r>
            <w:r w:rsidRPr="005B2219">
              <w:rPr>
                <w:i/>
                <w:iCs/>
                <w:color w:val="000000"/>
                <w:sz w:val="16"/>
                <w:szCs w:val="16"/>
              </w:rPr>
              <w:t>P</w:t>
            </w:r>
            <w:r w:rsidRPr="00C34754">
              <w:rPr>
                <w:color w:val="000000"/>
                <w:sz w:val="16"/>
                <w:szCs w:val="16"/>
              </w:rPr>
              <w:t>&lt;.001)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2E942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54193" w14:textId="1B587D14" w:rsidR="00FA7D69" w:rsidRDefault="00CC3D8B" w:rsidP="006E33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r=</w:t>
            </w:r>
            <w:r w:rsidR="004E50DB" w:rsidRPr="00C34754">
              <w:rPr>
                <w:color w:val="000000"/>
                <w:sz w:val="16"/>
                <w:szCs w:val="16"/>
              </w:rPr>
              <w:t>0.09</w:t>
            </w:r>
          </w:p>
          <w:p w14:paraId="4F4B8BBA" w14:textId="22FEB367" w:rsidR="004E50DB" w:rsidRPr="00C34754" w:rsidRDefault="004E50DB" w:rsidP="006E33E4">
            <w:pPr>
              <w:jc w:val="center"/>
              <w:rPr>
                <w:color w:val="000000"/>
                <w:sz w:val="16"/>
                <w:szCs w:val="16"/>
              </w:rPr>
            </w:pPr>
            <w:r w:rsidRPr="00C34754">
              <w:rPr>
                <w:color w:val="000000"/>
                <w:sz w:val="16"/>
                <w:szCs w:val="16"/>
              </w:rPr>
              <w:t>(</w:t>
            </w:r>
            <w:r w:rsidRPr="005B2219">
              <w:rPr>
                <w:i/>
                <w:iCs/>
                <w:color w:val="000000"/>
                <w:sz w:val="16"/>
                <w:szCs w:val="16"/>
              </w:rPr>
              <w:t>P</w:t>
            </w:r>
            <w:r w:rsidRPr="00C34754">
              <w:rPr>
                <w:color w:val="000000"/>
                <w:sz w:val="16"/>
                <w:szCs w:val="16"/>
              </w:rPr>
              <w:t>=.0</w:t>
            </w:r>
            <w:r w:rsidR="001507EC">
              <w:rPr>
                <w:color w:val="000000"/>
                <w:sz w:val="16"/>
                <w:szCs w:val="16"/>
              </w:rPr>
              <w:t>81</w:t>
            </w:r>
            <w:r w:rsidRPr="00C3475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A4606B" w14:textId="55AF3A79" w:rsidR="00FA7D69" w:rsidRDefault="00CC3D8B" w:rsidP="006E33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r=</w:t>
            </w:r>
            <w:r w:rsidR="004E50DB" w:rsidRPr="00C34754">
              <w:rPr>
                <w:color w:val="000000"/>
                <w:sz w:val="16"/>
                <w:szCs w:val="16"/>
              </w:rPr>
              <w:t>0.</w:t>
            </w:r>
            <w:r w:rsidR="004D413E">
              <w:rPr>
                <w:color w:val="000000"/>
                <w:sz w:val="16"/>
                <w:szCs w:val="16"/>
              </w:rPr>
              <w:t>18</w:t>
            </w:r>
          </w:p>
          <w:p w14:paraId="203C3710" w14:textId="36388072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  <w:r w:rsidRPr="00C34754">
              <w:rPr>
                <w:color w:val="000000"/>
                <w:sz w:val="16"/>
                <w:szCs w:val="16"/>
              </w:rPr>
              <w:t>(</w:t>
            </w:r>
            <w:r w:rsidRPr="005B2219">
              <w:rPr>
                <w:i/>
                <w:iCs/>
                <w:color w:val="000000"/>
                <w:sz w:val="16"/>
                <w:szCs w:val="16"/>
              </w:rPr>
              <w:t>P</w:t>
            </w:r>
            <w:r w:rsidR="004D413E">
              <w:rPr>
                <w:color w:val="000000"/>
                <w:sz w:val="16"/>
                <w:szCs w:val="16"/>
              </w:rPr>
              <w:t>&lt;.001</w:t>
            </w:r>
            <w:r w:rsidRPr="00C3475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192825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5EA48" w14:textId="09FD2CF8" w:rsidR="004E50DB" w:rsidRPr="00C34754" w:rsidRDefault="00426B50" w:rsidP="006E33E4">
            <w:pPr>
              <w:jc w:val="center"/>
              <w:rPr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–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176EE" w14:textId="50B2E3C2" w:rsidR="004E50DB" w:rsidRPr="00C34754" w:rsidRDefault="004E50DB" w:rsidP="00426B50">
            <w:pPr>
              <w:jc w:val="center"/>
              <w:rPr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–</w:t>
            </w:r>
          </w:p>
        </w:tc>
      </w:tr>
      <w:tr w:rsidR="004E50DB" w:rsidRPr="00C34754" w14:paraId="1368BA54" w14:textId="77777777" w:rsidTr="00267EFA">
        <w:trPr>
          <w:trHeight w:val="576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E2B7F" w14:textId="1A878E6E" w:rsidR="004E50DB" w:rsidRPr="00B6541A" w:rsidRDefault="004E50DB" w:rsidP="006E33E4">
            <w:pPr>
              <w:ind w:left="16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Housing instability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7ACCF" w14:textId="32023CC4" w:rsidR="004E50DB" w:rsidRPr="00C34754" w:rsidRDefault="00CC3D8B" w:rsidP="006E33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r=</w:t>
            </w:r>
            <w:r w:rsidR="004E50DB" w:rsidRPr="00C34754">
              <w:rPr>
                <w:color w:val="000000"/>
                <w:sz w:val="16"/>
                <w:szCs w:val="16"/>
              </w:rPr>
              <w:t>0.</w:t>
            </w:r>
            <w:r w:rsidR="00836E9B">
              <w:rPr>
                <w:color w:val="000000"/>
                <w:sz w:val="16"/>
                <w:szCs w:val="16"/>
              </w:rPr>
              <w:t>19</w:t>
            </w:r>
            <w:r w:rsidR="004E50DB">
              <w:rPr>
                <w:color w:val="000000"/>
                <w:sz w:val="16"/>
                <w:szCs w:val="16"/>
              </w:rPr>
              <w:br/>
            </w:r>
            <w:r w:rsidR="004E50DB" w:rsidRPr="00C34754">
              <w:rPr>
                <w:color w:val="000000"/>
                <w:sz w:val="16"/>
                <w:szCs w:val="16"/>
              </w:rPr>
              <w:t>(</w:t>
            </w:r>
            <w:r w:rsidR="004E50DB" w:rsidRPr="005B2219">
              <w:rPr>
                <w:i/>
                <w:iCs/>
                <w:color w:val="000000"/>
                <w:sz w:val="16"/>
                <w:szCs w:val="16"/>
              </w:rPr>
              <w:t>P</w:t>
            </w:r>
            <w:r w:rsidR="004E50DB" w:rsidRPr="00C34754">
              <w:rPr>
                <w:color w:val="000000"/>
                <w:sz w:val="16"/>
                <w:szCs w:val="16"/>
              </w:rPr>
              <w:t>&lt;.001)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2BBC" w14:textId="1AE1FF33" w:rsidR="00FA7D69" w:rsidRDefault="00CC3D8B" w:rsidP="00AD13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r=</w:t>
            </w:r>
            <w:r w:rsidR="004E50DB" w:rsidRPr="00C34754">
              <w:rPr>
                <w:color w:val="000000"/>
                <w:sz w:val="16"/>
                <w:szCs w:val="16"/>
              </w:rPr>
              <w:t>0.</w:t>
            </w:r>
            <w:r w:rsidR="0059132C">
              <w:rPr>
                <w:color w:val="000000"/>
                <w:sz w:val="16"/>
                <w:szCs w:val="16"/>
              </w:rPr>
              <w:t>2</w:t>
            </w:r>
            <w:r w:rsidR="004E50DB" w:rsidRPr="00C34754">
              <w:rPr>
                <w:color w:val="000000"/>
                <w:sz w:val="16"/>
                <w:szCs w:val="16"/>
              </w:rPr>
              <w:t>9</w:t>
            </w:r>
          </w:p>
          <w:p w14:paraId="00C7571B" w14:textId="692E3D2F" w:rsidR="004E50DB" w:rsidRPr="00C34754" w:rsidRDefault="004E50DB" w:rsidP="00AD13CE">
            <w:pPr>
              <w:jc w:val="center"/>
              <w:rPr>
                <w:color w:val="000000"/>
                <w:sz w:val="16"/>
                <w:szCs w:val="16"/>
              </w:rPr>
            </w:pPr>
            <w:r w:rsidRPr="00C34754">
              <w:rPr>
                <w:color w:val="000000"/>
                <w:sz w:val="16"/>
                <w:szCs w:val="16"/>
              </w:rPr>
              <w:t>(</w:t>
            </w:r>
            <w:r w:rsidRPr="005B2219">
              <w:rPr>
                <w:i/>
                <w:iCs/>
                <w:color w:val="000000"/>
                <w:sz w:val="16"/>
                <w:szCs w:val="16"/>
              </w:rPr>
              <w:t>P</w:t>
            </w:r>
            <w:r w:rsidRPr="00C34754">
              <w:rPr>
                <w:color w:val="000000"/>
                <w:sz w:val="16"/>
                <w:szCs w:val="16"/>
              </w:rPr>
              <w:t>&lt;0.001)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557A9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3F525" w14:textId="2CC31AC5" w:rsidR="00FA7D69" w:rsidRDefault="00CC3D8B" w:rsidP="006E33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r=</w:t>
            </w:r>
            <w:r w:rsidR="004E50DB" w:rsidRPr="00C34754">
              <w:rPr>
                <w:color w:val="000000"/>
                <w:sz w:val="16"/>
                <w:szCs w:val="16"/>
              </w:rPr>
              <w:t>0.</w:t>
            </w:r>
            <w:r w:rsidR="004F2E0A">
              <w:rPr>
                <w:color w:val="000000"/>
                <w:sz w:val="16"/>
                <w:szCs w:val="16"/>
              </w:rPr>
              <w:t>04</w:t>
            </w:r>
          </w:p>
          <w:p w14:paraId="1CE0D8B9" w14:textId="39463820" w:rsidR="004E50DB" w:rsidRPr="00C34754" w:rsidRDefault="004E50DB" w:rsidP="006E33E4">
            <w:pPr>
              <w:jc w:val="center"/>
              <w:rPr>
                <w:color w:val="000000"/>
                <w:sz w:val="16"/>
                <w:szCs w:val="16"/>
              </w:rPr>
            </w:pPr>
            <w:r w:rsidRPr="00C34754">
              <w:rPr>
                <w:color w:val="000000"/>
                <w:sz w:val="16"/>
                <w:szCs w:val="16"/>
              </w:rPr>
              <w:t>(</w:t>
            </w:r>
            <w:r w:rsidRPr="005B2219">
              <w:rPr>
                <w:i/>
                <w:iCs/>
                <w:color w:val="000000"/>
                <w:sz w:val="16"/>
                <w:szCs w:val="16"/>
              </w:rPr>
              <w:t>P</w:t>
            </w:r>
            <w:r w:rsidR="003D1B72">
              <w:rPr>
                <w:color w:val="000000"/>
                <w:sz w:val="16"/>
                <w:szCs w:val="16"/>
              </w:rPr>
              <w:t>=.470</w:t>
            </w:r>
            <w:r w:rsidRPr="00C3475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B27B8" w14:textId="53E6BB60" w:rsidR="00FA7D69" w:rsidRDefault="00CC3D8B" w:rsidP="006E33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r=</w:t>
            </w:r>
            <w:r w:rsidR="004E50DB" w:rsidRPr="00C34754">
              <w:rPr>
                <w:color w:val="000000"/>
                <w:sz w:val="16"/>
                <w:szCs w:val="16"/>
              </w:rPr>
              <w:t>0.1</w:t>
            </w:r>
            <w:r w:rsidR="004D413E">
              <w:rPr>
                <w:color w:val="000000"/>
                <w:sz w:val="16"/>
                <w:szCs w:val="16"/>
              </w:rPr>
              <w:t>2</w:t>
            </w:r>
          </w:p>
          <w:p w14:paraId="78E6E6A1" w14:textId="691BFD8E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  <w:r w:rsidRPr="00C34754">
              <w:rPr>
                <w:color w:val="000000"/>
                <w:sz w:val="16"/>
                <w:szCs w:val="16"/>
              </w:rPr>
              <w:t>(</w:t>
            </w:r>
            <w:r w:rsidRPr="005B2219">
              <w:rPr>
                <w:i/>
                <w:iCs/>
                <w:color w:val="000000"/>
                <w:sz w:val="16"/>
                <w:szCs w:val="16"/>
              </w:rPr>
              <w:t>P</w:t>
            </w:r>
            <w:r w:rsidRPr="00C34754">
              <w:rPr>
                <w:color w:val="000000"/>
                <w:sz w:val="16"/>
                <w:szCs w:val="16"/>
              </w:rPr>
              <w:t>=.0</w:t>
            </w:r>
            <w:r w:rsidR="004D413E">
              <w:rPr>
                <w:color w:val="000000"/>
                <w:sz w:val="16"/>
                <w:szCs w:val="16"/>
              </w:rPr>
              <w:t>17</w:t>
            </w:r>
            <w:r w:rsidRPr="00C3475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2A9BE2" w14:textId="77777777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1F6F4" w14:textId="024EC620" w:rsidR="00FA7D69" w:rsidRDefault="00CC3D8B" w:rsidP="006E3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</w:t>
            </w:r>
            <w:r w:rsidR="009F6339">
              <w:rPr>
                <w:sz w:val="16"/>
                <w:szCs w:val="16"/>
              </w:rPr>
              <w:t>7.45</w:t>
            </w:r>
          </w:p>
          <w:p w14:paraId="76AB0E6E" w14:textId="4760F0C8" w:rsidR="004E50DB" w:rsidRPr="00C34754" w:rsidRDefault="004E50DB" w:rsidP="006E33E4">
            <w:pPr>
              <w:jc w:val="center"/>
              <w:rPr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(</w:t>
            </w:r>
            <w:r w:rsidRPr="005B2219">
              <w:rPr>
                <w:i/>
                <w:iCs/>
                <w:sz w:val="16"/>
                <w:szCs w:val="16"/>
              </w:rPr>
              <w:t>P</w:t>
            </w:r>
            <w:r w:rsidR="009F6339">
              <w:rPr>
                <w:sz w:val="16"/>
                <w:szCs w:val="16"/>
              </w:rPr>
              <w:t>&lt;.001</w:t>
            </w:r>
            <w:r w:rsidRPr="00C34754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D4A50" w14:textId="1595CE03" w:rsidR="004E50DB" w:rsidRPr="00C34754" w:rsidRDefault="00862896" w:rsidP="00AD13CE">
            <w:pPr>
              <w:jc w:val="center"/>
              <w:rPr>
                <w:sz w:val="16"/>
                <w:szCs w:val="16"/>
              </w:rPr>
            </w:pPr>
            <w:r w:rsidRPr="00C34754">
              <w:rPr>
                <w:sz w:val="16"/>
                <w:szCs w:val="16"/>
              </w:rPr>
              <w:t>–</w:t>
            </w:r>
          </w:p>
        </w:tc>
      </w:tr>
      <w:tr w:rsidR="00D16859" w:rsidRPr="00C34754" w14:paraId="48ADB666" w14:textId="77777777" w:rsidTr="006E33E4">
        <w:trPr>
          <w:trHeight w:val="432"/>
          <w:jc w:val="center"/>
        </w:trPr>
        <w:tc>
          <w:tcPr>
            <w:tcW w:w="92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8E51D9C" w14:textId="695107EE" w:rsidR="00D16859" w:rsidRPr="00C34754" w:rsidRDefault="00D16859" w:rsidP="006E33E4">
            <w:pPr>
              <w:rPr>
                <w:color w:val="000000"/>
                <w:sz w:val="16"/>
                <w:szCs w:val="16"/>
              </w:rPr>
            </w:pPr>
            <w:r w:rsidRPr="00C34754">
              <w:rPr>
                <w:i/>
                <w:iCs/>
                <w:color w:val="000000"/>
                <w:sz w:val="16"/>
                <w:szCs w:val="16"/>
              </w:rPr>
              <w:t>Note</w:t>
            </w:r>
            <w:r w:rsidRPr="00C34754">
              <w:rPr>
                <w:color w:val="000000"/>
                <w:sz w:val="16"/>
                <w:szCs w:val="16"/>
              </w:rPr>
              <w:t>. Pearson correlations are presented for associations between dichotomous and continuous variables or between pairs of continuous variables.</w:t>
            </w:r>
            <w:r w:rsidR="00005EAB">
              <w:rPr>
                <w:color w:val="000000"/>
                <w:sz w:val="16"/>
                <w:szCs w:val="16"/>
              </w:rPr>
              <w:t xml:space="preserve"> </w:t>
            </w:r>
            <w:r w:rsidR="00005EAB" w:rsidRPr="00C34754">
              <w:rPr>
                <w:color w:val="000000"/>
                <w:sz w:val="16"/>
                <w:szCs w:val="16"/>
              </w:rPr>
              <w:t>Odds ratios are presented for associations between pairs of dichotomous variables.</w:t>
            </w:r>
          </w:p>
        </w:tc>
      </w:tr>
      <w:bookmarkEnd w:id="1"/>
    </w:tbl>
    <w:p w14:paraId="6FC29F49" w14:textId="77777777" w:rsidR="00D34302" w:rsidRDefault="00D34302"/>
    <w:p w14:paraId="06E12C28" w14:textId="77777777" w:rsidR="00AF611E" w:rsidRPr="00AF611E" w:rsidRDefault="00AF611E" w:rsidP="00AF611E"/>
    <w:p w14:paraId="2E4F22A0" w14:textId="77777777" w:rsidR="00AF611E" w:rsidRDefault="00AF611E" w:rsidP="00AF611E"/>
    <w:p w14:paraId="12736846" w14:textId="77777777" w:rsidR="00846398" w:rsidRDefault="00846398">
      <w:r>
        <w:br w:type="page"/>
      </w:r>
    </w:p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3150"/>
        <w:gridCol w:w="2970"/>
        <w:gridCol w:w="3150"/>
      </w:tblGrid>
      <w:tr w:rsidR="00846398" w:rsidRPr="000F5B4E" w14:paraId="2FEC423E" w14:textId="77777777" w:rsidTr="0005334E">
        <w:trPr>
          <w:trHeight w:val="432"/>
          <w:jc w:val="center"/>
        </w:trPr>
        <w:tc>
          <w:tcPr>
            <w:tcW w:w="92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074123B" w14:textId="5F093CD7" w:rsidR="00846398" w:rsidRPr="000F5B4E" w:rsidRDefault="003F2E41" w:rsidP="000533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Supplemental </w:t>
            </w:r>
            <w:r w:rsidR="00846398" w:rsidRPr="000F5B4E">
              <w:rPr>
                <w:b/>
                <w:bCs/>
                <w:sz w:val="20"/>
                <w:szCs w:val="20"/>
              </w:rPr>
              <w:t xml:space="preserve">Table 2. </w:t>
            </w:r>
            <w:r w:rsidR="00846398" w:rsidRPr="000F5B4E">
              <w:rPr>
                <w:sz w:val="20"/>
                <w:szCs w:val="20"/>
              </w:rPr>
              <w:t xml:space="preserve">Coefficients from multivariable models estimating associations of cissexist rejection and discrimination with cissexism-related beliefs and </w:t>
            </w:r>
            <w:r w:rsidR="00846398">
              <w:rPr>
                <w:sz w:val="20"/>
                <w:szCs w:val="20"/>
              </w:rPr>
              <w:t>material-need insecurity</w:t>
            </w:r>
            <w:r w:rsidR="00846398" w:rsidRPr="000F5B4E">
              <w:rPr>
                <w:sz w:val="20"/>
                <w:szCs w:val="20"/>
              </w:rPr>
              <w:t xml:space="preserve"> among transgender and</w:t>
            </w:r>
            <w:r w:rsidR="00846398">
              <w:rPr>
                <w:sz w:val="20"/>
                <w:szCs w:val="20"/>
              </w:rPr>
              <w:t>/or</w:t>
            </w:r>
            <w:r w:rsidR="00846398" w:rsidRPr="000F5B4E">
              <w:rPr>
                <w:sz w:val="20"/>
                <w:szCs w:val="20"/>
              </w:rPr>
              <w:t xml:space="preserve"> nonbinary young adults who participated in the B*SHARP survey and were currently in a romantic relationship (</w:t>
            </w:r>
            <w:r w:rsidR="00846398" w:rsidRPr="000F5B4E">
              <w:rPr>
                <w:i/>
                <w:iCs/>
                <w:sz w:val="20"/>
                <w:szCs w:val="20"/>
              </w:rPr>
              <w:t>n</w:t>
            </w:r>
            <w:r w:rsidR="00846398" w:rsidRPr="000F5B4E">
              <w:rPr>
                <w:sz w:val="20"/>
                <w:szCs w:val="20"/>
              </w:rPr>
              <w:t>=393)</w:t>
            </w:r>
            <w:r w:rsidR="00846398" w:rsidRPr="000F5B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46398" w:rsidRPr="000F5B4E" w14:paraId="04E03CAC" w14:textId="77777777" w:rsidTr="0005334E">
        <w:trPr>
          <w:trHeight w:val="447"/>
          <w:jc w:val="center"/>
        </w:trPr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B61214" w14:textId="77777777" w:rsidR="00846398" w:rsidRPr="000F5B4E" w:rsidRDefault="00846398" w:rsidP="00053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F5B4E">
              <w:rPr>
                <w:b/>
                <w:bCs/>
                <w:sz w:val="20"/>
                <w:szCs w:val="20"/>
              </w:rPr>
              <w:t>Model 1A: Associations with internalized cissexism (</w:t>
            </w:r>
            <w:r>
              <w:rPr>
                <w:b/>
                <w:bCs/>
                <w:sz w:val="20"/>
                <w:szCs w:val="20"/>
              </w:rPr>
              <w:t>cissexism-related beliefs</w:t>
            </w:r>
            <w:r w:rsidRPr="000F5B4E">
              <w:rPr>
                <w:b/>
                <w:bCs/>
                <w:sz w:val="20"/>
                <w:szCs w:val="20"/>
              </w:rPr>
              <w:t xml:space="preserve"> pathway)</w:t>
            </w:r>
          </w:p>
        </w:tc>
      </w:tr>
      <w:tr w:rsidR="00846398" w:rsidRPr="000F5B4E" w14:paraId="13F58073" w14:textId="77777777" w:rsidTr="0005334E">
        <w:trPr>
          <w:trHeight w:val="432"/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436D4" w14:textId="77777777" w:rsidR="00846398" w:rsidRPr="000F5B4E" w:rsidRDefault="00846398" w:rsidP="000533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5B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0381A2A" w14:textId="77777777" w:rsidR="00846398" w:rsidRPr="000F5B4E" w:rsidRDefault="00846398" w:rsidP="00053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F5B4E">
              <w:rPr>
                <w:b/>
                <w:bCs/>
                <w:i/>
                <w:iCs/>
                <w:sz w:val="20"/>
                <w:szCs w:val="20"/>
              </w:rPr>
              <w:t>b</w:t>
            </w:r>
            <w:r w:rsidRPr="000F5B4E">
              <w:rPr>
                <w:b/>
                <w:bCs/>
                <w:sz w:val="20"/>
                <w:szCs w:val="20"/>
              </w:rPr>
              <w:t xml:space="preserve"> (95% CI)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508B1D" w14:textId="77777777" w:rsidR="00846398" w:rsidRPr="000F5B4E" w:rsidRDefault="00846398" w:rsidP="000533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5B4E">
              <w:rPr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846398" w:rsidRPr="000F5B4E" w14:paraId="6EA227E4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C4D75FF" w14:textId="77777777" w:rsidR="00846398" w:rsidRPr="000F5B4E" w:rsidRDefault="00846398" w:rsidP="0005334E">
            <w:pPr>
              <w:rPr>
                <w:i/>
                <w:iCs/>
                <w:sz w:val="20"/>
                <w:szCs w:val="20"/>
                <w:vertAlign w:val="superscript"/>
              </w:rPr>
            </w:pPr>
            <w:r w:rsidRPr="000F5B4E">
              <w:rPr>
                <w:i/>
                <w:iCs/>
                <w:sz w:val="20"/>
                <w:szCs w:val="20"/>
              </w:rPr>
              <w:t>Cissexist rejection</w:t>
            </w:r>
            <w:r w:rsidRPr="000F5B4E">
              <w:rPr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3A02621F" w14:textId="055DD374" w:rsidR="00846398" w:rsidRPr="000F5B4E" w:rsidRDefault="003105DE" w:rsidP="0005334E">
            <w:pPr>
              <w:jc w:val="center"/>
              <w:rPr>
                <w:sz w:val="20"/>
                <w:szCs w:val="20"/>
              </w:rPr>
            </w:pPr>
            <w:r w:rsidRPr="003105DE">
              <w:rPr>
                <w:sz w:val="20"/>
                <w:szCs w:val="20"/>
              </w:rPr>
              <w:t>0.12 (0.00, 0.24)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D8437E" w14:textId="7D1F1135" w:rsidR="00846398" w:rsidRPr="000F5B4E" w:rsidRDefault="003105DE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.042</w:t>
            </w:r>
          </w:p>
        </w:tc>
      </w:tr>
      <w:tr w:rsidR="00846398" w:rsidRPr="000F5B4E" w14:paraId="479D3006" w14:textId="77777777" w:rsidTr="0005334E">
        <w:trPr>
          <w:trHeight w:val="288"/>
          <w:jc w:val="center"/>
        </w:trPr>
        <w:tc>
          <w:tcPr>
            <w:tcW w:w="31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E13DFA" w14:textId="77777777" w:rsidR="00846398" w:rsidRPr="000F5B4E" w:rsidRDefault="00846398" w:rsidP="0005334E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Cissexist discrimination</w:t>
            </w:r>
            <w:r w:rsidRPr="000F5B4E">
              <w:rPr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B198AB" w14:textId="38BAB79C" w:rsidR="00846398" w:rsidRPr="003F4941" w:rsidRDefault="003105DE" w:rsidP="0005334E">
            <w:pPr>
              <w:pStyle w:val="ListParagraph"/>
              <w:ind w:left="-20"/>
              <w:jc w:val="center"/>
              <w:rPr>
                <w:color w:val="000000"/>
                <w:sz w:val="20"/>
                <w:szCs w:val="20"/>
              </w:rPr>
            </w:pPr>
            <w:r w:rsidRPr="003105DE">
              <w:rPr>
                <w:color w:val="000000"/>
                <w:sz w:val="20"/>
                <w:szCs w:val="20"/>
              </w:rPr>
              <w:t>0.00 (-0.12, 0.12)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246757" w14:textId="25085494" w:rsidR="00846398" w:rsidRPr="000F5B4E" w:rsidRDefault="003105DE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.986</w:t>
            </w:r>
          </w:p>
        </w:tc>
      </w:tr>
      <w:tr w:rsidR="00846398" w:rsidRPr="000F5B4E" w14:paraId="167E87D4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483197" w14:textId="77777777" w:rsidR="00846398" w:rsidRPr="000F5B4E" w:rsidRDefault="00846398" w:rsidP="0005334E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Age (years)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A35EC7" w14:textId="5ABA919A" w:rsidR="00846398" w:rsidRPr="003105DE" w:rsidRDefault="003105DE" w:rsidP="0005334E">
            <w:pPr>
              <w:jc w:val="center"/>
              <w:rPr>
                <w:sz w:val="20"/>
                <w:szCs w:val="20"/>
              </w:rPr>
            </w:pPr>
            <w:r w:rsidRPr="003105DE">
              <w:rPr>
                <w:sz w:val="20"/>
                <w:szCs w:val="20"/>
              </w:rPr>
              <w:t>-0.06 (-0.09, -0.03)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77A194" w14:textId="0BF463A9" w:rsidR="00846398" w:rsidRPr="000F5B4E" w:rsidRDefault="003105DE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&lt;.001</w:t>
            </w:r>
          </w:p>
        </w:tc>
      </w:tr>
      <w:tr w:rsidR="00846398" w:rsidRPr="000F5B4E" w14:paraId="3BD16359" w14:textId="77777777" w:rsidTr="0005334E">
        <w:trPr>
          <w:trHeight w:val="288"/>
          <w:jc w:val="center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D9A6C" w14:textId="77777777" w:rsidR="00846398" w:rsidRPr="000F5B4E" w:rsidRDefault="00846398" w:rsidP="0005334E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Gender identity (ref = woman/trans woman)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9E2DF" w14:textId="77777777" w:rsidR="00846398" w:rsidRPr="000F5B4E" w:rsidRDefault="00846398" w:rsidP="0005334E">
            <w:pPr>
              <w:jc w:val="center"/>
              <w:rPr>
                <w:sz w:val="20"/>
                <w:szCs w:val="20"/>
              </w:rPr>
            </w:pPr>
          </w:p>
        </w:tc>
      </w:tr>
      <w:tr w:rsidR="00846398" w:rsidRPr="000F5B4E" w14:paraId="7961CEAE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D1B1B" w14:textId="77777777" w:rsidR="00846398" w:rsidRPr="000F5B4E" w:rsidRDefault="00846398" w:rsidP="0005334E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Man/trans man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65C97A" w14:textId="5F37B020" w:rsidR="00846398" w:rsidRPr="000F5B4E" w:rsidRDefault="003105DE" w:rsidP="0005334E">
            <w:pPr>
              <w:jc w:val="center"/>
              <w:rPr>
                <w:sz w:val="20"/>
                <w:szCs w:val="20"/>
              </w:rPr>
            </w:pPr>
            <w:r w:rsidRPr="003105DE">
              <w:rPr>
                <w:sz w:val="20"/>
                <w:szCs w:val="20"/>
              </w:rPr>
              <w:t>0.28 (-0.02, 0.57)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EF3219" w14:textId="33418491" w:rsidR="00846398" w:rsidRPr="000F5B4E" w:rsidRDefault="003105DE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.067</w:t>
            </w:r>
          </w:p>
        </w:tc>
      </w:tr>
      <w:tr w:rsidR="00846398" w:rsidRPr="000F5B4E" w14:paraId="00FBE432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2F51A" w14:textId="77777777" w:rsidR="00846398" w:rsidRPr="000F5B4E" w:rsidRDefault="00846398" w:rsidP="0005334E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Nonbinary umbrella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C1C514" w14:textId="569BA992" w:rsidR="00846398" w:rsidRPr="000F5B4E" w:rsidRDefault="003105DE" w:rsidP="0005334E">
            <w:pPr>
              <w:jc w:val="center"/>
              <w:rPr>
                <w:sz w:val="20"/>
                <w:szCs w:val="20"/>
              </w:rPr>
            </w:pPr>
            <w:r w:rsidRPr="003105DE">
              <w:rPr>
                <w:sz w:val="20"/>
                <w:szCs w:val="20"/>
              </w:rPr>
              <w:t>-0.21 (-0.47, 0.05)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B279EA" w14:textId="2EE9850B" w:rsidR="00846398" w:rsidRPr="000F5B4E" w:rsidRDefault="003105DE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.111</w:t>
            </w:r>
          </w:p>
        </w:tc>
      </w:tr>
      <w:tr w:rsidR="00846398" w:rsidRPr="000F5B4E" w14:paraId="06CEF57A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E1200" w14:textId="77777777" w:rsidR="00846398" w:rsidRPr="000F5B4E" w:rsidRDefault="00846398" w:rsidP="0005334E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Race and ethnicity (ref = White)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B580E9" w14:textId="77777777" w:rsidR="00846398" w:rsidRPr="000F5B4E" w:rsidRDefault="00846398" w:rsidP="0005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1F5A11" w14:textId="77777777" w:rsidR="00846398" w:rsidRPr="000F5B4E" w:rsidRDefault="00846398" w:rsidP="0005334E">
            <w:pPr>
              <w:jc w:val="center"/>
              <w:rPr>
                <w:sz w:val="20"/>
                <w:szCs w:val="20"/>
              </w:rPr>
            </w:pPr>
          </w:p>
        </w:tc>
      </w:tr>
      <w:tr w:rsidR="00846398" w:rsidRPr="000F5B4E" w14:paraId="74ECB0EE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BFEBE" w14:textId="77777777" w:rsidR="00846398" w:rsidRPr="000F5B4E" w:rsidRDefault="00846398" w:rsidP="0005334E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Latin</w:t>
            </w:r>
            <w:r>
              <w:rPr>
                <w:sz w:val="20"/>
                <w:szCs w:val="20"/>
              </w:rPr>
              <w:t xml:space="preserve">e </w:t>
            </w:r>
            <w:r w:rsidRPr="000F5B4E">
              <w:rPr>
                <w:sz w:val="20"/>
                <w:szCs w:val="20"/>
              </w:rPr>
              <w:t>or Hispanic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58AC6A" w14:textId="2E359D8A" w:rsidR="00846398" w:rsidRPr="000F5B4E" w:rsidRDefault="00A263BF" w:rsidP="0005334E">
            <w:pPr>
              <w:jc w:val="center"/>
              <w:rPr>
                <w:sz w:val="20"/>
                <w:szCs w:val="20"/>
              </w:rPr>
            </w:pPr>
            <w:r w:rsidRPr="00A263BF">
              <w:rPr>
                <w:sz w:val="20"/>
                <w:szCs w:val="20"/>
              </w:rPr>
              <w:t>-0.37 (-0.71, -0.04)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DB6634" w14:textId="22AF67E0" w:rsidR="00846398" w:rsidRPr="000F5B4E" w:rsidRDefault="00A263BF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.030</w:t>
            </w:r>
          </w:p>
        </w:tc>
      </w:tr>
      <w:tr w:rsidR="00846398" w:rsidRPr="000F5B4E" w14:paraId="6F474582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C84B6" w14:textId="77777777" w:rsidR="00846398" w:rsidRPr="000F5B4E" w:rsidRDefault="00846398" w:rsidP="0005334E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Asian or Asian American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8C0353" w14:textId="1A1423FF" w:rsidR="00846398" w:rsidRPr="000F5B4E" w:rsidRDefault="00A263BF" w:rsidP="0005334E">
            <w:pPr>
              <w:jc w:val="center"/>
              <w:rPr>
                <w:sz w:val="20"/>
                <w:szCs w:val="20"/>
              </w:rPr>
            </w:pPr>
            <w:r w:rsidRPr="00A263BF">
              <w:rPr>
                <w:sz w:val="20"/>
                <w:szCs w:val="20"/>
              </w:rPr>
              <w:t>-0.15 (-0.54, 0.24)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684C63" w14:textId="65BEE3F8" w:rsidR="00846398" w:rsidRPr="000F5B4E" w:rsidRDefault="00A263BF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.459</w:t>
            </w:r>
          </w:p>
        </w:tc>
      </w:tr>
      <w:tr w:rsidR="00846398" w:rsidRPr="000F5B4E" w14:paraId="2D0268E2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27A60" w14:textId="77777777" w:rsidR="00846398" w:rsidRPr="000F5B4E" w:rsidRDefault="00846398" w:rsidP="0005334E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Black or African American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5D68CD" w14:textId="4CB92044" w:rsidR="00846398" w:rsidRPr="000F5B4E" w:rsidRDefault="00A263BF" w:rsidP="0005334E">
            <w:pPr>
              <w:jc w:val="center"/>
              <w:rPr>
                <w:sz w:val="20"/>
                <w:szCs w:val="20"/>
              </w:rPr>
            </w:pPr>
            <w:r w:rsidRPr="00A263BF">
              <w:rPr>
                <w:sz w:val="20"/>
                <w:szCs w:val="20"/>
              </w:rPr>
              <w:t>-0.35 (-0.68, -0.02)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8A5597" w14:textId="3C21897F" w:rsidR="00846398" w:rsidRPr="000F5B4E" w:rsidRDefault="00A263BF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.037</w:t>
            </w:r>
          </w:p>
        </w:tc>
      </w:tr>
      <w:tr w:rsidR="00846398" w:rsidRPr="000F5B4E" w14:paraId="5FF9D9F6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E7693" w14:textId="77777777" w:rsidR="00846398" w:rsidRPr="000F5B4E" w:rsidRDefault="00846398" w:rsidP="0005334E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Multiple and additional identities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97C264" w14:textId="1F988858" w:rsidR="00846398" w:rsidRPr="000F5B4E" w:rsidRDefault="00A263BF" w:rsidP="0005334E">
            <w:pPr>
              <w:jc w:val="center"/>
              <w:rPr>
                <w:sz w:val="20"/>
                <w:szCs w:val="20"/>
              </w:rPr>
            </w:pPr>
            <w:r w:rsidRPr="00A263BF">
              <w:rPr>
                <w:sz w:val="20"/>
                <w:szCs w:val="20"/>
              </w:rPr>
              <w:t>-0.10 (-0.35, 0.16)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0939C4" w14:textId="334555EA" w:rsidR="00846398" w:rsidRPr="000F5B4E" w:rsidRDefault="00A263BF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.456</w:t>
            </w:r>
          </w:p>
        </w:tc>
      </w:tr>
      <w:tr w:rsidR="00846398" w:rsidRPr="000F5B4E" w14:paraId="3B348379" w14:textId="77777777" w:rsidTr="0005334E">
        <w:trPr>
          <w:trHeight w:val="288"/>
          <w:jc w:val="center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B9055" w14:textId="77777777" w:rsidR="00846398" w:rsidRPr="000F5B4E" w:rsidRDefault="00846398" w:rsidP="0005334E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Sexual orientation identity (ref = bisexual/queer/pansexual)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CB7D1" w14:textId="77777777" w:rsidR="00846398" w:rsidRPr="000F5B4E" w:rsidRDefault="00846398" w:rsidP="0005334E">
            <w:pPr>
              <w:jc w:val="center"/>
              <w:rPr>
                <w:sz w:val="20"/>
                <w:szCs w:val="20"/>
              </w:rPr>
            </w:pPr>
          </w:p>
        </w:tc>
      </w:tr>
      <w:tr w:rsidR="00846398" w:rsidRPr="000F5B4E" w14:paraId="0DFD11EB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49BC9" w14:textId="77777777" w:rsidR="00846398" w:rsidRPr="000F5B4E" w:rsidRDefault="00846398" w:rsidP="0005334E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Lesbian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F95E44" w14:textId="5AE0F7F5" w:rsidR="00846398" w:rsidRPr="000F5B4E" w:rsidRDefault="00A263BF" w:rsidP="0005334E">
            <w:pPr>
              <w:jc w:val="center"/>
              <w:rPr>
                <w:sz w:val="20"/>
                <w:szCs w:val="20"/>
              </w:rPr>
            </w:pPr>
            <w:r w:rsidRPr="00A263BF">
              <w:rPr>
                <w:sz w:val="20"/>
                <w:szCs w:val="20"/>
              </w:rPr>
              <w:t>0.02 (-0.37, 0.41)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A20DED" w14:textId="28DD0D91" w:rsidR="00846398" w:rsidRPr="000F5B4E" w:rsidRDefault="00A263BF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.932</w:t>
            </w:r>
          </w:p>
        </w:tc>
      </w:tr>
      <w:tr w:rsidR="00846398" w:rsidRPr="000F5B4E" w14:paraId="7A163AE9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52F86" w14:textId="77777777" w:rsidR="00846398" w:rsidRPr="000F5B4E" w:rsidRDefault="00846398" w:rsidP="0005334E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Gay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1D08A4" w14:textId="2A219A0B" w:rsidR="00846398" w:rsidRPr="000F5B4E" w:rsidRDefault="00A263BF" w:rsidP="0005334E">
            <w:pPr>
              <w:jc w:val="center"/>
              <w:rPr>
                <w:sz w:val="20"/>
                <w:szCs w:val="20"/>
              </w:rPr>
            </w:pPr>
            <w:r w:rsidRPr="00A263BF">
              <w:rPr>
                <w:sz w:val="20"/>
                <w:szCs w:val="20"/>
              </w:rPr>
              <w:t>0.22 (-0.17, 0.60)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E130B4" w14:textId="54454E16" w:rsidR="00846398" w:rsidRPr="000F5B4E" w:rsidRDefault="00A263BF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.269</w:t>
            </w:r>
          </w:p>
        </w:tc>
      </w:tr>
      <w:tr w:rsidR="00846398" w:rsidRPr="000F5B4E" w14:paraId="5CF6F6CC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EEE76" w14:textId="77777777" w:rsidR="00846398" w:rsidRPr="000F5B4E" w:rsidRDefault="00846398" w:rsidP="0005334E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Straight/heterosexual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6EFB69" w14:textId="7FE4410C" w:rsidR="00846398" w:rsidRPr="000F5B4E" w:rsidRDefault="00A263BF" w:rsidP="0005334E">
            <w:pPr>
              <w:jc w:val="center"/>
              <w:rPr>
                <w:sz w:val="20"/>
                <w:szCs w:val="20"/>
              </w:rPr>
            </w:pPr>
            <w:r w:rsidRPr="00A263BF">
              <w:rPr>
                <w:sz w:val="20"/>
                <w:szCs w:val="20"/>
              </w:rPr>
              <w:t>-0.30 (-0.71, 0.12)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AFBD1D" w14:textId="108FB288" w:rsidR="00846398" w:rsidRPr="000F5B4E" w:rsidRDefault="00A263BF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.159</w:t>
            </w:r>
          </w:p>
        </w:tc>
      </w:tr>
      <w:tr w:rsidR="00846398" w:rsidRPr="000F5B4E" w14:paraId="6E14F11F" w14:textId="77777777" w:rsidTr="00A20F19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6D438" w14:textId="77777777" w:rsidR="00846398" w:rsidRPr="000F5B4E" w:rsidRDefault="00846398" w:rsidP="0005334E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Additional identities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E80F3B" w14:textId="2E684FA2" w:rsidR="00846398" w:rsidRPr="000F5B4E" w:rsidRDefault="00A263BF" w:rsidP="0005334E">
            <w:pPr>
              <w:jc w:val="center"/>
              <w:rPr>
                <w:sz w:val="20"/>
                <w:szCs w:val="20"/>
              </w:rPr>
            </w:pPr>
            <w:r w:rsidRPr="00A263BF">
              <w:rPr>
                <w:sz w:val="20"/>
                <w:szCs w:val="20"/>
              </w:rPr>
              <w:t>-0.03 (-0.37, 0.30)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9D2EB1" w14:textId="13312A56" w:rsidR="00846398" w:rsidRPr="000F5B4E" w:rsidRDefault="00A263BF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.844</w:t>
            </w:r>
          </w:p>
        </w:tc>
      </w:tr>
      <w:tr w:rsidR="00A20F19" w:rsidRPr="000F5B4E" w14:paraId="64FCEFEA" w14:textId="77777777" w:rsidTr="003A3D7D">
        <w:trPr>
          <w:trHeight w:val="288"/>
          <w:jc w:val="center"/>
        </w:trPr>
        <w:tc>
          <w:tcPr>
            <w:tcW w:w="612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1ADF43A" w14:textId="30490101" w:rsidR="00A20F19" w:rsidRPr="000F5B4E" w:rsidRDefault="00A20F19" w:rsidP="00A20F19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Partner gender identity and gender modality (ref = cisgender woman)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7F556C" w14:textId="77777777" w:rsidR="00A20F19" w:rsidRPr="000F5B4E" w:rsidRDefault="00A20F19" w:rsidP="000533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F19" w:rsidRPr="000F5B4E" w14:paraId="2231EDF8" w14:textId="77777777" w:rsidTr="00A20F19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DDEABFD" w14:textId="23CEE291" w:rsidR="00A20F19" w:rsidRPr="000F5B4E" w:rsidRDefault="00A20F19" w:rsidP="00A2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Cisgender man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78FF4D" w14:textId="2C1AFAB1" w:rsidR="00A20F19" w:rsidRPr="000F5B4E" w:rsidRDefault="00A263BF" w:rsidP="00A20F19">
            <w:pPr>
              <w:jc w:val="center"/>
              <w:rPr>
                <w:color w:val="000000"/>
                <w:sz w:val="20"/>
                <w:szCs w:val="20"/>
              </w:rPr>
            </w:pPr>
            <w:r w:rsidRPr="00A263BF">
              <w:rPr>
                <w:color w:val="000000"/>
                <w:sz w:val="20"/>
                <w:szCs w:val="20"/>
              </w:rPr>
              <w:t>-0.11 (-0.40, 0.17)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E6E026" w14:textId="3887971D" w:rsidR="00A20F19" w:rsidRPr="000F5B4E" w:rsidRDefault="00A263BF" w:rsidP="00A20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.427</w:t>
            </w:r>
          </w:p>
        </w:tc>
      </w:tr>
      <w:tr w:rsidR="00A20F19" w:rsidRPr="000F5B4E" w14:paraId="6972ADC3" w14:textId="77777777" w:rsidTr="00A20F19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D7F27EC" w14:textId="52D68724" w:rsidR="00A20F19" w:rsidRPr="000F5B4E" w:rsidRDefault="00A20F19" w:rsidP="00A2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Transgender woman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22B42BC" w14:textId="512C2E61" w:rsidR="00A20F19" w:rsidRPr="000F5B4E" w:rsidRDefault="00A263BF" w:rsidP="00A20F19">
            <w:pPr>
              <w:jc w:val="center"/>
              <w:rPr>
                <w:color w:val="000000"/>
                <w:sz w:val="20"/>
                <w:szCs w:val="20"/>
              </w:rPr>
            </w:pPr>
            <w:r w:rsidRPr="00A263BF">
              <w:rPr>
                <w:color w:val="000000"/>
                <w:sz w:val="20"/>
                <w:szCs w:val="20"/>
              </w:rPr>
              <w:t>0.01 (-0.36, 0.37)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ABCA09" w14:textId="530D6BA0" w:rsidR="00A20F19" w:rsidRPr="000F5B4E" w:rsidRDefault="00A263BF" w:rsidP="00A20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.961</w:t>
            </w:r>
          </w:p>
        </w:tc>
      </w:tr>
      <w:tr w:rsidR="00A20F19" w:rsidRPr="000F5B4E" w14:paraId="7E028F30" w14:textId="77777777" w:rsidTr="00A20F19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B9A2514" w14:textId="0B0B4397" w:rsidR="00A20F19" w:rsidRPr="000F5B4E" w:rsidRDefault="00A20F19" w:rsidP="00A2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Transgender man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8D3C52" w14:textId="06437D36" w:rsidR="00A20F19" w:rsidRPr="000F5B4E" w:rsidRDefault="00A263BF" w:rsidP="00A20F19">
            <w:pPr>
              <w:jc w:val="center"/>
              <w:rPr>
                <w:color w:val="000000"/>
                <w:sz w:val="20"/>
                <w:szCs w:val="20"/>
              </w:rPr>
            </w:pPr>
            <w:r w:rsidRPr="00A263BF">
              <w:rPr>
                <w:color w:val="000000"/>
                <w:sz w:val="20"/>
                <w:szCs w:val="20"/>
              </w:rPr>
              <w:t>-0.13 (-0.50, 0.24)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4FD746" w14:textId="5353151E" w:rsidR="00A20F19" w:rsidRPr="000F5B4E" w:rsidRDefault="00A263BF" w:rsidP="00A20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.485</w:t>
            </w:r>
          </w:p>
        </w:tc>
      </w:tr>
      <w:tr w:rsidR="00A20F19" w:rsidRPr="000F5B4E" w14:paraId="4E899462" w14:textId="77777777" w:rsidTr="00A20F19">
        <w:trPr>
          <w:trHeight w:val="288"/>
          <w:jc w:val="center"/>
        </w:trPr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F21876" w14:textId="4A2CA902" w:rsidR="00A20F19" w:rsidRPr="000F5B4E" w:rsidRDefault="00A20F19" w:rsidP="00A2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Nonbinary person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A14CC5" w14:textId="3A121640" w:rsidR="00A20F19" w:rsidRPr="000F5B4E" w:rsidRDefault="00A263BF" w:rsidP="00A20F19">
            <w:pPr>
              <w:jc w:val="center"/>
              <w:rPr>
                <w:color w:val="000000"/>
                <w:sz w:val="20"/>
                <w:szCs w:val="20"/>
              </w:rPr>
            </w:pPr>
            <w:r w:rsidRPr="00A263BF">
              <w:rPr>
                <w:color w:val="000000"/>
                <w:sz w:val="20"/>
                <w:szCs w:val="20"/>
              </w:rPr>
              <w:t>-0.25 (-0.53, 0.03)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0AFC9A" w14:textId="4DE1FA8D" w:rsidR="00A20F19" w:rsidRPr="000F5B4E" w:rsidRDefault="00A263BF" w:rsidP="00A20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.085</w:t>
            </w:r>
          </w:p>
        </w:tc>
      </w:tr>
      <w:tr w:rsidR="00846398" w:rsidRPr="000F5B4E" w14:paraId="42B72D27" w14:textId="77777777" w:rsidTr="0005334E">
        <w:trPr>
          <w:trHeight w:val="447"/>
          <w:jc w:val="center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7334A3" w14:textId="77777777" w:rsidR="00846398" w:rsidRPr="000F5B4E" w:rsidRDefault="00846398" w:rsidP="00053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F5B4E">
              <w:rPr>
                <w:b/>
                <w:bCs/>
                <w:sz w:val="20"/>
                <w:szCs w:val="20"/>
              </w:rPr>
              <w:t>Model 1B: Associations with anticipated cissexism (</w:t>
            </w:r>
            <w:r>
              <w:rPr>
                <w:b/>
                <w:bCs/>
                <w:sz w:val="20"/>
                <w:szCs w:val="20"/>
              </w:rPr>
              <w:t>cissexism-related beliefs</w:t>
            </w:r>
            <w:r w:rsidRPr="000F5B4E">
              <w:rPr>
                <w:b/>
                <w:bCs/>
                <w:sz w:val="20"/>
                <w:szCs w:val="20"/>
              </w:rPr>
              <w:t xml:space="preserve"> pathway)</w:t>
            </w:r>
          </w:p>
        </w:tc>
      </w:tr>
      <w:tr w:rsidR="00846398" w:rsidRPr="000F5B4E" w14:paraId="3C88A576" w14:textId="77777777" w:rsidTr="0005334E">
        <w:trPr>
          <w:trHeight w:val="432"/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4C0624" w14:textId="77777777" w:rsidR="00846398" w:rsidRPr="000F5B4E" w:rsidRDefault="00846398" w:rsidP="000533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5B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79445CD" w14:textId="77777777" w:rsidR="00846398" w:rsidRPr="000F5B4E" w:rsidRDefault="00846398" w:rsidP="0005334E">
            <w:pPr>
              <w:jc w:val="center"/>
              <w:rPr>
                <w:b/>
                <w:bCs/>
                <w:sz w:val="20"/>
                <w:szCs w:val="20"/>
              </w:rPr>
            </w:pPr>
            <w:r w:rsidRPr="000F5B4E">
              <w:rPr>
                <w:b/>
                <w:bCs/>
                <w:i/>
                <w:iCs/>
                <w:sz w:val="20"/>
                <w:szCs w:val="20"/>
              </w:rPr>
              <w:t>b</w:t>
            </w:r>
            <w:r w:rsidRPr="000F5B4E">
              <w:rPr>
                <w:b/>
                <w:bCs/>
                <w:sz w:val="20"/>
                <w:szCs w:val="20"/>
              </w:rPr>
              <w:t xml:space="preserve"> (95% CI)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46C88D" w14:textId="77777777" w:rsidR="00846398" w:rsidRPr="000F5B4E" w:rsidRDefault="00846398" w:rsidP="000533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5B4E">
              <w:rPr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846398" w:rsidRPr="000F5B4E" w14:paraId="75BB8B04" w14:textId="77777777" w:rsidTr="008260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1406A58" w14:textId="77777777" w:rsidR="00846398" w:rsidRPr="000F5B4E" w:rsidRDefault="00846398" w:rsidP="0005334E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Cissexist rejection</w:t>
            </w:r>
            <w:r w:rsidRPr="000F5B4E">
              <w:rPr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397CA91" w14:textId="77777777" w:rsidR="00846398" w:rsidRPr="0082604E" w:rsidRDefault="00846398" w:rsidP="0082604E">
            <w:pPr>
              <w:jc w:val="center"/>
              <w:rPr>
                <w:sz w:val="20"/>
                <w:szCs w:val="20"/>
              </w:rPr>
            </w:pPr>
            <w:r w:rsidRPr="0082604E">
              <w:rPr>
                <w:sz w:val="20"/>
                <w:szCs w:val="20"/>
              </w:rPr>
              <w:t>.016 (0.05, 0.28)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6D1B41" w14:textId="77777777" w:rsidR="00846398" w:rsidRPr="0082604E" w:rsidRDefault="00846398" w:rsidP="0082604E">
            <w:pPr>
              <w:jc w:val="center"/>
              <w:rPr>
                <w:sz w:val="20"/>
                <w:szCs w:val="20"/>
              </w:rPr>
            </w:pPr>
            <w:r w:rsidRPr="0082604E">
              <w:rPr>
                <w:sz w:val="20"/>
                <w:szCs w:val="20"/>
              </w:rPr>
              <w:t>.006</w:t>
            </w:r>
          </w:p>
        </w:tc>
      </w:tr>
      <w:tr w:rsidR="00846398" w:rsidRPr="000F5B4E" w14:paraId="78E68DCB" w14:textId="77777777" w:rsidTr="0082604E">
        <w:trPr>
          <w:trHeight w:val="288"/>
          <w:jc w:val="center"/>
        </w:trPr>
        <w:tc>
          <w:tcPr>
            <w:tcW w:w="31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D102C7" w14:textId="77777777" w:rsidR="00846398" w:rsidRPr="000F5B4E" w:rsidRDefault="00846398" w:rsidP="0005334E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Cissexist discrimination</w:t>
            </w:r>
            <w:r w:rsidRPr="000F5B4E">
              <w:rPr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38E591" w14:textId="77777777" w:rsidR="00846398" w:rsidRPr="0082604E" w:rsidRDefault="00846398" w:rsidP="0082604E">
            <w:pPr>
              <w:jc w:val="center"/>
              <w:rPr>
                <w:sz w:val="20"/>
                <w:szCs w:val="20"/>
              </w:rPr>
            </w:pPr>
            <w:r w:rsidRPr="0082604E">
              <w:rPr>
                <w:sz w:val="20"/>
                <w:szCs w:val="20"/>
              </w:rPr>
              <w:t>0.22 (0.10, 0.34)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4A0674" w14:textId="77777777" w:rsidR="00846398" w:rsidRPr="0082604E" w:rsidRDefault="00846398" w:rsidP="0082604E">
            <w:pPr>
              <w:jc w:val="center"/>
              <w:rPr>
                <w:sz w:val="20"/>
                <w:szCs w:val="20"/>
              </w:rPr>
            </w:pPr>
            <w:r w:rsidRPr="0082604E">
              <w:rPr>
                <w:sz w:val="20"/>
                <w:szCs w:val="20"/>
              </w:rPr>
              <w:t>&lt;.001</w:t>
            </w:r>
          </w:p>
        </w:tc>
      </w:tr>
      <w:tr w:rsidR="00846398" w:rsidRPr="000F5B4E" w14:paraId="1FD9AE17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DA961D" w14:textId="77777777" w:rsidR="00846398" w:rsidRPr="000F5B4E" w:rsidRDefault="00846398" w:rsidP="0005334E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Age (years)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BDA9A2" w14:textId="71ABFDC6" w:rsidR="00846398" w:rsidRPr="00A120B5" w:rsidRDefault="00A120B5" w:rsidP="0005334E">
            <w:pPr>
              <w:jc w:val="center"/>
              <w:rPr>
                <w:sz w:val="20"/>
                <w:szCs w:val="20"/>
              </w:rPr>
            </w:pPr>
            <w:r w:rsidRPr="00A120B5">
              <w:rPr>
                <w:sz w:val="20"/>
                <w:szCs w:val="20"/>
              </w:rPr>
              <w:t>-0.01 (-0.04, 0.02)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21702F" w14:textId="555F15ED" w:rsidR="00846398" w:rsidRPr="000F5B4E" w:rsidRDefault="00A120B5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.473</w:t>
            </w:r>
          </w:p>
        </w:tc>
      </w:tr>
      <w:tr w:rsidR="00846398" w:rsidRPr="000F5B4E" w14:paraId="7ACB385F" w14:textId="77777777" w:rsidTr="0005334E">
        <w:trPr>
          <w:trHeight w:val="288"/>
          <w:jc w:val="center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87B39" w14:textId="77777777" w:rsidR="00846398" w:rsidRPr="000F5B4E" w:rsidRDefault="00846398" w:rsidP="0005334E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Gender identity group (ref = woman/trans woman)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C35DD" w14:textId="77777777" w:rsidR="00846398" w:rsidRPr="000F5B4E" w:rsidRDefault="00846398" w:rsidP="0005334E">
            <w:pPr>
              <w:jc w:val="center"/>
              <w:rPr>
                <w:sz w:val="20"/>
                <w:szCs w:val="20"/>
              </w:rPr>
            </w:pPr>
          </w:p>
        </w:tc>
      </w:tr>
      <w:tr w:rsidR="00846398" w:rsidRPr="000F5B4E" w14:paraId="15F16823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E9397" w14:textId="77777777" w:rsidR="00846398" w:rsidRPr="000F5B4E" w:rsidRDefault="00846398" w:rsidP="0005334E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Man/trans man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B0E418" w14:textId="623EC459" w:rsidR="00846398" w:rsidRPr="000F5B4E" w:rsidRDefault="00A120B5" w:rsidP="0005334E">
            <w:pPr>
              <w:jc w:val="center"/>
              <w:rPr>
                <w:sz w:val="20"/>
                <w:szCs w:val="20"/>
              </w:rPr>
            </w:pPr>
            <w:r w:rsidRPr="00A120B5">
              <w:rPr>
                <w:sz w:val="20"/>
                <w:szCs w:val="20"/>
              </w:rPr>
              <w:t>-0.11 (-0.40, 0.18)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2B3732" w14:textId="7CDC8E1E" w:rsidR="00846398" w:rsidRPr="000F5B4E" w:rsidRDefault="00A120B5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.449</w:t>
            </w:r>
          </w:p>
        </w:tc>
      </w:tr>
      <w:tr w:rsidR="00846398" w:rsidRPr="000F5B4E" w14:paraId="6BD807C5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4BAA3" w14:textId="77777777" w:rsidR="00846398" w:rsidRPr="000F5B4E" w:rsidRDefault="00846398" w:rsidP="0005334E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 Nonbinary umbrella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E8FAB3" w14:textId="410F0BB3" w:rsidR="00846398" w:rsidRPr="000F5B4E" w:rsidRDefault="00A120B5" w:rsidP="0005334E">
            <w:pPr>
              <w:jc w:val="center"/>
              <w:rPr>
                <w:sz w:val="20"/>
                <w:szCs w:val="20"/>
              </w:rPr>
            </w:pPr>
            <w:r w:rsidRPr="00A120B5">
              <w:rPr>
                <w:sz w:val="20"/>
                <w:szCs w:val="20"/>
              </w:rPr>
              <w:t>-0.08 (-0.34, 0.17)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E665B1" w14:textId="416B4E3C" w:rsidR="00846398" w:rsidRPr="000F5B4E" w:rsidRDefault="00A120B5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.510</w:t>
            </w:r>
          </w:p>
        </w:tc>
      </w:tr>
      <w:tr w:rsidR="00846398" w:rsidRPr="000F5B4E" w14:paraId="62DD09DA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F13EA" w14:textId="77777777" w:rsidR="00846398" w:rsidRPr="000F5B4E" w:rsidRDefault="00846398" w:rsidP="0005334E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Race and ethnicity (ref = White)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9BE1E2" w14:textId="3CC3F897" w:rsidR="00846398" w:rsidRPr="000F5B4E" w:rsidRDefault="00846398" w:rsidP="0005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3567D3" w14:textId="303001DB" w:rsidR="00846398" w:rsidRPr="000F5B4E" w:rsidRDefault="00846398" w:rsidP="0005334E">
            <w:pPr>
              <w:jc w:val="center"/>
              <w:rPr>
                <w:sz w:val="20"/>
                <w:szCs w:val="20"/>
              </w:rPr>
            </w:pPr>
          </w:p>
        </w:tc>
      </w:tr>
      <w:tr w:rsidR="00A120B5" w:rsidRPr="000F5B4E" w14:paraId="79ECC7B1" w14:textId="77777777" w:rsidTr="00AE7FB2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FE84E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Latin</w:t>
            </w:r>
            <w:r>
              <w:rPr>
                <w:sz w:val="20"/>
                <w:szCs w:val="20"/>
              </w:rPr>
              <w:t xml:space="preserve">e </w:t>
            </w:r>
            <w:r w:rsidRPr="000F5B4E">
              <w:rPr>
                <w:sz w:val="20"/>
                <w:szCs w:val="20"/>
              </w:rPr>
              <w:t>or Hispanic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0FD8B2" w14:textId="2B951F20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  <w:r w:rsidRPr="00A120B5">
              <w:rPr>
                <w:sz w:val="20"/>
                <w:szCs w:val="20"/>
              </w:rPr>
              <w:t>0.00 (-0.33, 0.33)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F8EEC5" w14:textId="12D7C673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.992</w:t>
            </w:r>
          </w:p>
        </w:tc>
      </w:tr>
      <w:tr w:rsidR="00A120B5" w:rsidRPr="000F5B4E" w14:paraId="46D7D5F8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5C020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Asian or Asian American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98319D" w14:textId="7AE4E99D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  <w:r w:rsidRPr="00A120B5">
              <w:rPr>
                <w:sz w:val="20"/>
                <w:szCs w:val="20"/>
              </w:rPr>
              <w:t>0.10 (-0.28, 0.47)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B43166" w14:textId="3AE322F2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.622</w:t>
            </w:r>
          </w:p>
        </w:tc>
      </w:tr>
      <w:tr w:rsidR="00A120B5" w:rsidRPr="000F5B4E" w14:paraId="49E135FB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8629C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Black or African American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2BDA81" w14:textId="461BF5F2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  <w:r w:rsidRPr="00A120B5">
              <w:rPr>
                <w:sz w:val="20"/>
                <w:szCs w:val="20"/>
              </w:rPr>
              <w:t>-0.22 (-0.54, 0.10)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6A6CEA" w14:textId="66826CC7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.181</w:t>
            </w:r>
          </w:p>
        </w:tc>
      </w:tr>
      <w:tr w:rsidR="00A120B5" w:rsidRPr="000F5B4E" w14:paraId="659C9599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0CA74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Multiple and additional identities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C3B009" w14:textId="681FE4D4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  <w:r w:rsidRPr="00A120B5">
              <w:rPr>
                <w:sz w:val="20"/>
                <w:szCs w:val="20"/>
              </w:rPr>
              <w:t>0.13 (-0.12, 0.38)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4538B0" w14:textId="37C68777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.296</w:t>
            </w:r>
          </w:p>
        </w:tc>
      </w:tr>
      <w:tr w:rsidR="00A120B5" w:rsidRPr="000F5B4E" w14:paraId="475886D4" w14:textId="77777777" w:rsidTr="0005334E">
        <w:trPr>
          <w:trHeight w:val="288"/>
          <w:jc w:val="center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3EA5F" w14:textId="77777777" w:rsidR="00A120B5" w:rsidRPr="000F5B4E" w:rsidRDefault="00A120B5" w:rsidP="00A120B5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Sexual orientation identity (ref = bisexual/queer/pansexual)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3058B" w14:textId="77777777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</w:p>
        </w:tc>
      </w:tr>
      <w:tr w:rsidR="00A120B5" w:rsidRPr="000F5B4E" w14:paraId="3763FECF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94AFC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Lesbian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FE6276" w14:textId="3B014760" w:rsidR="00A120B5" w:rsidRPr="000F5B4E" w:rsidRDefault="001D06EE" w:rsidP="00A120B5">
            <w:pPr>
              <w:jc w:val="center"/>
              <w:rPr>
                <w:sz w:val="20"/>
                <w:szCs w:val="20"/>
              </w:rPr>
            </w:pPr>
            <w:r w:rsidRPr="001D06EE">
              <w:rPr>
                <w:sz w:val="20"/>
                <w:szCs w:val="20"/>
              </w:rPr>
              <w:t>0.18 (-0.20, 0.55)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143C8F" w14:textId="2453C02F" w:rsidR="00A120B5" w:rsidRPr="000F5B4E" w:rsidRDefault="001D06EE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</w:tr>
      <w:tr w:rsidR="00A120B5" w:rsidRPr="000F5B4E" w14:paraId="2B532D4B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32245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Gay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B66717" w14:textId="0CB8CCF2" w:rsidR="00A120B5" w:rsidRPr="000F5B4E" w:rsidRDefault="001D06EE" w:rsidP="00A120B5">
            <w:pPr>
              <w:jc w:val="center"/>
              <w:rPr>
                <w:sz w:val="20"/>
                <w:szCs w:val="20"/>
              </w:rPr>
            </w:pPr>
            <w:r w:rsidRPr="001D06EE">
              <w:rPr>
                <w:sz w:val="20"/>
                <w:szCs w:val="20"/>
              </w:rPr>
              <w:t>-0.26 (-0.63, 0.12)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9DB5C5" w14:textId="540C0A57" w:rsidR="00A120B5" w:rsidRPr="000F5B4E" w:rsidRDefault="001D06EE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.178</w:t>
            </w:r>
          </w:p>
        </w:tc>
      </w:tr>
      <w:tr w:rsidR="00A120B5" w:rsidRPr="000F5B4E" w14:paraId="664C4F12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D7136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lastRenderedPageBreak/>
              <w:t xml:space="preserve">  Straight/heterosexual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ECEBBA" w14:textId="17303784" w:rsidR="00A120B5" w:rsidRPr="000F5B4E" w:rsidRDefault="001D06EE" w:rsidP="00A120B5">
            <w:pPr>
              <w:jc w:val="center"/>
              <w:rPr>
                <w:sz w:val="20"/>
                <w:szCs w:val="20"/>
              </w:rPr>
            </w:pPr>
            <w:r w:rsidRPr="001D06EE">
              <w:rPr>
                <w:sz w:val="20"/>
                <w:szCs w:val="20"/>
              </w:rPr>
              <w:t>-0.80 (-1.20, -0.39)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1C0081" w14:textId="2D816661" w:rsidR="00A120B5" w:rsidRPr="000F5B4E" w:rsidRDefault="001D06EE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&lt;.001</w:t>
            </w:r>
          </w:p>
        </w:tc>
      </w:tr>
      <w:tr w:rsidR="00A120B5" w:rsidRPr="000F5B4E" w14:paraId="0E889B43" w14:textId="77777777" w:rsidTr="00A20F19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24945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Additional identities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41ACD6" w14:textId="74CFC5D2" w:rsidR="00A120B5" w:rsidRPr="000F5B4E" w:rsidRDefault="001D06EE" w:rsidP="00A120B5">
            <w:pPr>
              <w:jc w:val="center"/>
              <w:rPr>
                <w:sz w:val="20"/>
                <w:szCs w:val="20"/>
              </w:rPr>
            </w:pPr>
            <w:r w:rsidRPr="001D06EE">
              <w:rPr>
                <w:sz w:val="20"/>
                <w:szCs w:val="20"/>
              </w:rPr>
              <w:t>0.09 (-0.23, 0.42)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90869A" w14:textId="4C6741E6" w:rsidR="00A120B5" w:rsidRPr="000F5B4E" w:rsidRDefault="001D06EE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.569</w:t>
            </w:r>
          </w:p>
        </w:tc>
      </w:tr>
      <w:tr w:rsidR="00A120B5" w:rsidRPr="000F5B4E" w14:paraId="37BC2B00" w14:textId="77777777" w:rsidTr="00BD6C2B">
        <w:trPr>
          <w:trHeight w:val="288"/>
          <w:jc w:val="center"/>
        </w:trPr>
        <w:tc>
          <w:tcPr>
            <w:tcW w:w="612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AF0A778" w14:textId="0185CF88" w:rsidR="00A120B5" w:rsidRPr="000F5B4E" w:rsidRDefault="00A120B5" w:rsidP="00A120B5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Partner gender identity and gender modality (ref = cisgender woman)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55982F" w14:textId="77777777" w:rsidR="00A120B5" w:rsidRPr="000F5B4E" w:rsidRDefault="00A120B5" w:rsidP="00A12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0B5" w:rsidRPr="000F5B4E" w14:paraId="07CDC026" w14:textId="77777777" w:rsidTr="00A20F19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0E8391C" w14:textId="06476AC9" w:rsidR="00A120B5" w:rsidRPr="000F5B4E" w:rsidRDefault="00A120B5" w:rsidP="00A1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Cisgender man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E3B40C" w14:textId="64DBFA13" w:rsidR="00A120B5" w:rsidRPr="000F5B4E" w:rsidRDefault="00FC12E0" w:rsidP="00A120B5">
            <w:pPr>
              <w:jc w:val="center"/>
              <w:rPr>
                <w:color w:val="000000"/>
                <w:sz w:val="20"/>
                <w:szCs w:val="20"/>
              </w:rPr>
            </w:pPr>
            <w:r w:rsidRPr="00FC12E0">
              <w:rPr>
                <w:color w:val="000000"/>
                <w:sz w:val="20"/>
                <w:szCs w:val="20"/>
              </w:rPr>
              <w:t>0.02 (-0.26, 0.29)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7F1822" w14:textId="3687160A" w:rsidR="00A120B5" w:rsidRPr="000F5B4E" w:rsidRDefault="00FC12E0" w:rsidP="00A12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.899</w:t>
            </w:r>
          </w:p>
        </w:tc>
      </w:tr>
      <w:tr w:rsidR="00A120B5" w:rsidRPr="000F5B4E" w14:paraId="5683F565" w14:textId="77777777" w:rsidTr="00A20F19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B6C76E4" w14:textId="7CD866ED" w:rsidR="00A120B5" w:rsidRPr="000F5B4E" w:rsidRDefault="00A120B5" w:rsidP="00A1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Transgender woman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19F3D5" w14:textId="278F9DD2" w:rsidR="00A120B5" w:rsidRPr="000F5B4E" w:rsidRDefault="00FC12E0" w:rsidP="00A120B5">
            <w:pPr>
              <w:jc w:val="center"/>
              <w:rPr>
                <w:color w:val="000000"/>
                <w:sz w:val="20"/>
                <w:szCs w:val="20"/>
              </w:rPr>
            </w:pPr>
            <w:r w:rsidRPr="00FC12E0">
              <w:rPr>
                <w:color w:val="000000"/>
                <w:sz w:val="20"/>
                <w:szCs w:val="20"/>
              </w:rPr>
              <w:t>0.13 (-0.22, 0.49)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ABE52E" w14:textId="451CF146" w:rsidR="00A120B5" w:rsidRPr="000F5B4E" w:rsidRDefault="00FC12E0" w:rsidP="00A12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.465</w:t>
            </w:r>
          </w:p>
        </w:tc>
      </w:tr>
      <w:tr w:rsidR="00A120B5" w:rsidRPr="000F5B4E" w14:paraId="63F606F9" w14:textId="77777777" w:rsidTr="00A20F19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C8E3A98" w14:textId="14F17DFF" w:rsidR="00A120B5" w:rsidRPr="000F5B4E" w:rsidRDefault="00A120B5" w:rsidP="00A1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Transgender man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6AA93F" w14:textId="577A5E7F" w:rsidR="00A120B5" w:rsidRPr="000F5B4E" w:rsidRDefault="00FC12E0" w:rsidP="00A120B5">
            <w:pPr>
              <w:jc w:val="center"/>
              <w:rPr>
                <w:color w:val="000000"/>
                <w:sz w:val="20"/>
                <w:szCs w:val="20"/>
              </w:rPr>
            </w:pPr>
            <w:r w:rsidRPr="00FC12E0">
              <w:rPr>
                <w:color w:val="000000"/>
                <w:sz w:val="20"/>
                <w:szCs w:val="20"/>
              </w:rPr>
              <w:t>0.15 (-0.21, 0.51)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EB8911" w14:textId="40F6345A" w:rsidR="00A120B5" w:rsidRPr="000F5B4E" w:rsidRDefault="00FC12E0" w:rsidP="00A12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.414</w:t>
            </w:r>
          </w:p>
        </w:tc>
      </w:tr>
      <w:tr w:rsidR="00A120B5" w:rsidRPr="000F5B4E" w14:paraId="21F408B9" w14:textId="77777777" w:rsidTr="00A20F19">
        <w:trPr>
          <w:trHeight w:val="288"/>
          <w:jc w:val="center"/>
        </w:trPr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E7607B" w14:textId="0F7B68B2" w:rsidR="00A120B5" w:rsidRPr="000F5B4E" w:rsidRDefault="00A120B5" w:rsidP="00A1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Nonbinary person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6D01B5" w14:textId="2701D4E3" w:rsidR="00A120B5" w:rsidRPr="000F5B4E" w:rsidRDefault="00FC12E0" w:rsidP="00A120B5">
            <w:pPr>
              <w:jc w:val="center"/>
              <w:rPr>
                <w:color w:val="000000"/>
                <w:sz w:val="20"/>
                <w:szCs w:val="20"/>
              </w:rPr>
            </w:pPr>
            <w:r w:rsidRPr="00FC12E0">
              <w:rPr>
                <w:color w:val="000000"/>
                <w:sz w:val="20"/>
                <w:szCs w:val="20"/>
              </w:rPr>
              <w:t>0.05 (-0.22, 0.33)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E77158" w14:textId="79C7A8DA" w:rsidR="00A120B5" w:rsidRPr="000F5B4E" w:rsidRDefault="00FC12E0" w:rsidP="00A12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.695</w:t>
            </w:r>
          </w:p>
        </w:tc>
      </w:tr>
      <w:tr w:rsidR="00A120B5" w:rsidRPr="000F5B4E" w14:paraId="3E245D75" w14:textId="77777777" w:rsidTr="0005334E">
        <w:trPr>
          <w:trHeight w:val="447"/>
          <w:jc w:val="center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B92099" w14:textId="77777777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  <w:r w:rsidRPr="000F5B4E">
              <w:rPr>
                <w:b/>
                <w:bCs/>
                <w:sz w:val="20"/>
                <w:szCs w:val="20"/>
              </w:rPr>
              <w:t>Model 1C: Associations with food insecurity (</w:t>
            </w:r>
            <w:r>
              <w:rPr>
                <w:b/>
                <w:bCs/>
                <w:sz w:val="20"/>
                <w:szCs w:val="20"/>
              </w:rPr>
              <w:t>material-need insecurity</w:t>
            </w:r>
            <w:r w:rsidRPr="000F5B4E">
              <w:rPr>
                <w:b/>
                <w:bCs/>
                <w:sz w:val="20"/>
                <w:szCs w:val="20"/>
              </w:rPr>
              <w:t xml:space="preserve"> pathway)</w:t>
            </w:r>
          </w:p>
        </w:tc>
      </w:tr>
      <w:tr w:rsidR="00A120B5" w:rsidRPr="000F5B4E" w14:paraId="53994DDE" w14:textId="77777777" w:rsidTr="0005334E">
        <w:trPr>
          <w:trHeight w:val="432"/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221D1C" w14:textId="77777777" w:rsidR="00A120B5" w:rsidRPr="000F5B4E" w:rsidRDefault="00A120B5" w:rsidP="00A120B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5B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BC37936" w14:textId="77777777" w:rsidR="00A120B5" w:rsidRPr="000F5B4E" w:rsidRDefault="00A120B5" w:rsidP="00A120B5">
            <w:pPr>
              <w:jc w:val="center"/>
              <w:rPr>
                <w:b/>
                <w:bCs/>
                <w:sz w:val="20"/>
                <w:szCs w:val="20"/>
              </w:rPr>
            </w:pPr>
            <w:r w:rsidRPr="000F5B4E">
              <w:rPr>
                <w:b/>
                <w:bCs/>
                <w:sz w:val="20"/>
                <w:szCs w:val="20"/>
              </w:rPr>
              <w:t>RR (95% CI)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50DF5BF" w14:textId="77777777" w:rsidR="00A120B5" w:rsidRPr="000F5B4E" w:rsidRDefault="00A120B5" w:rsidP="00A120B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5B4E">
              <w:rPr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A120B5" w:rsidRPr="000F5B4E" w14:paraId="2E082A96" w14:textId="77777777" w:rsidTr="00DF4A59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B4D214E" w14:textId="77777777" w:rsidR="00A120B5" w:rsidRPr="000F5B4E" w:rsidRDefault="00A120B5" w:rsidP="00A120B5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Cissexist rejection</w:t>
            </w:r>
            <w:r w:rsidRPr="000F5B4E">
              <w:rPr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11C639B" w14:textId="7BD6D623" w:rsidR="00A120B5" w:rsidRPr="00341E28" w:rsidRDefault="00A120B5" w:rsidP="00DF4A59">
            <w:pPr>
              <w:jc w:val="center"/>
              <w:rPr>
                <w:sz w:val="20"/>
                <w:szCs w:val="20"/>
              </w:rPr>
            </w:pPr>
            <w:r w:rsidRPr="00341E28">
              <w:rPr>
                <w:sz w:val="20"/>
                <w:szCs w:val="20"/>
              </w:rPr>
              <w:t>1.21 (1.01, 1.44)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FF37AF" w14:textId="70D39383" w:rsidR="00A120B5" w:rsidRPr="00341E28" w:rsidRDefault="00A120B5" w:rsidP="00DF4A59">
            <w:pPr>
              <w:jc w:val="center"/>
              <w:rPr>
                <w:sz w:val="20"/>
                <w:szCs w:val="20"/>
              </w:rPr>
            </w:pPr>
            <w:r w:rsidRPr="00341E28">
              <w:rPr>
                <w:sz w:val="20"/>
                <w:szCs w:val="20"/>
              </w:rPr>
              <w:t>.036</w:t>
            </w:r>
          </w:p>
        </w:tc>
      </w:tr>
      <w:tr w:rsidR="00A120B5" w:rsidRPr="000F5B4E" w14:paraId="4E93A904" w14:textId="77777777" w:rsidTr="00DF4A59">
        <w:trPr>
          <w:trHeight w:val="288"/>
          <w:jc w:val="center"/>
        </w:trPr>
        <w:tc>
          <w:tcPr>
            <w:tcW w:w="31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56998F" w14:textId="77777777" w:rsidR="00A120B5" w:rsidRPr="000F5B4E" w:rsidRDefault="00A120B5" w:rsidP="00A120B5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Cissexist discrimination</w:t>
            </w:r>
            <w:r w:rsidRPr="000F5B4E">
              <w:rPr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310BFB" w14:textId="5D9DB573" w:rsidR="00A120B5" w:rsidRPr="00341E28" w:rsidRDefault="00A120B5" w:rsidP="00DF4A59">
            <w:pPr>
              <w:jc w:val="center"/>
              <w:rPr>
                <w:sz w:val="20"/>
                <w:szCs w:val="20"/>
              </w:rPr>
            </w:pPr>
            <w:r w:rsidRPr="00341E28">
              <w:rPr>
                <w:sz w:val="20"/>
                <w:szCs w:val="20"/>
              </w:rPr>
              <w:t>1.36 (1.14, 1.61)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120D44" w14:textId="6D9E20D0" w:rsidR="00A120B5" w:rsidRPr="00341E28" w:rsidRDefault="00A120B5" w:rsidP="00DF4A59">
            <w:pPr>
              <w:jc w:val="center"/>
              <w:rPr>
                <w:sz w:val="20"/>
                <w:szCs w:val="20"/>
              </w:rPr>
            </w:pPr>
            <w:r w:rsidRPr="00341E28">
              <w:rPr>
                <w:sz w:val="20"/>
                <w:szCs w:val="20"/>
              </w:rPr>
              <w:t>&lt;.001</w:t>
            </w:r>
          </w:p>
        </w:tc>
      </w:tr>
      <w:tr w:rsidR="00A120B5" w:rsidRPr="000F5B4E" w14:paraId="4F1A0F8E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C7EAF4" w14:textId="77777777" w:rsidR="00A120B5" w:rsidRPr="000F5B4E" w:rsidRDefault="00A120B5" w:rsidP="00A120B5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Age (years)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D8D46B7" w14:textId="571B036B" w:rsidR="00A120B5" w:rsidRPr="00341E28" w:rsidRDefault="005D5093" w:rsidP="00A120B5">
            <w:pPr>
              <w:jc w:val="center"/>
              <w:rPr>
                <w:sz w:val="20"/>
                <w:szCs w:val="20"/>
              </w:rPr>
            </w:pPr>
            <w:r w:rsidRPr="005D5093">
              <w:rPr>
                <w:sz w:val="20"/>
                <w:szCs w:val="20"/>
              </w:rPr>
              <w:t>0.98 (0.94, 1.02)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DEBD88" w14:textId="195FC1B5" w:rsidR="00A120B5" w:rsidRPr="000F5B4E" w:rsidRDefault="005D5093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.365</w:t>
            </w:r>
          </w:p>
        </w:tc>
      </w:tr>
      <w:tr w:rsidR="00A120B5" w:rsidRPr="000F5B4E" w14:paraId="108067EC" w14:textId="77777777" w:rsidTr="0005334E">
        <w:trPr>
          <w:trHeight w:val="288"/>
          <w:jc w:val="center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38BE2" w14:textId="77777777" w:rsidR="00A120B5" w:rsidRPr="000F5B4E" w:rsidRDefault="00A120B5" w:rsidP="00A120B5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Gender identity group (ref = woman/trans woman)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A3A04" w14:textId="77777777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</w:p>
        </w:tc>
      </w:tr>
      <w:tr w:rsidR="00A120B5" w:rsidRPr="000F5B4E" w14:paraId="7F788547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F929E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Man/trans man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486E9F" w14:textId="7E58BFFF" w:rsidR="00A120B5" w:rsidRPr="000F5B4E" w:rsidRDefault="005D5093" w:rsidP="00A120B5">
            <w:pPr>
              <w:jc w:val="center"/>
              <w:rPr>
                <w:sz w:val="20"/>
                <w:szCs w:val="20"/>
              </w:rPr>
            </w:pPr>
            <w:r w:rsidRPr="005D5093">
              <w:rPr>
                <w:sz w:val="20"/>
                <w:szCs w:val="20"/>
              </w:rPr>
              <w:t>0.86 (0.55, 1.32)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C89E94" w14:textId="0EC2237C" w:rsidR="00A120B5" w:rsidRPr="000F5B4E" w:rsidRDefault="005D5093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.482</w:t>
            </w:r>
          </w:p>
        </w:tc>
      </w:tr>
      <w:tr w:rsidR="00A120B5" w:rsidRPr="000F5B4E" w14:paraId="5D28FFD8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DFC1D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Nonbinary umbrella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DDC006" w14:textId="6708D40B" w:rsidR="00A120B5" w:rsidRPr="000F5B4E" w:rsidRDefault="005D5093" w:rsidP="00A120B5">
            <w:pPr>
              <w:jc w:val="center"/>
              <w:rPr>
                <w:sz w:val="20"/>
                <w:szCs w:val="20"/>
              </w:rPr>
            </w:pPr>
            <w:r w:rsidRPr="005D5093">
              <w:rPr>
                <w:sz w:val="20"/>
                <w:szCs w:val="20"/>
              </w:rPr>
              <w:t>1.10 (0.77, 1.58)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1C77B4" w14:textId="6AB5BFB3" w:rsidR="00A120B5" w:rsidRPr="000F5B4E" w:rsidRDefault="005D5093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.599</w:t>
            </w:r>
          </w:p>
        </w:tc>
      </w:tr>
      <w:tr w:rsidR="00A120B5" w:rsidRPr="000F5B4E" w14:paraId="27D12305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BD7F1" w14:textId="77777777" w:rsidR="00A120B5" w:rsidRPr="000F5B4E" w:rsidRDefault="00A120B5" w:rsidP="00A120B5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Race and ethnicity (ref = White)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C7DD30" w14:textId="77777777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7D73D2" w14:textId="77777777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</w:p>
        </w:tc>
      </w:tr>
      <w:tr w:rsidR="00A120B5" w:rsidRPr="000F5B4E" w14:paraId="7AB52658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94797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Latin</w:t>
            </w:r>
            <w:r>
              <w:rPr>
                <w:sz w:val="20"/>
                <w:szCs w:val="20"/>
              </w:rPr>
              <w:t>e</w:t>
            </w:r>
            <w:r w:rsidRPr="000F5B4E">
              <w:rPr>
                <w:sz w:val="20"/>
                <w:szCs w:val="20"/>
              </w:rPr>
              <w:t xml:space="preserve"> or Hispanic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7C3E5A" w14:textId="082D91FA" w:rsidR="00A120B5" w:rsidRPr="000F5B4E" w:rsidRDefault="005D5093" w:rsidP="00A120B5">
            <w:pPr>
              <w:jc w:val="center"/>
              <w:rPr>
                <w:sz w:val="20"/>
                <w:szCs w:val="20"/>
              </w:rPr>
            </w:pPr>
            <w:r w:rsidRPr="005D5093">
              <w:rPr>
                <w:sz w:val="20"/>
                <w:szCs w:val="20"/>
              </w:rPr>
              <w:t>1.30 (0.88, 1.94)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70DC02" w14:textId="32A0B08C" w:rsidR="00A120B5" w:rsidRPr="000F5B4E" w:rsidRDefault="005D5093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.187</w:t>
            </w:r>
          </w:p>
        </w:tc>
      </w:tr>
      <w:tr w:rsidR="00A120B5" w:rsidRPr="000F5B4E" w14:paraId="22B1A196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CF449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Asian or Asian American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8440CD" w14:textId="72A62980" w:rsidR="00A120B5" w:rsidRPr="000F5B4E" w:rsidRDefault="00CC56E9" w:rsidP="00A120B5">
            <w:pPr>
              <w:jc w:val="center"/>
              <w:rPr>
                <w:sz w:val="20"/>
                <w:szCs w:val="20"/>
              </w:rPr>
            </w:pPr>
            <w:r w:rsidRPr="00CC56E9">
              <w:rPr>
                <w:sz w:val="20"/>
                <w:szCs w:val="20"/>
              </w:rPr>
              <w:t>1.07 (0.57, 2.01)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B6DFBA" w14:textId="79DA60F2" w:rsidR="00A120B5" w:rsidRPr="000F5B4E" w:rsidRDefault="00CC56E9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.828</w:t>
            </w:r>
          </w:p>
        </w:tc>
      </w:tr>
      <w:tr w:rsidR="00A120B5" w:rsidRPr="000F5B4E" w14:paraId="4AF03152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0C81E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Black or African American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59EB75" w14:textId="7119C667" w:rsidR="00A120B5" w:rsidRPr="000F5B4E" w:rsidRDefault="00BE0FCC" w:rsidP="00A120B5">
            <w:pPr>
              <w:jc w:val="center"/>
              <w:rPr>
                <w:sz w:val="20"/>
                <w:szCs w:val="20"/>
              </w:rPr>
            </w:pPr>
            <w:r w:rsidRPr="00BE0FCC">
              <w:rPr>
                <w:sz w:val="20"/>
                <w:szCs w:val="20"/>
              </w:rPr>
              <w:t>1.33 (0.86, 2.06)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AAC90F" w14:textId="7D157A84" w:rsidR="00A120B5" w:rsidRPr="000F5B4E" w:rsidRDefault="00BE0FCC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.192</w:t>
            </w:r>
          </w:p>
        </w:tc>
      </w:tr>
      <w:tr w:rsidR="00A120B5" w:rsidRPr="000F5B4E" w14:paraId="5FAECF0A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0EDC7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Multiple and additional identities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CEE713" w14:textId="375DF03D" w:rsidR="00A120B5" w:rsidRPr="000F5B4E" w:rsidRDefault="00BE0FCC" w:rsidP="00A120B5">
            <w:pPr>
              <w:jc w:val="center"/>
              <w:rPr>
                <w:sz w:val="20"/>
                <w:szCs w:val="20"/>
              </w:rPr>
            </w:pPr>
            <w:r w:rsidRPr="00BE0FCC">
              <w:rPr>
                <w:sz w:val="20"/>
                <w:szCs w:val="20"/>
              </w:rPr>
              <w:t>1.26 (0.89, 1.79)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83A071" w14:textId="5EDEB9DB" w:rsidR="00A120B5" w:rsidRPr="000F5B4E" w:rsidRDefault="00BE0FCC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.195</w:t>
            </w:r>
          </w:p>
        </w:tc>
      </w:tr>
      <w:tr w:rsidR="00A120B5" w:rsidRPr="000F5B4E" w14:paraId="0C9DD21A" w14:textId="77777777" w:rsidTr="0005334E">
        <w:trPr>
          <w:trHeight w:val="288"/>
          <w:jc w:val="center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9911E" w14:textId="77777777" w:rsidR="00A120B5" w:rsidRPr="000F5B4E" w:rsidRDefault="00A120B5" w:rsidP="00A120B5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Sexual orientation identity (ref = bisexual/queer/pansexual)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1079D" w14:textId="77777777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</w:p>
        </w:tc>
      </w:tr>
      <w:tr w:rsidR="00A120B5" w:rsidRPr="000F5B4E" w14:paraId="7B0799A3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1EE8A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Lesbian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78D55D" w14:textId="070FB498" w:rsidR="00A120B5" w:rsidRPr="000F5B4E" w:rsidRDefault="00F172A0" w:rsidP="00A120B5">
            <w:pPr>
              <w:jc w:val="center"/>
              <w:rPr>
                <w:sz w:val="20"/>
                <w:szCs w:val="20"/>
              </w:rPr>
            </w:pPr>
            <w:r w:rsidRPr="00F172A0">
              <w:rPr>
                <w:sz w:val="20"/>
                <w:szCs w:val="20"/>
              </w:rPr>
              <w:t>1.08 (0.63, 1.85)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9E1139" w14:textId="1264AEFF" w:rsidR="00A120B5" w:rsidRPr="000F5B4E" w:rsidRDefault="00F172A0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.781</w:t>
            </w:r>
          </w:p>
        </w:tc>
      </w:tr>
      <w:tr w:rsidR="00A120B5" w:rsidRPr="000F5B4E" w14:paraId="6339C9DB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E0291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Gay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D5545C" w14:textId="38D84ADE" w:rsidR="00A120B5" w:rsidRPr="000F5B4E" w:rsidRDefault="00F172A0" w:rsidP="00A120B5">
            <w:pPr>
              <w:jc w:val="center"/>
              <w:rPr>
                <w:sz w:val="20"/>
                <w:szCs w:val="20"/>
              </w:rPr>
            </w:pPr>
            <w:r w:rsidRPr="00F172A0">
              <w:rPr>
                <w:sz w:val="20"/>
                <w:szCs w:val="20"/>
              </w:rPr>
              <w:t>0.92 (0.61, 1.38)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12259D" w14:textId="173F4E8B" w:rsidR="00A120B5" w:rsidRPr="000F5B4E" w:rsidRDefault="00F172A0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.683</w:t>
            </w:r>
          </w:p>
        </w:tc>
      </w:tr>
      <w:tr w:rsidR="00A120B5" w:rsidRPr="000F5B4E" w14:paraId="4CBFC217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1BDE3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Straight/heterosexual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DE7373" w14:textId="5D9EDED0" w:rsidR="00A120B5" w:rsidRPr="000F5B4E" w:rsidRDefault="00F172A0" w:rsidP="00A120B5">
            <w:pPr>
              <w:jc w:val="center"/>
              <w:rPr>
                <w:sz w:val="20"/>
                <w:szCs w:val="20"/>
              </w:rPr>
            </w:pPr>
            <w:r w:rsidRPr="00F172A0">
              <w:rPr>
                <w:sz w:val="20"/>
                <w:szCs w:val="20"/>
              </w:rPr>
              <w:t>0.54 (0.24, 1.22)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FFCF48" w14:textId="4F0C1F3F" w:rsidR="00A120B5" w:rsidRPr="000F5B4E" w:rsidRDefault="00F172A0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.139</w:t>
            </w:r>
          </w:p>
        </w:tc>
      </w:tr>
      <w:tr w:rsidR="00A120B5" w:rsidRPr="000F5B4E" w14:paraId="0688B603" w14:textId="77777777" w:rsidTr="00A20F19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5CA63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Additional identities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B23697" w14:textId="6E9E374F" w:rsidR="00A120B5" w:rsidRPr="000F5B4E" w:rsidRDefault="00F172A0" w:rsidP="00A120B5">
            <w:pPr>
              <w:jc w:val="center"/>
              <w:rPr>
                <w:sz w:val="20"/>
                <w:szCs w:val="20"/>
              </w:rPr>
            </w:pPr>
            <w:r w:rsidRPr="00F172A0">
              <w:rPr>
                <w:sz w:val="20"/>
                <w:szCs w:val="20"/>
              </w:rPr>
              <w:t>0.76 (0.49, 1.17)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E53E02" w14:textId="4D6C4C0D" w:rsidR="00A120B5" w:rsidRPr="000F5B4E" w:rsidRDefault="00F172A0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.210</w:t>
            </w:r>
          </w:p>
        </w:tc>
      </w:tr>
      <w:tr w:rsidR="00A120B5" w:rsidRPr="000F5B4E" w14:paraId="3961CC6B" w14:textId="77777777" w:rsidTr="00AF438C">
        <w:trPr>
          <w:trHeight w:val="288"/>
          <w:jc w:val="center"/>
        </w:trPr>
        <w:tc>
          <w:tcPr>
            <w:tcW w:w="612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5752CB3" w14:textId="13211ADE" w:rsidR="00A120B5" w:rsidRPr="000F5B4E" w:rsidRDefault="00A120B5" w:rsidP="00A120B5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Partner gender identity and gender modality (ref = cisgender woman)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40A0B3" w14:textId="77777777" w:rsidR="00A120B5" w:rsidRPr="000F5B4E" w:rsidRDefault="00A120B5" w:rsidP="00A12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0B5" w:rsidRPr="000F5B4E" w14:paraId="7E714772" w14:textId="77777777" w:rsidTr="00A20F19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597B59A" w14:textId="15CB291D" w:rsidR="00A120B5" w:rsidRPr="000F5B4E" w:rsidRDefault="00A120B5" w:rsidP="00A1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Cisgender man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81E7EFB" w14:textId="207D409E" w:rsidR="00A120B5" w:rsidRPr="000F5B4E" w:rsidRDefault="00466C5B" w:rsidP="00A120B5">
            <w:pPr>
              <w:jc w:val="center"/>
              <w:rPr>
                <w:color w:val="000000"/>
                <w:sz w:val="20"/>
                <w:szCs w:val="20"/>
              </w:rPr>
            </w:pPr>
            <w:r w:rsidRPr="00466C5B">
              <w:rPr>
                <w:color w:val="000000"/>
                <w:sz w:val="20"/>
                <w:szCs w:val="20"/>
              </w:rPr>
              <w:t>1.01 (0.64, 1.57)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FA3934" w14:textId="6EB92BF2" w:rsidR="00A120B5" w:rsidRPr="000F5B4E" w:rsidRDefault="00466C5B" w:rsidP="00A12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.978</w:t>
            </w:r>
          </w:p>
        </w:tc>
      </w:tr>
      <w:tr w:rsidR="00A120B5" w:rsidRPr="000F5B4E" w14:paraId="67C2D766" w14:textId="77777777" w:rsidTr="00A20F19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18B8755" w14:textId="2DF4FC54" w:rsidR="00A120B5" w:rsidRPr="000F5B4E" w:rsidRDefault="00A120B5" w:rsidP="00A1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Transgender woman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0D39608" w14:textId="2C4D0207" w:rsidR="00A120B5" w:rsidRPr="000F5B4E" w:rsidRDefault="00466C5B" w:rsidP="00A120B5">
            <w:pPr>
              <w:jc w:val="center"/>
              <w:rPr>
                <w:color w:val="000000"/>
                <w:sz w:val="20"/>
                <w:szCs w:val="20"/>
              </w:rPr>
            </w:pPr>
            <w:r w:rsidRPr="00466C5B">
              <w:rPr>
                <w:color w:val="000000"/>
                <w:sz w:val="20"/>
                <w:szCs w:val="20"/>
              </w:rPr>
              <w:t>1.27 (0.80, 2.04)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2F75B0" w14:textId="47A21DDE" w:rsidR="00A120B5" w:rsidRPr="000F5B4E" w:rsidRDefault="00466C5B" w:rsidP="00A12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.311</w:t>
            </w:r>
          </w:p>
        </w:tc>
      </w:tr>
      <w:tr w:rsidR="00A120B5" w:rsidRPr="000F5B4E" w14:paraId="33889175" w14:textId="77777777" w:rsidTr="00A20F19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B228B52" w14:textId="2A80DE3C" w:rsidR="00A120B5" w:rsidRPr="000F5B4E" w:rsidRDefault="00A120B5" w:rsidP="00A1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Transgender man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747B0DD" w14:textId="4B8B6997" w:rsidR="00A120B5" w:rsidRPr="000F5B4E" w:rsidRDefault="00466C5B" w:rsidP="00A120B5">
            <w:pPr>
              <w:jc w:val="center"/>
              <w:rPr>
                <w:color w:val="000000"/>
                <w:sz w:val="20"/>
                <w:szCs w:val="20"/>
              </w:rPr>
            </w:pPr>
            <w:r w:rsidRPr="00466C5B">
              <w:rPr>
                <w:color w:val="000000"/>
                <w:sz w:val="20"/>
                <w:szCs w:val="20"/>
              </w:rPr>
              <w:t>1.00 (0.63, 1.61)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58F3AB" w14:textId="622D11B9" w:rsidR="00A120B5" w:rsidRPr="000F5B4E" w:rsidRDefault="00466C5B" w:rsidP="00A12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.986</w:t>
            </w:r>
          </w:p>
        </w:tc>
      </w:tr>
      <w:tr w:rsidR="00A120B5" w:rsidRPr="000F5B4E" w14:paraId="43E1AA57" w14:textId="77777777" w:rsidTr="00A20F19">
        <w:trPr>
          <w:trHeight w:val="288"/>
          <w:jc w:val="center"/>
        </w:trPr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077196" w14:textId="2CDA74B9" w:rsidR="00A120B5" w:rsidRPr="000F5B4E" w:rsidRDefault="00A120B5" w:rsidP="00A1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Nonbinary person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9D8E10" w14:textId="4729E1F7" w:rsidR="00A120B5" w:rsidRPr="000F5B4E" w:rsidRDefault="00466C5B" w:rsidP="00A120B5">
            <w:pPr>
              <w:jc w:val="center"/>
              <w:rPr>
                <w:color w:val="000000"/>
                <w:sz w:val="20"/>
                <w:szCs w:val="20"/>
              </w:rPr>
            </w:pPr>
            <w:r w:rsidRPr="00466C5B">
              <w:rPr>
                <w:color w:val="000000"/>
                <w:sz w:val="20"/>
                <w:szCs w:val="20"/>
              </w:rPr>
              <w:t>1.38 (0.93, 2.05)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5FDE58" w14:textId="606F67FD" w:rsidR="00A120B5" w:rsidRPr="000F5B4E" w:rsidRDefault="00466C5B" w:rsidP="00A12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.109</w:t>
            </w:r>
          </w:p>
        </w:tc>
      </w:tr>
      <w:tr w:rsidR="00A120B5" w:rsidRPr="000F5B4E" w14:paraId="3A6235F2" w14:textId="77777777" w:rsidTr="0005334E">
        <w:trPr>
          <w:trHeight w:val="447"/>
          <w:jc w:val="center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BB380D" w14:textId="77777777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  <w:r w:rsidRPr="000F5B4E">
              <w:rPr>
                <w:b/>
                <w:bCs/>
                <w:sz w:val="20"/>
                <w:szCs w:val="20"/>
              </w:rPr>
              <w:t>Model 1D: Associations with housing instability (</w:t>
            </w:r>
            <w:r>
              <w:rPr>
                <w:b/>
                <w:bCs/>
                <w:sz w:val="20"/>
                <w:szCs w:val="20"/>
              </w:rPr>
              <w:t>material-need insecurity</w:t>
            </w:r>
            <w:r w:rsidRPr="000F5B4E">
              <w:rPr>
                <w:b/>
                <w:bCs/>
                <w:sz w:val="20"/>
                <w:szCs w:val="20"/>
              </w:rPr>
              <w:t xml:space="preserve"> pathway)</w:t>
            </w:r>
          </w:p>
        </w:tc>
      </w:tr>
      <w:tr w:rsidR="00A120B5" w:rsidRPr="000F5B4E" w14:paraId="22ED45DF" w14:textId="77777777" w:rsidTr="0005334E">
        <w:trPr>
          <w:trHeight w:val="432"/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BC5BFB" w14:textId="77777777" w:rsidR="00A120B5" w:rsidRPr="000F5B4E" w:rsidRDefault="00A120B5" w:rsidP="00A120B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5B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9218892" w14:textId="77777777" w:rsidR="00A120B5" w:rsidRPr="000F5B4E" w:rsidRDefault="00A120B5" w:rsidP="00A120B5">
            <w:pPr>
              <w:jc w:val="center"/>
              <w:rPr>
                <w:b/>
                <w:bCs/>
                <w:sz w:val="20"/>
                <w:szCs w:val="20"/>
              </w:rPr>
            </w:pPr>
            <w:r w:rsidRPr="000F5B4E">
              <w:rPr>
                <w:b/>
                <w:bCs/>
                <w:sz w:val="20"/>
                <w:szCs w:val="20"/>
              </w:rPr>
              <w:t>RR (95% CI)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6812175" w14:textId="77777777" w:rsidR="00A120B5" w:rsidRPr="000F5B4E" w:rsidRDefault="00A120B5" w:rsidP="00A120B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5B4E">
              <w:rPr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A120B5" w:rsidRPr="000F5B4E" w14:paraId="1FFCDE83" w14:textId="77777777" w:rsidTr="004251FD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39E309E" w14:textId="77777777" w:rsidR="00A120B5" w:rsidRPr="000F5B4E" w:rsidRDefault="00A120B5" w:rsidP="00A120B5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Cissexist rejection</w:t>
            </w:r>
            <w:r w:rsidRPr="000F5B4E">
              <w:rPr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EDD8416" w14:textId="61239414" w:rsidR="00A120B5" w:rsidRPr="004251FD" w:rsidRDefault="00A120B5" w:rsidP="004251FD">
            <w:pPr>
              <w:jc w:val="center"/>
              <w:rPr>
                <w:sz w:val="20"/>
                <w:szCs w:val="20"/>
              </w:rPr>
            </w:pPr>
            <w:r w:rsidRPr="004251FD">
              <w:rPr>
                <w:sz w:val="20"/>
                <w:szCs w:val="20"/>
              </w:rPr>
              <w:t>1.10 (0.74, 1.64)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037DC6" w14:textId="43077AC5" w:rsidR="00A120B5" w:rsidRPr="004251FD" w:rsidRDefault="00A120B5" w:rsidP="004251FD">
            <w:pPr>
              <w:jc w:val="center"/>
              <w:rPr>
                <w:sz w:val="20"/>
                <w:szCs w:val="20"/>
              </w:rPr>
            </w:pPr>
            <w:r w:rsidRPr="004251FD">
              <w:rPr>
                <w:sz w:val="20"/>
                <w:szCs w:val="20"/>
              </w:rPr>
              <w:t>.648</w:t>
            </w:r>
          </w:p>
        </w:tc>
      </w:tr>
      <w:tr w:rsidR="00A120B5" w:rsidRPr="000F5B4E" w14:paraId="2C515C31" w14:textId="77777777" w:rsidTr="004251FD">
        <w:trPr>
          <w:trHeight w:val="288"/>
          <w:jc w:val="center"/>
        </w:trPr>
        <w:tc>
          <w:tcPr>
            <w:tcW w:w="31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F1094D" w14:textId="77777777" w:rsidR="00A120B5" w:rsidRPr="000F5B4E" w:rsidRDefault="00A120B5" w:rsidP="00A120B5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Cissexist discrimination</w:t>
            </w:r>
            <w:r w:rsidRPr="000F5B4E">
              <w:rPr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ADF176" w14:textId="598F9174" w:rsidR="00A120B5" w:rsidRPr="004251FD" w:rsidRDefault="00A120B5" w:rsidP="004251FD">
            <w:pPr>
              <w:jc w:val="center"/>
              <w:rPr>
                <w:sz w:val="20"/>
                <w:szCs w:val="20"/>
              </w:rPr>
            </w:pPr>
            <w:r w:rsidRPr="004251FD">
              <w:rPr>
                <w:sz w:val="20"/>
                <w:szCs w:val="20"/>
              </w:rPr>
              <w:t>1.86 (1.31, 2.65)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94FA40" w14:textId="6DB449A9" w:rsidR="00A120B5" w:rsidRPr="004251FD" w:rsidRDefault="00A120B5" w:rsidP="004251FD">
            <w:pPr>
              <w:jc w:val="center"/>
              <w:rPr>
                <w:sz w:val="20"/>
                <w:szCs w:val="20"/>
              </w:rPr>
            </w:pPr>
            <w:r w:rsidRPr="004251FD">
              <w:rPr>
                <w:sz w:val="20"/>
                <w:szCs w:val="20"/>
              </w:rPr>
              <w:t>.001</w:t>
            </w:r>
          </w:p>
        </w:tc>
      </w:tr>
      <w:tr w:rsidR="00A120B5" w:rsidRPr="000F5B4E" w14:paraId="3C20191D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4A9B2B" w14:textId="77777777" w:rsidR="00A120B5" w:rsidRPr="000F5B4E" w:rsidRDefault="00A120B5" w:rsidP="00A120B5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Age (years)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12F9284" w14:textId="6FF51F85" w:rsidR="00A120B5" w:rsidRPr="000F5B4E" w:rsidRDefault="00A120B5" w:rsidP="00A120B5">
            <w:pPr>
              <w:jc w:val="center"/>
              <w:rPr>
                <w:i/>
                <w:iCs/>
                <w:sz w:val="20"/>
                <w:szCs w:val="20"/>
              </w:rPr>
            </w:pPr>
            <w:r w:rsidRPr="000F5B4E">
              <w:rPr>
                <w:color w:val="000000"/>
                <w:sz w:val="20"/>
                <w:szCs w:val="20"/>
              </w:rPr>
              <w:t>0.93 (0.85, 1.0</w:t>
            </w:r>
            <w:r w:rsidR="004251FD">
              <w:rPr>
                <w:color w:val="000000"/>
                <w:sz w:val="20"/>
                <w:szCs w:val="20"/>
              </w:rPr>
              <w:t>1</w:t>
            </w:r>
            <w:r w:rsidRPr="000F5B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14C03F" w14:textId="5517C2DD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  <w:r w:rsidRPr="000F5B4E">
              <w:rPr>
                <w:color w:val="000000"/>
                <w:sz w:val="20"/>
                <w:szCs w:val="20"/>
              </w:rPr>
              <w:t>.06</w:t>
            </w:r>
            <w:r w:rsidR="004251F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120B5" w:rsidRPr="000F5B4E" w14:paraId="13B8E82B" w14:textId="77777777" w:rsidTr="0005334E">
        <w:trPr>
          <w:trHeight w:val="288"/>
          <w:jc w:val="center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03A6A" w14:textId="77777777" w:rsidR="00A120B5" w:rsidRPr="000F5B4E" w:rsidRDefault="00A120B5" w:rsidP="00A120B5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Gender identity group (ref = woman/trans woman)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DB5EC" w14:textId="77777777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</w:p>
        </w:tc>
      </w:tr>
      <w:tr w:rsidR="00A120B5" w:rsidRPr="000F5B4E" w14:paraId="1EA225E7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F6D66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Man/trans man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04A93C" w14:textId="57E6A88E" w:rsidR="00A120B5" w:rsidRPr="000F5B4E" w:rsidRDefault="00A46870" w:rsidP="00A120B5">
            <w:pPr>
              <w:jc w:val="center"/>
              <w:rPr>
                <w:sz w:val="20"/>
                <w:szCs w:val="20"/>
              </w:rPr>
            </w:pPr>
            <w:r w:rsidRPr="00A46870">
              <w:rPr>
                <w:sz w:val="20"/>
                <w:szCs w:val="20"/>
              </w:rPr>
              <w:t>0.48 (0.23, 0.99)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DD5211" w14:textId="13FBCF23" w:rsidR="00A120B5" w:rsidRPr="000F5B4E" w:rsidRDefault="00A46870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.048</w:t>
            </w:r>
          </w:p>
        </w:tc>
      </w:tr>
      <w:tr w:rsidR="00A120B5" w:rsidRPr="000F5B4E" w14:paraId="47BD8B26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4CC95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Nonbinary umbrella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795CC6" w14:textId="757605B7" w:rsidR="00A120B5" w:rsidRPr="000F5B4E" w:rsidRDefault="00A46870" w:rsidP="00A120B5">
            <w:pPr>
              <w:jc w:val="center"/>
              <w:rPr>
                <w:sz w:val="20"/>
                <w:szCs w:val="20"/>
              </w:rPr>
            </w:pPr>
            <w:r w:rsidRPr="00A46870">
              <w:rPr>
                <w:sz w:val="20"/>
                <w:szCs w:val="20"/>
              </w:rPr>
              <w:t>0.56 (0.29, 1.10)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E9004E" w14:textId="56974DC7" w:rsidR="00A120B5" w:rsidRPr="000F5B4E" w:rsidRDefault="00A46870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.095</w:t>
            </w:r>
          </w:p>
        </w:tc>
      </w:tr>
      <w:tr w:rsidR="00A120B5" w:rsidRPr="000F5B4E" w14:paraId="5EF5283B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01056" w14:textId="77777777" w:rsidR="00A120B5" w:rsidRPr="000F5B4E" w:rsidRDefault="00A120B5" w:rsidP="00A120B5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Race and ethnicity (ref = White)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CFA3C9" w14:textId="77777777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CB291D" w14:textId="77777777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</w:p>
        </w:tc>
      </w:tr>
      <w:tr w:rsidR="00A120B5" w:rsidRPr="000F5B4E" w14:paraId="32314E19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55272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Latin</w:t>
            </w:r>
            <w:r>
              <w:rPr>
                <w:sz w:val="20"/>
                <w:szCs w:val="20"/>
              </w:rPr>
              <w:t>e</w:t>
            </w:r>
            <w:r w:rsidRPr="000F5B4E">
              <w:rPr>
                <w:sz w:val="20"/>
                <w:szCs w:val="20"/>
              </w:rPr>
              <w:t xml:space="preserve"> or Hispanic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08D8A7" w14:textId="61624D58" w:rsidR="00A120B5" w:rsidRPr="000F5B4E" w:rsidRDefault="00A46870" w:rsidP="00A120B5">
            <w:pPr>
              <w:jc w:val="center"/>
              <w:rPr>
                <w:sz w:val="20"/>
                <w:szCs w:val="20"/>
              </w:rPr>
            </w:pPr>
            <w:r w:rsidRPr="00A46870">
              <w:rPr>
                <w:sz w:val="20"/>
                <w:szCs w:val="20"/>
              </w:rPr>
              <w:t>3.15 (1.38, 7.19)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6C2E19" w14:textId="06DEAF08" w:rsidR="00A120B5" w:rsidRPr="000F5B4E" w:rsidRDefault="00A46870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.006</w:t>
            </w:r>
          </w:p>
        </w:tc>
      </w:tr>
      <w:tr w:rsidR="00A120B5" w:rsidRPr="000F5B4E" w14:paraId="1BED7050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DE6D5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Asian or Asian American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DD335F" w14:textId="140E08A8" w:rsidR="00A120B5" w:rsidRPr="000F5B4E" w:rsidRDefault="00A46870" w:rsidP="00A120B5">
            <w:pPr>
              <w:jc w:val="center"/>
              <w:rPr>
                <w:sz w:val="20"/>
                <w:szCs w:val="20"/>
              </w:rPr>
            </w:pPr>
            <w:r w:rsidRPr="006C30A4">
              <w:rPr>
                <w:sz w:val="20"/>
                <w:szCs w:val="20"/>
              </w:rPr>
              <w:t>0.00 (0.00, 0.00)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08B3FA" w14:textId="4ECD8919" w:rsidR="00A120B5" w:rsidRPr="000F5B4E" w:rsidRDefault="00A46870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&lt;.001</w:t>
            </w:r>
          </w:p>
        </w:tc>
      </w:tr>
      <w:tr w:rsidR="00A120B5" w:rsidRPr="000F5B4E" w14:paraId="11B2A713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A7584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Black or African American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7B3B97" w14:textId="2E1E919A" w:rsidR="00A120B5" w:rsidRPr="000F5B4E" w:rsidRDefault="00A46870" w:rsidP="00A120B5">
            <w:pPr>
              <w:jc w:val="center"/>
              <w:rPr>
                <w:sz w:val="20"/>
                <w:szCs w:val="20"/>
              </w:rPr>
            </w:pPr>
            <w:r w:rsidRPr="00A46870">
              <w:rPr>
                <w:sz w:val="20"/>
                <w:szCs w:val="20"/>
              </w:rPr>
              <w:t>1.81 (0.82, 3.99)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AA0C9D" w14:textId="42F34FF1" w:rsidR="00A120B5" w:rsidRPr="000F5B4E" w:rsidRDefault="00A46870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.143</w:t>
            </w:r>
          </w:p>
        </w:tc>
      </w:tr>
      <w:tr w:rsidR="00A120B5" w:rsidRPr="000F5B4E" w14:paraId="0069D133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034AF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lastRenderedPageBreak/>
              <w:t xml:space="preserve">  Multiple and additional identities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B1DA91" w14:textId="65314A02" w:rsidR="00A120B5" w:rsidRPr="000F5B4E" w:rsidRDefault="00A46870" w:rsidP="00A120B5">
            <w:pPr>
              <w:jc w:val="center"/>
              <w:rPr>
                <w:sz w:val="20"/>
                <w:szCs w:val="20"/>
              </w:rPr>
            </w:pPr>
            <w:r w:rsidRPr="00A46870">
              <w:rPr>
                <w:sz w:val="20"/>
                <w:szCs w:val="20"/>
              </w:rPr>
              <w:t>1.93 (0.79, 4.72)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1AC0F8" w14:textId="5294D488" w:rsidR="00A120B5" w:rsidRPr="000F5B4E" w:rsidRDefault="00A46870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.148</w:t>
            </w:r>
          </w:p>
        </w:tc>
      </w:tr>
      <w:tr w:rsidR="00A120B5" w:rsidRPr="000F5B4E" w14:paraId="7311498B" w14:textId="77777777" w:rsidTr="0005334E">
        <w:trPr>
          <w:trHeight w:val="288"/>
          <w:jc w:val="center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B429A" w14:textId="77777777" w:rsidR="00A120B5" w:rsidRPr="000F5B4E" w:rsidRDefault="00A120B5" w:rsidP="00A120B5">
            <w:pPr>
              <w:rPr>
                <w:i/>
                <w:iCs/>
                <w:sz w:val="20"/>
                <w:szCs w:val="20"/>
              </w:rPr>
            </w:pPr>
            <w:r w:rsidRPr="000F5B4E">
              <w:rPr>
                <w:i/>
                <w:iCs/>
                <w:sz w:val="20"/>
                <w:szCs w:val="20"/>
              </w:rPr>
              <w:t>Sexual orientation identity (ref = bisexual/queer/pansexual)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70D2D" w14:textId="77777777" w:rsidR="00A120B5" w:rsidRPr="000F5B4E" w:rsidRDefault="00A120B5" w:rsidP="00A120B5">
            <w:pPr>
              <w:jc w:val="center"/>
              <w:rPr>
                <w:sz w:val="20"/>
                <w:szCs w:val="20"/>
              </w:rPr>
            </w:pPr>
          </w:p>
        </w:tc>
      </w:tr>
      <w:tr w:rsidR="00A120B5" w:rsidRPr="000F5B4E" w14:paraId="230EF71F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F3D4C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Lesbian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1F8AB8" w14:textId="1782F9BF" w:rsidR="00A120B5" w:rsidRPr="000F5B4E" w:rsidRDefault="00DE53BB" w:rsidP="00A120B5">
            <w:pPr>
              <w:jc w:val="center"/>
              <w:rPr>
                <w:sz w:val="20"/>
                <w:szCs w:val="20"/>
              </w:rPr>
            </w:pPr>
            <w:r w:rsidRPr="00DE53BB">
              <w:rPr>
                <w:sz w:val="20"/>
                <w:szCs w:val="20"/>
              </w:rPr>
              <w:t>1.17 (0.41, 3.30)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195CED" w14:textId="732B7C5F" w:rsidR="00A120B5" w:rsidRPr="000F5B4E" w:rsidRDefault="00DE53BB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.773</w:t>
            </w:r>
          </w:p>
        </w:tc>
      </w:tr>
      <w:tr w:rsidR="00A120B5" w:rsidRPr="000F5B4E" w14:paraId="05820725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B1FE1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Gay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72B661" w14:textId="3BF5F650" w:rsidR="00A120B5" w:rsidRPr="000F5B4E" w:rsidRDefault="00DE53BB" w:rsidP="00A120B5">
            <w:pPr>
              <w:jc w:val="center"/>
              <w:rPr>
                <w:sz w:val="20"/>
                <w:szCs w:val="20"/>
              </w:rPr>
            </w:pPr>
            <w:r w:rsidRPr="00DE53BB">
              <w:rPr>
                <w:sz w:val="20"/>
                <w:szCs w:val="20"/>
              </w:rPr>
              <w:t>1.03 (0.38, 2.79)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CB978F" w14:textId="3D67697F" w:rsidR="00A120B5" w:rsidRPr="000F5B4E" w:rsidRDefault="00DE53BB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.954</w:t>
            </w:r>
          </w:p>
        </w:tc>
      </w:tr>
      <w:tr w:rsidR="00A120B5" w:rsidRPr="000F5B4E" w14:paraId="1BFB8C74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C0C6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Straight/heterosexual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E85DD2" w14:textId="474F6D00" w:rsidR="00A120B5" w:rsidRPr="000F5B4E" w:rsidRDefault="00DE53BB" w:rsidP="00A120B5">
            <w:pPr>
              <w:jc w:val="center"/>
              <w:rPr>
                <w:sz w:val="20"/>
                <w:szCs w:val="20"/>
              </w:rPr>
            </w:pPr>
            <w:r w:rsidRPr="00DE53BB">
              <w:rPr>
                <w:sz w:val="20"/>
                <w:szCs w:val="20"/>
              </w:rPr>
              <w:t>1.79 (0.68, 4.73)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641EBB" w14:textId="7BA434FC" w:rsidR="00A120B5" w:rsidRPr="000F5B4E" w:rsidRDefault="00DE53BB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.237</w:t>
            </w:r>
          </w:p>
        </w:tc>
      </w:tr>
      <w:tr w:rsidR="00A120B5" w:rsidRPr="000F5B4E" w14:paraId="575F4512" w14:textId="77777777" w:rsidTr="009D1B56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8118A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 xml:space="preserve">  Additional identities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D5A35E" w14:textId="5D49AA3B" w:rsidR="00A120B5" w:rsidRPr="000F5B4E" w:rsidRDefault="008942C6" w:rsidP="00A120B5">
            <w:pPr>
              <w:jc w:val="center"/>
              <w:rPr>
                <w:sz w:val="20"/>
                <w:szCs w:val="20"/>
              </w:rPr>
            </w:pPr>
            <w:r w:rsidRPr="008942C6">
              <w:rPr>
                <w:sz w:val="20"/>
                <w:szCs w:val="20"/>
              </w:rPr>
              <w:t>1.67 (0.80, 3.48)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E90486" w14:textId="42949BC9" w:rsidR="00A120B5" w:rsidRPr="000F5B4E" w:rsidRDefault="008942C6" w:rsidP="00A1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.171</w:t>
            </w:r>
          </w:p>
        </w:tc>
      </w:tr>
      <w:tr w:rsidR="00A120B5" w:rsidRPr="000F5B4E" w14:paraId="0026FC33" w14:textId="77777777" w:rsidTr="0055116D">
        <w:trPr>
          <w:trHeight w:val="288"/>
          <w:jc w:val="center"/>
        </w:trPr>
        <w:tc>
          <w:tcPr>
            <w:tcW w:w="612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577FE1D" w14:textId="0F353A9D" w:rsidR="00A120B5" w:rsidRPr="000F5B4E" w:rsidRDefault="00A120B5" w:rsidP="00A120B5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Partner gender identity and gender modality (ref = cisgender woman)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5C6F50" w14:textId="77777777" w:rsidR="00A120B5" w:rsidRPr="000F5B4E" w:rsidRDefault="00A120B5" w:rsidP="00A12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0B5" w:rsidRPr="000F5B4E" w14:paraId="7C3B8ABD" w14:textId="77777777" w:rsidTr="009D1B56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16D4D81" w14:textId="753D8AE3" w:rsidR="00A120B5" w:rsidRPr="000F5B4E" w:rsidRDefault="00A120B5" w:rsidP="00A1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Cisgender man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42F80D" w14:textId="352BB621" w:rsidR="00A120B5" w:rsidRPr="000F5B4E" w:rsidRDefault="008942C6" w:rsidP="00A120B5">
            <w:pPr>
              <w:jc w:val="center"/>
              <w:rPr>
                <w:color w:val="000000"/>
                <w:sz w:val="20"/>
                <w:szCs w:val="20"/>
              </w:rPr>
            </w:pPr>
            <w:r w:rsidRPr="008942C6">
              <w:rPr>
                <w:color w:val="000000"/>
                <w:sz w:val="20"/>
                <w:szCs w:val="20"/>
              </w:rPr>
              <w:t>0.37 (0.14, 0.96)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32C851" w14:textId="5CF3733A" w:rsidR="00A120B5" w:rsidRPr="000F5B4E" w:rsidRDefault="008942C6" w:rsidP="00A12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.040</w:t>
            </w:r>
          </w:p>
        </w:tc>
      </w:tr>
      <w:tr w:rsidR="00A120B5" w:rsidRPr="000F5B4E" w14:paraId="2D279935" w14:textId="77777777" w:rsidTr="009D1B56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C9AC698" w14:textId="0401161B" w:rsidR="00A120B5" w:rsidRPr="000F5B4E" w:rsidRDefault="00A120B5" w:rsidP="00A1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Transgender woman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C16014" w14:textId="57A822E4" w:rsidR="00A120B5" w:rsidRPr="000F5B4E" w:rsidRDefault="008942C6" w:rsidP="00A120B5">
            <w:pPr>
              <w:jc w:val="center"/>
              <w:rPr>
                <w:color w:val="000000"/>
                <w:sz w:val="20"/>
                <w:szCs w:val="20"/>
              </w:rPr>
            </w:pPr>
            <w:r w:rsidRPr="008942C6">
              <w:rPr>
                <w:color w:val="000000"/>
                <w:sz w:val="20"/>
                <w:szCs w:val="20"/>
              </w:rPr>
              <w:t>0.84 (0.35, 2.02)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8FB536" w14:textId="06ACBD3D" w:rsidR="00A120B5" w:rsidRPr="000F5B4E" w:rsidRDefault="008942C6" w:rsidP="00A12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.694</w:t>
            </w:r>
          </w:p>
        </w:tc>
      </w:tr>
      <w:tr w:rsidR="00A120B5" w:rsidRPr="000F5B4E" w14:paraId="762148EA" w14:textId="77777777" w:rsidTr="009D1B56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DEE8FDE" w14:textId="4D663241" w:rsidR="00A120B5" w:rsidRPr="000F5B4E" w:rsidRDefault="00A120B5" w:rsidP="00A1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Transgender man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1203DB" w14:textId="2F6E741C" w:rsidR="00A120B5" w:rsidRPr="000F5B4E" w:rsidRDefault="008942C6" w:rsidP="00A120B5">
            <w:pPr>
              <w:jc w:val="center"/>
              <w:rPr>
                <w:color w:val="000000"/>
                <w:sz w:val="20"/>
                <w:szCs w:val="20"/>
              </w:rPr>
            </w:pPr>
            <w:r w:rsidRPr="008942C6">
              <w:rPr>
                <w:color w:val="000000"/>
                <w:sz w:val="20"/>
                <w:szCs w:val="20"/>
              </w:rPr>
              <w:t>1.39 (0.54, 3.63)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2A919F" w14:textId="154F6E9C" w:rsidR="00A120B5" w:rsidRPr="000F5B4E" w:rsidRDefault="008942C6" w:rsidP="00A12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.496</w:t>
            </w:r>
          </w:p>
        </w:tc>
      </w:tr>
      <w:tr w:rsidR="00A120B5" w:rsidRPr="000F5B4E" w14:paraId="20D26F6E" w14:textId="77777777" w:rsidTr="009D1B56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0FF9136" w14:textId="56230B70" w:rsidR="00A120B5" w:rsidRPr="000F5B4E" w:rsidRDefault="00A120B5" w:rsidP="00A1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Nonbinary person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772A98C" w14:textId="3C0AB0E1" w:rsidR="00A120B5" w:rsidRPr="000F5B4E" w:rsidRDefault="008942C6" w:rsidP="00A120B5">
            <w:pPr>
              <w:jc w:val="center"/>
              <w:rPr>
                <w:color w:val="000000"/>
                <w:sz w:val="20"/>
                <w:szCs w:val="20"/>
              </w:rPr>
            </w:pPr>
            <w:r w:rsidRPr="008942C6">
              <w:rPr>
                <w:color w:val="000000"/>
                <w:sz w:val="20"/>
                <w:szCs w:val="20"/>
              </w:rPr>
              <w:t>0.96 (0.42, 2.18)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DF2D1D" w14:textId="7EF7A6DC" w:rsidR="00A120B5" w:rsidRPr="000F5B4E" w:rsidRDefault="008942C6" w:rsidP="00A12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.922</w:t>
            </w:r>
          </w:p>
        </w:tc>
      </w:tr>
      <w:tr w:rsidR="00A120B5" w:rsidRPr="000F5B4E" w14:paraId="2B978945" w14:textId="77777777" w:rsidTr="0005334E">
        <w:trPr>
          <w:trHeight w:val="288"/>
          <w:jc w:val="center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E9ACCF" w14:textId="77777777" w:rsidR="00A120B5" w:rsidRPr="000F5B4E" w:rsidRDefault="00A120B5" w:rsidP="00A120B5">
            <w:pPr>
              <w:rPr>
                <w:sz w:val="20"/>
                <w:szCs w:val="20"/>
              </w:rPr>
            </w:pPr>
            <w:r w:rsidRPr="000F5B4E">
              <w:rPr>
                <w:sz w:val="20"/>
                <w:szCs w:val="20"/>
              </w:rPr>
              <w:t>a. Estimates correspond to a one standard deviation difference in the predictor.</w:t>
            </w:r>
          </w:p>
        </w:tc>
      </w:tr>
    </w:tbl>
    <w:p w14:paraId="1400BB57" w14:textId="0D04F68E" w:rsidR="00846398" w:rsidRDefault="00846398">
      <w:r>
        <w:br w:type="page"/>
      </w:r>
    </w:p>
    <w:p w14:paraId="13F88539" w14:textId="77777777" w:rsidR="00846398" w:rsidRDefault="00846398"/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3150"/>
        <w:gridCol w:w="2970"/>
        <w:gridCol w:w="3150"/>
      </w:tblGrid>
      <w:tr w:rsidR="00846398" w:rsidRPr="00873192" w14:paraId="6B888E96" w14:textId="77777777" w:rsidTr="0005334E">
        <w:trPr>
          <w:trHeight w:val="432"/>
          <w:jc w:val="center"/>
        </w:trPr>
        <w:tc>
          <w:tcPr>
            <w:tcW w:w="92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AECDA88" w14:textId="03187D0B" w:rsidR="00846398" w:rsidRPr="00873192" w:rsidRDefault="003F2E41" w:rsidP="000533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Supplemental </w:t>
            </w:r>
            <w:r w:rsidR="00846398" w:rsidRPr="00873192">
              <w:rPr>
                <w:b/>
                <w:bCs/>
                <w:sz w:val="20"/>
                <w:szCs w:val="20"/>
              </w:rPr>
              <w:t xml:space="preserve">Table 3. </w:t>
            </w:r>
            <w:r w:rsidR="00846398" w:rsidRPr="00873192">
              <w:rPr>
                <w:sz w:val="20"/>
                <w:szCs w:val="20"/>
              </w:rPr>
              <w:t xml:space="preserve">Coefficients from multivariable linear model estimating associations of cissexism-related beliefs and </w:t>
            </w:r>
            <w:r w:rsidR="00846398">
              <w:rPr>
                <w:sz w:val="20"/>
                <w:szCs w:val="20"/>
              </w:rPr>
              <w:t>material-need insecurity</w:t>
            </w:r>
            <w:r w:rsidR="00846398" w:rsidRPr="00873192">
              <w:rPr>
                <w:sz w:val="20"/>
                <w:szCs w:val="20"/>
              </w:rPr>
              <w:t xml:space="preserve"> with controlling partner dynamics among transgender and</w:t>
            </w:r>
            <w:r w:rsidR="00846398">
              <w:rPr>
                <w:sz w:val="20"/>
                <w:szCs w:val="20"/>
              </w:rPr>
              <w:t>/or</w:t>
            </w:r>
            <w:r w:rsidR="00846398" w:rsidRPr="00873192">
              <w:rPr>
                <w:sz w:val="20"/>
                <w:szCs w:val="20"/>
              </w:rPr>
              <w:t xml:space="preserve"> nonbinary young adults who participated in the B*SHARP survey and were currently in a romantic relationship (</w:t>
            </w:r>
            <w:r w:rsidR="00846398" w:rsidRPr="00873192">
              <w:rPr>
                <w:i/>
                <w:iCs/>
                <w:sz w:val="20"/>
                <w:szCs w:val="20"/>
              </w:rPr>
              <w:t>n</w:t>
            </w:r>
            <w:r w:rsidR="00846398" w:rsidRPr="00873192">
              <w:rPr>
                <w:sz w:val="20"/>
                <w:szCs w:val="20"/>
              </w:rPr>
              <w:t>=393)</w:t>
            </w:r>
            <w:r w:rsidR="00846398" w:rsidRPr="0087319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46398" w:rsidRPr="00873192" w14:paraId="6A00E7C2" w14:textId="77777777" w:rsidTr="0005334E">
        <w:trPr>
          <w:trHeight w:val="447"/>
          <w:jc w:val="center"/>
        </w:trPr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D30202" w14:textId="77777777" w:rsidR="00846398" w:rsidRPr="00873192" w:rsidRDefault="00846398" w:rsidP="0005334E">
            <w:pPr>
              <w:jc w:val="center"/>
              <w:rPr>
                <w:sz w:val="20"/>
                <w:szCs w:val="20"/>
              </w:rPr>
            </w:pPr>
            <w:r w:rsidRPr="00873192">
              <w:rPr>
                <w:b/>
                <w:bCs/>
                <w:sz w:val="20"/>
                <w:szCs w:val="20"/>
              </w:rPr>
              <w:t>Model 2: Associations with controlling partner dynamics</w:t>
            </w:r>
          </w:p>
        </w:tc>
      </w:tr>
      <w:tr w:rsidR="00846398" w:rsidRPr="00873192" w14:paraId="77A30FC6" w14:textId="77777777" w:rsidTr="0005334E">
        <w:trPr>
          <w:trHeight w:val="432"/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C7E002" w14:textId="77777777" w:rsidR="00846398" w:rsidRPr="00873192" w:rsidRDefault="00846398" w:rsidP="000533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319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1E98118" w14:textId="77777777" w:rsidR="00846398" w:rsidRPr="00873192" w:rsidRDefault="00846398" w:rsidP="0005334E">
            <w:pPr>
              <w:jc w:val="center"/>
              <w:rPr>
                <w:b/>
                <w:bCs/>
                <w:sz w:val="20"/>
                <w:szCs w:val="20"/>
              </w:rPr>
            </w:pPr>
            <w:r w:rsidRPr="00873192">
              <w:rPr>
                <w:b/>
                <w:bCs/>
                <w:i/>
                <w:iCs/>
                <w:sz w:val="20"/>
                <w:szCs w:val="20"/>
              </w:rPr>
              <w:t>b</w:t>
            </w:r>
            <w:r w:rsidRPr="00873192">
              <w:rPr>
                <w:b/>
                <w:bCs/>
                <w:sz w:val="20"/>
                <w:szCs w:val="20"/>
              </w:rPr>
              <w:t xml:space="preserve"> (95% CI)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60A63CA" w14:textId="77777777" w:rsidR="00846398" w:rsidRPr="00873192" w:rsidRDefault="00846398" w:rsidP="000533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3192">
              <w:rPr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846398" w:rsidRPr="00873192" w14:paraId="298A5DC1" w14:textId="77777777" w:rsidTr="008F7E3F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5A12580" w14:textId="77777777" w:rsidR="00846398" w:rsidRPr="00873192" w:rsidRDefault="00846398" w:rsidP="0005334E">
            <w:pPr>
              <w:rPr>
                <w:i/>
                <w:iCs/>
                <w:sz w:val="20"/>
                <w:szCs w:val="20"/>
              </w:rPr>
            </w:pPr>
            <w:r w:rsidRPr="00873192">
              <w:rPr>
                <w:i/>
                <w:iCs/>
                <w:sz w:val="20"/>
                <w:szCs w:val="20"/>
              </w:rPr>
              <w:t>Internalized cissexism</w:t>
            </w:r>
            <w:r w:rsidRPr="00873192">
              <w:rPr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C02087F" w14:textId="3918D2CA" w:rsidR="00846398" w:rsidRPr="008F7E3F" w:rsidRDefault="00846398" w:rsidP="008F7E3F">
            <w:pPr>
              <w:jc w:val="center"/>
              <w:rPr>
                <w:sz w:val="20"/>
                <w:szCs w:val="20"/>
              </w:rPr>
            </w:pPr>
            <w:r w:rsidRPr="008F7E3F">
              <w:rPr>
                <w:sz w:val="20"/>
                <w:szCs w:val="20"/>
              </w:rPr>
              <w:t>0.13 (0.02, 0.23)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B1C974" w14:textId="72B7D4E1" w:rsidR="00846398" w:rsidRPr="008F7E3F" w:rsidRDefault="00846398" w:rsidP="008F7E3F">
            <w:pPr>
              <w:jc w:val="center"/>
              <w:rPr>
                <w:sz w:val="20"/>
                <w:szCs w:val="20"/>
              </w:rPr>
            </w:pPr>
            <w:r w:rsidRPr="008F7E3F">
              <w:rPr>
                <w:sz w:val="20"/>
                <w:szCs w:val="20"/>
              </w:rPr>
              <w:t>.020</w:t>
            </w:r>
          </w:p>
        </w:tc>
      </w:tr>
      <w:tr w:rsidR="00846398" w:rsidRPr="00873192" w14:paraId="077CC993" w14:textId="77777777" w:rsidTr="008F7E3F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C3B7D45" w14:textId="77777777" w:rsidR="00846398" w:rsidRPr="00873192" w:rsidRDefault="00846398" w:rsidP="0005334E">
            <w:pPr>
              <w:rPr>
                <w:i/>
                <w:iCs/>
                <w:sz w:val="20"/>
                <w:szCs w:val="20"/>
              </w:rPr>
            </w:pPr>
            <w:r w:rsidRPr="00873192">
              <w:rPr>
                <w:i/>
                <w:iCs/>
                <w:sz w:val="20"/>
                <w:szCs w:val="20"/>
              </w:rPr>
              <w:t>Anticipated cissexism</w:t>
            </w:r>
            <w:r w:rsidRPr="00873192">
              <w:rPr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3C7B683" w14:textId="6129D2EA" w:rsidR="00846398" w:rsidRPr="008F7E3F" w:rsidRDefault="00846398" w:rsidP="008F7E3F">
            <w:pPr>
              <w:jc w:val="center"/>
              <w:rPr>
                <w:sz w:val="20"/>
                <w:szCs w:val="20"/>
              </w:rPr>
            </w:pPr>
            <w:r w:rsidRPr="008F7E3F">
              <w:rPr>
                <w:sz w:val="20"/>
                <w:szCs w:val="20"/>
              </w:rPr>
              <w:t>-0.05 (-0.16, 0.06)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6D19A0" w14:textId="2B7AC641" w:rsidR="00846398" w:rsidRPr="008F7E3F" w:rsidRDefault="00846398" w:rsidP="008F7E3F">
            <w:pPr>
              <w:jc w:val="center"/>
              <w:rPr>
                <w:sz w:val="20"/>
                <w:szCs w:val="20"/>
              </w:rPr>
            </w:pPr>
            <w:r w:rsidRPr="008F7E3F">
              <w:rPr>
                <w:sz w:val="20"/>
                <w:szCs w:val="20"/>
              </w:rPr>
              <w:t>.343</w:t>
            </w:r>
          </w:p>
        </w:tc>
      </w:tr>
      <w:tr w:rsidR="00846398" w:rsidRPr="00873192" w14:paraId="0EFC927A" w14:textId="77777777" w:rsidTr="008F7E3F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94DB397" w14:textId="77777777" w:rsidR="00846398" w:rsidRPr="00873192" w:rsidRDefault="00846398" w:rsidP="0005334E">
            <w:pPr>
              <w:rPr>
                <w:i/>
                <w:iCs/>
                <w:sz w:val="20"/>
                <w:szCs w:val="20"/>
              </w:rPr>
            </w:pPr>
            <w:r w:rsidRPr="00873192">
              <w:rPr>
                <w:i/>
                <w:iCs/>
                <w:sz w:val="20"/>
                <w:szCs w:val="20"/>
              </w:rPr>
              <w:t>Food insecurity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82961BD" w14:textId="4DFD2890" w:rsidR="00846398" w:rsidRPr="008F7E3F" w:rsidRDefault="00846398" w:rsidP="008F7E3F">
            <w:pPr>
              <w:jc w:val="center"/>
              <w:rPr>
                <w:sz w:val="20"/>
                <w:szCs w:val="20"/>
              </w:rPr>
            </w:pPr>
            <w:r w:rsidRPr="008F7E3F">
              <w:rPr>
                <w:sz w:val="20"/>
                <w:szCs w:val="20"/>
              </w:rPr>
              <w:t>0.01 (-0.19, 0.22)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EB7BE3" w14:textId="0DCD60FD" w:rsidR="00846398" w:rsidRPr="008F7E3F" w:rsidRDefault="00846398" w:rsidP="008F7E3F">
            <w:pPr>
              <w:jc w:val="center"/>
              <w:rPr>
                <w:sz w:val="20"/>
                <w:szCs w:val="20"/>
              </w:rPr>
            </w:pPr>
            <w:r w:rsidRPr="008F7E3F">
              <w:rPr>
                <w:sz w:val="20"/>
                <w:szCs w:val="20"/>
              </w:rPr>
              <w:t>.896</w:t>
            </w:r>
          </w:p>
        </w:tc>
      </w:tr>
      <w:tr w:rsidR="00846398" w:rsidRPr="00873192" w14:paraId="15416288" w14:textId="77777777" w:rsidTr="008F7E3F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A8C1216" w14:textId="77777777" w:rsidR="00846398" w:rsidRPr="00873192" w:rsidRDefault="00846398" w:rsidP="0005334E">
            <w:pPr>
              <w:rPr>
                <w:i/>
                <w:iCs/>
                <w:sz w:val="20"/>
                <w:szCs w:val="20"/>
              </w:rPr>
            </w:pPr>
            <w:r w:rsidRPr="00873192">
              <w:rPr>
                <w:i/>
                <w:iCs/>
                <w:sz w:val="20"/>
                <w:szCs w:val="20"/>
              </w:rPr>
              <w:t>Housing instability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37819D6" w14:textId="5D9102EA" w:rsidR="00846398" w:rsidRPr="008F7E3F" w:rsidRDefault="00846398" w:rsidP="008F7E3F">
            <w:pPr>
              <w:jc w:val="center"/>
              <w:rPr>
                <w:sz w:val="20"/>
                <w:szCs w:val="20"/>
              </w:rPr>
            </w:pPr>
            <w:r w:rsidRPr="008F7E3F">
              <w:rPr>
                <w:sz w:val="20"/>
                <w:szCs w:val="20"/>
              </w:rPr>
              <w:t>0.67 (0.36, 0.99)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7C727F" w14:textId="1E075527" w:rsidR="00846398" w:rsidRPr="008F7E3F" w:rsidRDefault="00846398" w:rsidP="008F7E3F">
            <w:pPr>
              <w:jc w:val="center"/>
              <w:rPr>
                <w:sz w:val="20"/>
                <w:szCs w:val="20"/>
              </w:rPr>
            </w:pPr>
            <w:r w:rsidRPr="008F7E3F">
              <w:rPr>
                <w:sz w:val="20"/>
                <w:szCs w:val="20"/>
              </w:rPr>
              <w:t>&lt;.001</w:t>
            </w:r>
          </w:p>
        </w:tc>
      </w:tr>
      <w:tr w:rsidR="00846398" w:rsidRPr="00873192" w14:paraId="779225F0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86DC092" w14:textId="77777777" w:rsidR="00846398" w:rsidRPr="00873192" w:rsidRDefault="00846398" w:rsidP="0005334E">
            <w:pPr>
              <w:rPr>
                <w:i/>
                <w:iCs/>
                <w:sz w:val="20"/>
                <w:szCs w:val="20"/>
                <w:vertAlign w:val="superscript"/>
              </w:rPr>
            </w:pPr>
            <w:r w:rsidRPr="00873192">
              <w:rPr>
                <w:i/>
                <w:iCs/>
                <w:sz w:val="20"/>
                <w:szCs w:val="20"/>
              </w:rPr>
              <w:t>Cissexist rejection</w:t>
            </w:r>
            <w:r w:rsidRPr="00873192">
              <w:rPr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75814740" w14:textId="2447E257" w:rsidR="00846398" w:rsidRPr="00873192" w:rsidRDefault="008F7E3F" w:rsidP="0005334E">
            <w:pPr>
              <w:jc w:val="center"/>
              <w:rPr>
                <w:sz w:val="20"/>
                <w:szCs w:val="20"/>
              </w:rPr>
            </w:pPr>
            <w:r w:rsidRPr="008F7E3F">
              <w:rPr>
                <w:sz w:val="20"/>
                <w:szCs w:val="20"/>
              </w:rPr>
              <w:t>0.01 (-0.10, 0.13)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975483" w14:textId="6E12FC5B" w:rsidR="00846398" w:rsidRPr="00873192" w:rsidRDefault="008F7E3F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.832</w:t>
            </w:r>
          </w:p>
        </w:tc>
      </w:tr>
      <w:tr w:rsidR="00846398" w:rsidRPr="00873192" w14:paraId="318E3F43" w14:textId="77777777" w:rsidTr="0005334E">
        <w:trPr>
          <w:trHeight w:val="288"/>
          <w:jc w:val="center"/>
        </w:trPr>
        <w:tc>
          <w:tcPr>
            <w:tcW w:w="31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C66E3C" w14:textId="77777777" w:rsidR="00846398" w:rsidRPr="00873192" w:rsidRDefault="00846398" w:rsidP="0005334E">
            <w:pPr>
              <w:rPr>
                <w:i/>
                <w:iCs/>
                <w:sz w:val="20"/>
                <w:szCs w:val="20"/>
              </w:rPr>
            </w:pPr>
            <w:r w:rsidRPr="00873192">
              <w:rPr>
                <w:i/>
                <w:iCs/>
                <w:sz w:val="20"/>
                <w:szCs w:val="20"/>
              </w:rPr>
              <w:t>Cissexist discrimination</w:t>
            </w:r>
            <w:r w:rsidRPr="00873192">
              <w:rPr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7FCBFD" w14:textId="4D353747" w:rsidR="00846398" w:rsidRPr="00873192" w:rsidRDefault="008F7E3F" w:rsidP="0005334E">
            <w:pPr>
              <w:jc w:val="center"/>
              <w:rPr>
                <w:sz w:val="20"/>
                <w:szCs w:val="20"/>
              </w:rPr>
            </w:pPr>
            <w:r w:rsidRPr="008F7E3F">
              <w:rPr>
                <w:sz w:val="20"/>
                <w:szCs w:val="20"/>
              </w:rPr>
              <w:t>0.12 (-0.00, 0.23)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C17ABB" w14:textId="73F02B97" w:rsidR="00846398" w:rsidRPr="00873192" w:rsidRDefault="008F7E3F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.055</w:t>
            </w:r>
          </w:p>
        </w:tc>
      </w:tr>
      <w:tr w:rsidR="00846398" w:rsidRPr="00873192" w14:paraId="239559F8" w14:textId="77777777" w:rsidTr="0005334E">
        <w:trPr>
          <w:trHeight w:val="288"/>
          <w:jc w:val="center"/>
        </w:trPr>
        <w:tc>
          <w:tcPr>
            <w:tcW w:w="31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1DB366" w14:textId="77777777" w:rsidR="00846398" w:rsidRPr="00873192" w:rsidRDefault="00846398" w:rsidP="0005334E">
            <w:pPr>
              <w:rPr>
                <w:i/>
                <w:iCs/>
                <w:sz w:val="20"/>
                <w:szCs w:val="20"/>
              </w:rPr>
            </w:pPr>
            <w:r w:rsidRPr="00873192">
              <w:rPr>
                <w:i/>
                <w:iCs/>
                <w:sz w:val="20"/>
                <w:szCs w:val="20"/>
              </w:rPr>
              <w:t>Age (years)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3782386" w14:textId="18D8BB3E" w:rsidR="00846398" w:rsidRPr="00873192" w:rsidRDefault="008F7E3F" w:rsidP="0005334E">
            <w:pPr>
              <w:jc w:val="center"/>
              <w:rPr>
                <w:sz w:val="20"/>
                <w:szCs w:val="20"/>
              </w:rPr>
            </w:pPr>
            <w:r w:rsidRPr="008F7E3F">
              <w:rPr>
                <w:sz w:val="20"/>
                <w:szCs w:val="20"/>
              </w:rPr>
              <w:t>0.02 (-0.01, 0.05)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F7B2DA" w14:textId="7592375D" w:rsidR="00846398" w:rsidRPr="00873192" w:rsidRDefault="008F7E3F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.128</w:t>
            </w:r>
          </w:p>
        </w:tc>
      </w:tr>
      <w:tr w:rsidR="00846398" w:rsidRPr="00873192" w14:paraId="2710B2F7" w14:textId="77777777" w:rsidTr="0005334E">
        <w:trPr>
          <w:trHeight w:val="288"/>
          <w:jc w:val="center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953D7" w14:textId="77777777" w:rsidR="00846398" w:rsidRPr="00873192" w:rsidRDefault="00846398" w:rsidP="0005334E">
            <w:pPr>
              <w:rPr>
                <w:i/>
                <w:iCs/>
                <w:sz w:val="20"/>
                <w:szCs w:val="20"/>
              </w:rPr>
            </w:pPr>
            <w:r w:rsidRPr="00873192">
              <w:rPr>
                <w:i/>
                <w:iCs/>
                <w:sz w:val="20"/>
                <w:szCs w:val="20"/>
              </w:rPr>
              <w:t>Gender (ref = Woman/trans woman)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2234B" w14:textId="77777777" w:rsidR="00846398" w:rsidRPr="00873192" w:rsidRDefault="00846398" w:rsidP="0005334E">
            <w:pPr>
              <w:jc w:val="center"/>
              <w:rPr>
                <w:sz w:val="20"/>
                <w:szCs w:val="20"/>
              </w:rPr>
            </w:pPr>
          </w:p>
        </w:tc>
      </w:tr>
      <w:tr w:rsidR="00846398" w:rsidRPr="00873192" w14:paraId="04B7D985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E627B" w14:textId="77777777" w:rsidR="00846398" w:rsidRPr="00873192" w:rsidRDefault="00846398" w:rsidP="0005334E">
            <w:pPr>
              <w:rPr>
                <w:sz w:val="20"/>
                <w:szCs w:val="20"/>
              </w:rPr>
            </w:pPr>
            <w:r w:rsidRPr="00873192">
              <w:rPr>
                <w:sz w:val="20"/>
                <w:szCs w:val="20"/>
              </w:rPr>
              <w:t xml:space="preserve">  Man/trans man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04F4BB" w14:textId="078B2182" w:rsidR="00846398" w:rsidRPr="00873192" w:rsidRDefault="008F7E3F" w:rsidP="0005334E">
            <w:pPr>
              <w:jc w:val="center"/>
              <w:rPr>
                <w:sz w:val="20"/>
                <w:szCs w:val="20"/>
              </w:rPr>
            </w:pPr>
            <w:r w:rsidRPr="008F7E3F">
              <w:rPr>
                <w:sz w:val="20"/>
                <w:szCs w:val="20"/>
              </w:rPr>
              <w:t>-0.53 (-0.81, -0.25)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2D80EC" w14:textId="18F6D0C6" w:rsidR="00846398" w:rsidRPr="00873192" w:rsidRDefault="008F7E3F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&lt;.001</w:t>
            </w:r>
          </w:p>
        </w:tc>
      </w:tr>
      <w:tr w:rsidR="00846398" w:rsidRPr="00873192" w14:paraId="23AA6CDE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0797E" w14:textId="77777777" w:rsidR="00846398" w:rsidRPr="00873192" w:rsidRDefault="00846398" w:rsidP="0005334E">
            <w:pPr>
              <w:rPr>
                <w:sz w:val="20"/>
                <w:szCs w:val="20"/>
              </w:rPr>
            </w:pPr>
            <w:r w:rsidRPr="00873192">
              <w:rPr>
                <w:sz w:val="20"/>
                <w:szCs w:val="20"/>
              </w:rPr>
              <w:t xml:space="preserve">  Nonbinary umbrella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E196C4" w14:textId="7BD58D7C" w:rsidR="00846398" w:rsidRPr="00873192" w:rsidRDefault="008F7E3F" w:rsidP="0005334E">
            <w:pPr>
              <w:jc w:val="center"/>
              <w:rPr>
                <w:sz w:val="20"/>
                <w:szCs w:val="20"/>
              </w:rPr>
            </w:pPr>
            <w:r w:rsidRPr="008F7E3F">
              <w:rPr>
                <w:sz w:val="20"/>
                <w:szCs w:val="20"/>
              </w:rPr>
              <w:t>-0.49 (-0.73, -0.24)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619552" w14:textId="2AFAAD74" w:rsidR="00846398" w:rsidRPr="00873192" w:rsidRDefault="008F7E3F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&lt;.001</w:t>
            </w:r>
          </w:p>
        </w:tc>
      </w:tr>
      <w:tr w:rsidR="00846398" w:rsidRPr="00873192" w14:paraId="23F6E24B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F40B6" w14:textId="77777777" w:rsidR="00846398" w:rsidRPr="00873192" w:rsidRDefault="00846398" w:rsidP="0005334E">
            <w:pPr>
              <w:rPr>
                <w:i/>
                <w:iCs/>
                <w:sz w:val="20"/>
                <w:szCs w:val="20"/>
              </w:rPr>
            </w:pPr>
            <w:r w:rsidRPr="00873192">
              <w:rPr>
                <w:i/>
                <w:iCs/>
                <w:sz w:val="20"/>
                <w:szCs w:val="20"/>
              </w:rPr>
              <w:t>Race/ethnicity (ref = White)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026B92" w14:textId="77777777" w:rsidR="00846398" w:rsidRPr="00873192" w:rsidRDefault="00846398" w:rsidP="0005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E597A2" w14:textId="77777777" w:rsidR="00846398" w:rsidRPr="00873192" w:rsidRDefault="00846398" w:rsidP="0005334E">
            <w:pPr>
              <w:jc w:val="center"/>
              <w:rPr>
                <w:sz w:val="20"/>
                <w:szCs w:val="20"/>
              </w:rPr>
            </w:pPr>
          </w:p>
        </w:tc>
      </w:tr>
      <w:tr w:rsidR="00846398" w:rsidRPr="00873192" w14:paraId="7BDECF1C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412D0" w14:textId="77777777" w:rsidR="00846398" w:rsidRPr="00873192" w:rsidRDefault="00846398" w:rsidP="0005334E">
            <w:pPr>
              <w:rPr>
                <w:sz w:val="20"/>
                <w:szCs w:val="20"/>
              </w:rPr>
            </w:pPr>
            <w:r w:rsidRPr="00873192">
              <w:rPr>
                <w:sz w:val="20"/>
                <w:szCs w:val="20"/>
              </w:rPr>
              <w:t xml:space="preserve">  Latin</w:t>
            </w:r>
            <w:r>
              <w:rPr>
                <w:sz w:val="20"/>
                <w:szCs w:val="20"/>
              </w:rPr>
              <w:t>e</w:t>
            </w:r>
            <w:r w:rsidRPr="00873192">
              <w:rPr>
                <w:sz w:val="20"/>
                <w:szCs w:val="20"/>
              </w:rPr>
              <w:t xml:space="preserve"> or Hispanic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629EEA" w14:textId="7D63098C" w:rsidR="00846398" w:rsidRPr="00873192" w:rsidRDefault="00F06823" w:rsidP="0005334E">
            <w:pPr>
              <w:jc w:val="center"/>
              <w:rPr>
                <w:sz w:val="20"/>
                <w:szCs w:val="20"/>
              </w:rPr>
            </w:pPr>
            <w:r w:rsidRPr="00F06823">
              <w:rPr>
                <w:sz w:val="20"/>
                <w:szCs w:val="20"/>
              </w:rPr>
              <w:t>0.20 (-0.13, 0.52)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773951" w14:textId="21B8FAD2" w:rsidR="00846398" w:rsidRPr="00873192" w:rsidRDefault="00F06823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.236</w:t>
            </w:r>
          </w:p>
        </w:tc>
      </w:tr>
      <w:tr w:rsidR="00846398" w:rsidRPr="00873192" w14:paraId="0B87832C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C5A96" w14:textId="77777777" w:rsidR="00846398" w:rsidRPr="00873192" w:rsidRDefault="00846398" w:rsidP="0005334E">
            <w:pPr>
              <w:rPr>
                <w:sz w:val="20"/>
                <w:szCs w:val="20"/>
              </w:rPr>
            </w:pPr>
            <w:r w:rsidRPr="00873192">
              <w:rPr>
                <w:sz w:val="20"/>
                <w:szCs w:val="20"/>
              </w:rPr>
              <w:t xml:space="preserve">  Asian or Asian American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EBF83F" w14:textId="518F6BF8" w:rsidR="00846398" w:rsidRPr="00873192" w:rsidRDefault="00F06823" w:rsidP="0005334E">
            <w:pPr>
              <w:jc w:val="center"/>
              <w:rPr>
                <w:sz w:val="20"/>
                <w:szCs w:val="20"/>
              </w:rPr>
            </w:pPr>
            <w:r w:rsidRPr="00F06823">
              <w:rPr>
                <w:sz w:val="20"/>
                <w:szCs w:val="20"/>
              </w:rPr>
              <w:t>0.36 (-0.01, 0.72)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9F54DD" w14:textId="7824D892" w:rsidR="00846398" w:rsidRPr="00873192" w:rsidRDefault="00F06823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.057</w:t>
            </w:r>
          </w:p>
        </w:tc>
      </w:tr>
      <w:tr w:rsidR="00846398" w:rsidRPr="00873192" w14:paraId="0FF09983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FDD23" w14:textId="77777777" w:rsidR="00846398" w:rsidRPr="00873192" w:rsidRDefault="00846398" w:rsidP="0005334E">
            <w:pPr>
              <w:rPr>
                <w:sz w:val="20"/>
                <w:szCs w:val="20"/>
              </w:rPr>
            </w:pPr>
            <w:r w:rsidRPr="00873192">
              <w:rPr>
                <w:sz w:val="20"/>
                <w:szCs w:val="20"/>
              </w:rPr>
              <w:t xml:space="preserve">  Black or African American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9383B9" w14:textId="4BC8D272" w:rsidR="00846398" w:rsidRPr="00873192" w:rsidRDefault="00F06823" w:rsidP="0005334E">
            <w:pPr>
              <w:jc w:val="center"/>
              <w:rPr>
                <w:sz w:val="20"/>
                <w:szCs w:val="20"/>
              </w:rPr>
            </w:pPr>
            <w:r w:rsidRPr="00F06823">
              <w:rPr>
                <w:sz w:val="20"/>
                <w:szCs w:val="20"/>
              </w:rPr>
              <w:t>0.27 (-0.04, 0.59)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311B48" w14:textId="2B3CBD73" w:rsidR="00846398" w:rsidRPr="00873192" w:rsidRDefault="00F06823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.087</w:t>
            </w:r>
          </w:p>
        </w:tc>
      </w:tr>
      <w:tr w:rsidR="00846398" w:rsidRPr="00873192" w14:paraId="7B8385BF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DEFEA" w14:textId="77777777" w:rsidR="00846398" w:rsidRPr="00873192" w:rsidRDefault="00846398" w:rsidP="0005334E">
            <w:pPr>
              <w:rPr>
                <w:sz w:val="20"/>
                <w:szCs w:val="20"/>
              </w:rPr>
            </w:pPr>
            <w:r w:rsidRPr="00873192">
              <w:rPr>
                <w:sz w:val="20"/>
                <w:szCs w:val="20"/>
              </w:rPr>
              <w:t xml:space="preserve">  Multiple and additional identities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2995C3" w14:textId="50368499" w:rsidR="00846398" w:rsidRPr="00873192" w:rsidRDefault="00F06823" w:rsidP="0005334E">
            <w:pPr>
              <w:jc w:val="center"/>
              <w:rPr>
                <w:sz w:val="20"/>
                <w:szCs w:val="20"/>
              </w:rPr>
            </w:pPr>
            <w:r w:rsidRPr="00F06823">
              <w:rPr>
                <w:sz w:val="20"/>
                <w:szCs w:val="20"/>
              </w:rPr>
              <w:t>0.04 (-0.20, 0.28)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6324B1" w14:textId="1160C256" w:rsidR="00846398" w:rsidRPr="00873192" w:rsidRDefault="00F06823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.738</w:t>
            </w:r>
          </w:p>
        </w:tc>
      </w:tr>
      <w:tr w:rsidR="00846398" w:rsidRPr="00873192" w14:paraId="63371FE6" w14:textId="77777777" w:rsidTr="0005334E">
        <w:trPr>
          <w:trHeight w:val="288"/>
          <w:jc w:val="center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EDC5B" w14:textId="77777777" w:rsidR="00846398" w:rsidRPr="00873192" w:rsidRDefault="00846398" w:rsidP="0005334E">
            <w:pPr>
              <w:rPr>
                <w:i/>
                <w:iCs/>
                <w:sz w:val="20"/>
                <w:szCs w:val="20"/>
              </w:rPr>
            </w:pPr>
            <w:r w:rsidRPr="00873192">
              <w:rPr>
                <w:i/>
                <w:iCs/>
                <w:sz w:val="20"/>
                <w:szCs w:val="20"/>
              </w:rPr>
              <w:t>Sexual orientation identity (ref = bisexual/queer/pansexual)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88584" w14:textId="77777777" w:rsidR="00846398" w:rsidRPr="00873192" w:rsidRDefault="00846398" w:rsidP="0005334E">
            <w:pPr>
              <w:jc w:val="center"/>
              <w:rPr>
                <w:sz w:val="20"/>
                <w:szCs w:val="20"/>
              </w:rPr>
            </w:pPr>
          </w:p>
        </w:tc>
      </w:tr>
      <w:tr w:rsidR="00846398" w:rsidRPr="00873192" w14:paraId="1C46F7C5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F99A3" w14:textId="77777777" w:rsidR="00846398" w:rsidRPr="00873192" w:rsidRDefault="00846398" w:rsidP="0005334E">
            <w:pPr>
              <w:rPr>
                <w:sz w:val="20"/>
                <w:szCs w:val="20"/>
              </w:rPr>
            </w:pPr>
            <w:r w:rsidRPr="00873192">
              <w:rPr>
                <w:sz w:val="20"/>
                <w:szCs w:val="20"/>
              </w:rPr>
              <w:t xml:space="preserve">  Lesbian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45EF50" w14:textId="23E6F88C" w:rsidR="00846398" w:rsidRPr="00873192" w:rsidRDefault="00F06823" w:rsidP="0005334E">
            <w:pPr>
              <w:jc w:val="center"/>
              <w:rPr>
                <w:sz w:val="20"/>
                <w:szCs w:val="20"/>
              </w:rPr>
            </w:pPr>
            <w:r w:rsidRPr="00F06823">
              <w:rPr>
                <w:sz w:val="20"/>
                <w:szCs w:val="20"/>
              </w:rPr>
              <w:t>-0.01 (-0.37, 0.36)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FA9586" w14:textId="13D2ABA3" w:rsidR="00846398" w:rsidRPr="00873192" w:rsidRDefault="00F06823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.974</w:t>
            </w:r>
          </w:p>
        </w:tc>
      </w:tr>
      <w:tr w:rsidR="00846398" w:rsidRPr="00873192" w14:paraId="438BCD4F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BFBFB" w14:textId="77777777" w:rsidR="00846398" w:rsidRPr="00873192" w:rsidRDefault="00846398" w:rsidP="0005334E">
            <w:pPr>
              <w:rPr>
                <w:sz w:val="20"/>
                <w:szCs w:val="20"/>
              </w:rPr>
            </w:pPr>
            <w:r w:rsidRPr="00873192">
              <w:rPr>
                <w:sz w:val="20"/>
                <w:szCs w:val="20"/>
              </w:rPr>
              <w:t xml:space="preserve">  Gay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1ECDF6" w14:textId="6579AF60" w:rsidR="00846398" w:rsidRPr="00873192" w:rsidRDefault="00F06823" w:rsidP="0005334E">
            <w:pPr>
              <w:jc w:val="center"/>
              <w:rPr>
                <w:sz w:val="20"/>
                <w:szCs w:val="20"/>
              </w:rPr>
            </w:pPr>
            <w:r w:rsidRPr="00F06823">
              <w:rPr>
                <w:sz w:val="20"/>
                <w:szCs w:val="20"/>
              </w:rPr>
              <w:t>0.24 (-0.13, 0.60)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D020EB" w14:textId="78A12FC5" w:rsidR="00846398" w:rsidRPr="00873192" w:rsidRDefault="00F06823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.200</w:t>
            </w:r>
          </w:p>
        </w:tc>
      </w:tr>
      <w:tr w:rsidR="00846398" w:rsidRPr="00873192" w14:paraId="01083129" w14:textId="77777777" w:rsidTr="0005334E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025CA" w14:textId="77777777" w:rsidR="00846398" w:rsidRPr="00873192" w:rsidRDefault="00846398" w:rsidP="0005334E">
            <w:pPr>
              <w:rPr>
                <w:sz w:val="20"/>
                <w:szCs w:val="20"/>
              </w:rPr>
            </w:pPr>
            <w:r w:rsidRPr="00873192">
              <w:rPr>
                <w:sz w:val="20"/>
                <w:szCs w:val="20"/>
              </w:rPr>
              <w:t xml:space="preserve">  Straight/heterosexual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C6AB45" w14:textId="77B6A85D" w:rsidR="00846398" w:rsidRPr="00873192" w:rsidRDefault="00F06823" w:rsidP="0005334E">
            <w:pPr>
              <w:jc w:val="center"/>
              <w:rPr>
                <w:sz w:val="20"/>
                <w:szCs w:val="20"/>
              </w:rPr>
            </w:pPr>
            <w:r w:rsidRPr="00F06823">
              <w:rPr>
                <w:sz w:val="20"/>
                <w:szCs w:val="20"/>
              </w:rPr>
              <w:t>0.47 (0.07, 0.87)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A55DB1" w14:textId="42CB3104" w:rsidR="00846398" w:rsidRPr="00873192" w:rsidRDefault="00F06823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.022</w:t>
            </w:r>
          </w:p>
        </w:tc>
      </w:tr>
      <w:tr w:rsidR="00846398" w:rsidRPr="00873192" w14:paraId="1DFEA1B9" w14:textId="77777777" w:rsidTr="00A47F02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2ADEA" w14:textId="77777777" w:rsidR="00846398" w:rsidRPr="00873192" w:rsidRDefault="00846398" w:rsidP="0005334E">
            <w:pPr>
              <w:rPr>
                <w:sz w:val="20"/>
                <w:szCs w:val="20"/>
              </w:rPr>
            </w:pPr>
            <w:r w:rsidRPr="00873192">
              <w:rPr>
                <w:sz w:val="20"/>
                <w:szCs w:val="20"/>
              </w:rPr>
              <w:t xml:space="preserve">  Additional identities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E6B071" w14:textId="7FD90752" w:rsidR="00846398" w:rsidRPr="00873192" w:rsidRDefault="00F06823" w:rsidP="0005334E">
            <w:pPr>
              <w:jc w:val="center"/>
              <w:rPr>
                <w:sz w:val="20"/>
                <w:szCs w:val="20"/>
              </w:rPr>
            </w:pPr>
            <w:r w:rsidRPr="00F06823">
              <w:rPr>
                <w:sz w:val="20"/>
                <w:szCs w:val="20"/>
              </w:rPr>
              <w:t>0.20 (-0.11, 0.52)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0BBA80" w14:textId="16787731" w:rsidR="00846398" w:rsidRPr="00873192" w:rsidRDefault="00F06823" w:rsidP="000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.208</w:t>
            </w:r>
          </w:p>
        </w:tc>
      </w:tr>
      <w:tr w:rsidR="00A47F02" w:rsidRPr="00873192" w14:paraId="2BB08497" w14:textId="77777777" w:rsidTr="00FD2081">
        <w:trPr>
          <w:trHeight w:val="288"/>
          <w:jc w:val="center"/>
        </w:trPr>
        <w:tc>
          <w:tcPr>
            <w:tcW w:w="612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179E804" w14:textId="7C44EDCD" w:rsidR="00A47F02" w:rsidRPr="00F06823" w:rsidRDefault="00A47F02" w:rsidP="00A47F0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Partner gender identity and gender modality (ref = cisgender woman)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C6A4E4" w14:textId="77777777" w:rsidR="00A47F02" w:rsidRDefault="00A47F02" w:rsidP="00A47F02">
            <w:pPr>
              <w:jc w:val="center"/>
              <w:rPr>
                <w:sz w:val="20"/>
                <w:szCs w:val="20"/>
              </w:rPr>
            </w:pPr>
          </w:p>
        </w:tc>
      </w:tr>
      <w:tr w:rsidR="00A47F02" w:rsidRPr="00873192" w14:paraId="220748AD" w14:textId="77777777" w:rsidTr="00A47F02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408376F" w14:textId="3C5B704F" w:rsidR="00A47F02" w:rsidRPr="00873192" w:rsidRDefault="00A47F02" w:rsidP="00A47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Cisgender man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A438BD8" w14:textId="7DE8D6B5" w:rsidR="00A47F02" w:rsidRPr="00F06823" w:rsidRDefault="00A47F02" w:rsidP="00A47F02">
            <w:pPr>
              <w:jc w:val="center"/>
              <w:rPr>
                <w:sz w:val="20"/>
                <w:szCs w:val="20"/>
              </w:rPr>
            </w:pPr>
            <w:r w:rsidRPr="00A47F02">
              <w:rPr>
                <w:sz w:val="20"/>
                <w:szCs w:val="20"/>
              </w:rPr>
              <w:t>-0.15 (-0.41, 0.12)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58B43C" w14:textId="3D1490E3" w:rsidR="00A47F02" w:rsidRDefault="00A47F02" w:rsidP="00A47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.282</w:t>
            </w:r>
          </w:p>
        </w:tc>
      </w:tr>
      <w:tr w:rsidR="00A47F02" w:rsidRPr="00873192" w14:paraId="4C2BA78D" w14:textId="77777777" w:rsidTr="00A47F02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3B9462E" w14:textId="1AF06BC8" w:rsidR="00A47F02" w:rsidRPr="00873192" w:rsidRDefault="00A47F02" w:rsidP="00A47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Transgender woman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5C62FFF" w14:textId="0EE5077D" w:rsidR="00A47F02" w:rsidRPr="00F06823" w:rsidRDefault="00D64E47" w:rsidP="00A47F02">
            <w:pPr>
              <w:jc w:val="center"/>
              <w:rPr>
                <w:sz w:val="20"/>
                <w:szCs w:val="20"/>
              </w:rPr>
            </w:pPr>
            <w:r w:rsidRPr="00D64E47">
              <w:rPr>
                <w:sz w:val="20"/>
                <w:szCs w:val="20"/>
              </w:rPr>
              <w:t>0.07 (-0.28, 0.41)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2C28F2" w14:textId="51DC9FF7" w:rsidR="00A47F02" w:rsidRDefault="00D64E47" w:rsidP="00A47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.710</w:t>
            </w:r>
          </w:p>
        </w:tc>
      </w:tr>
      <w:tr w:rsidR="00A47F02" w:rsidRPr="00873192" w14:paraId="64A38B64" w14:textId="77777777" w:rsidTr="00A47F02">
        <w:trPr>
          <w:trHeight w:val="288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F5B791F" w14:textId="14638C69" w:rsidR="00A47F02" w:rsidRPr="00873192" w:rsidRDefault="00A47F02" w:rsidP="00A47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Transgender man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3426A6F" w14:textId="3CD81B8D" w:rsidR="00A47F02" w:rsidRPr="00F06823" w:rsidRDefault="00D64E47" w:rsidP="00A47F02">
            <w:pPr>
              <w:jc w:val="center"/>
              <w:rPr>
                <w:sz w:val="20"/>
                <w:szCs w:val="20"/>
              </w:rPr>
            </w:pPr>
            <w:r w:rsidRPr="00D64E47">
              <w:rPr>
                <w:sz w:val="20"/>
                <w:szCs w:val="20"/>
              </w:rPr>
              <w:t>-0.26 (-0.61, 0.09)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FA0BCE" w14:textId="4EBC90DD" w:rsidR="00A47F02" w:rsidRDefault="00D64E47" w:rsidP="00A47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.144</w:t>
            </w:r>
          </w:p>
        </w:tc>
      </w:tr>
      <w:tr w:rsidR="00A47F02" w:rsidRPr="00873192" w14:paraId="635C6C0B" w14:textId="77777777" w:rsidTr="00A47F02">
        <w:trPr>
          <w:trHeight w:val="288"/>
          <w:jc w:val="center"/>
        </w:trPr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FB2AADC" w14:textId="4A0E46D3" w:rsidR="00A47F02" w:rsidRPr="00873192" w:rsidRDefault="00A47F02" w:rsidP="00A47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Nonbinary person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519675" w14:textId="00BE2E95" w:rsidR="00A47F02" w:rsidRPr="00F06823" w:rsidRDefault="00D64E47" w:rsidP="00A47F02">
            <w:pPr>
              <w:jc w:val="center"/>
              <w:rPr>
                <w:sz w:val="20"/>
                <w:szCs w:val="20"/>
              </w:rPr>
            </w:pPr>
            <w:r w:rsidRPr="00D64E47">
              <w:rPr>
                <w:sz w:val="20"/>
                <w:szCs w:val="20"/>
              </w:rPr>
              <w:t>-0.12 (-0.38, 0.15)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05ECDC" w14:textId="7D39117C" w:rsidR="00A47F02" w:rsidRDefault="00D64E47" w:rsidP="00A47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.383</w:t>
            </w:r>
          </w:p>
        </w:tc>
      </w:tr>
      <w:tr w:rsidR="00A47F02" w:rsidRPr="00873192" w14:paraId="22AEB46A" w14:textId="77777777" w:rsidTr="0005334E">
        <w:trPr>
          <w:trHeight w:val="288"/>
          <w:jc w:val="center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8EF08A" w14:textId="77777777" w:rsidR="00A47F02" w:rsidRPr="00873192" w:rsidRDefault="00A47F02" w:rsidP="00A47F02">
            <w:pPr>
              <w:rPr>
                <w:sz w:val="20"/>
                <w:szCs w:val="20"/>
              </w:rPr>
            </w:pPr>
            <w:r w:rsidRPr="00873192">
              <w:rPr>
                <w:sz w:val="20"/>
                <w:szCs w:val="20"/>
              </w:rPr>
              <w:t xml:space="preserve">a. Estimates correspond to a </w:t>
            </w:r>
            <w:r>
              <w:rPr>
                <w:sz w:val="20"/>
                <w:szCs w:val="20"/>
              </w:rPr>
              <w:t>one</w:t>
            </w:r>
            <w:r w:rsidRPr="00873192">
              <w:rPr>
                <w:sz w:val="20"/>
                <w:szCs w:val="20"/>
              </w:rPr>
              <w:t xml:space="preserve"> standard deviation difference in the predictor.</w:t>
            </w:r>
          </w:p>
        </w:tc>
      </w:tr>
    </w:tbl>
    <w:p w14:paraId="394DDB8F" w14:textId="0AACE611" w:rsidR="00846398" w:rsidRDefault="00846398" w:rsidP="00846398"/>
    <w:p w14:paraId="5293C9AD" w14:textId="2FC4923A" w:rsidR="00846398" w:rsidRPr="00AF611E" w:rsidRDefault="00846398" w:rsidP="00846398"/>
    <w:sectPr w:rsidR="00846398" w:rsidRPr="00AF61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879C" w14:textId="77777777" w:rsidR="0082051A" w:rsidRDefault="0082051A" w:rsidP="00EF6899">
      <w:r>
        <w:separator/>
      </w:r>
    </w:p>
  </w:endnote>
  <w:endnote w:type="continuationSeparator" w:id="0">
    <w:p w14:paraId="634E9E20" w14:textId="77777777" w:rsidR="0082051A" w:rsidRDefault="0082051A" w:rsidP="00E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7741" w14:textId="77777777" w:rsidR="0082051A" w:rsidRDefault="0082051A" w:rsidP="00EF6899">
      <w:r>
        <w:separator/>
      </w:r>
    </w:p>
  </w:footnote>
  <w:footnote w:type="continuationSeparator" w:id="0">
    <w:p w14:paraId="5AA9F513" w14:textId="77777777" w:rsidR="0082051A" w:rsidRDefault="0082051A" w:rsidP="00EF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7373" w14:textId="62CC9341" w:rsidR="00EF6899" w:rsidRDefault="00EF6899">
    <w:pPr>
      <w:pStyle w:val="Header"/>
    </w:pPr>
    <w:r>
      <w:t>CISSEXISM AND CONTROLLING PARTNER DYNAMICS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59"/>
    <w:rsid w:val="00000D8A"/>
    <w:rsid w:val="000038D5"/>
    <w:rsid w:val="00005EAB"/>
    <w:rsid w:val="000072EF"/>
    <w:rsid w:val="000260C5"/>
    <w:rsid w:val="00032CC1"/>
    <w:rsid w:val="000409A5"/>
    <w:rsid w:val="00042550"/>
    <w:rsid w:val="00056288"/>
    <w:rsid w:val="000648D8"/>
    <w:rsid w:val="00071179"/>
    <w:rsid w:val="000A40B3"/>
    <w:rsid w:val="000C1E9B"/>
    <w:rsid w:val="000C6D28"/>
    <w:rsid w:val="000D156D"/>
    <w:rsid w:val="000D2617"/>
    <w:rsid w:val="00116D0D"/>
    <w:rsid w:val="00130D60"/>
    <w:rsid w:val="001507EC"/>
    <w:rsid w:val="0015652C"/>
    <w:rsid w:val="00162C37"/>
    <w:rsid w:val="00172F87"/>
    <w:rsid w:val="001753A9"/>
    <w:rsid w:val="00177503"/>
    <w:rsid w:val="0018013E"/>
    <w:rsid w:val="00181A81"/>
    <w:rsid w:val="001B37CA"/>
    <w:rsid w:val="001B6367"/>
    <w:rsid w:val="001B7D0D"/>
    <w:rsid w:val="001D06EE"/>
    <w:rsid w:val="001D4477"/>
    <w:rsid w:val="001F6FE9"/>
    <w:rsid w:val="00202E72"/>
    <w:rsid w:val="00245F4A"/>
    <w:rsid w:val="00267EFA"/>
    <w:rsid w:val="00271DE8"/>
    <w:rsid w:val="002B6B48"/>
    <w:rsid w:val="002D3622"/>
    <w:rsid w:val="002F563B"/>
    <w:rsid w:val="003105DE"/>
    <w:rsid w:val="0031511C"/>
    <w:rsid w:val="00322236"/>
    <w:rsid w:val="00341E28"/>
    <w:rsid w:val="0034609D"/>
    <w:rsid w:val="003602BA"/>
    <w:rsid w:val="00362BD7"/>
    <w:rsid w:val="003C05F9"/>
    <w:rsid w:val="003D1407"/>
    <w:rsid w:val="003D1B72"/>
    <w:rsid w:val="003E0B58"/>
    <w:rsid w:val="003E1EBE"/>
    <w:rsid w:val="003E227C"/>
    <w:rsid w:val="003F2E41"/>
    <w:rsid w:val="004027B2"/>
    <w:rsid w:val="00415CF0"/>
    <w:rsid w:val="004251FD"/>
    <w:rsid w:val="00426B50"/>
    <w:rsid w:val="004444C6"/>
    <w:rsid w:val="00466C5B"/>
    <w:rsid w:val="004831AD"/>
    <w:rsid w:val="00487D8D"/>
    <w:rsid w:val="00492703"/>
    <w:rsid w:val="004C06F1"/>
    <w:rsid w:val="004C772D"/>
    <w:rsid w:val="004D413E"/>
    <w:rsid w:val="004D7E48"/>
    <w:rsid w:val="004E05EE"/>
    <w:rsid w:val="004E50DB"/>
    <w:rsid w:val="004E51ED"/>
    <w:rsid w:val="004F2E0A"/>
    <w:rsid w:val="004F6E89"/>
    <w:rsid w:val="00502CD0"/>
    <w:rsid w:val="00515F8C"/>
    <w:rsid w:val="00533285"/>
    <w:rsid w:val="0056003D"/>
    <w:rsid w:val="00570D84"/>
    <w:rsid w:val="0059132C"/>
    <w:rsid w:val="005B2219"/>
    <w:rsid w:val="005B6989"/>
    <w:rsid w:val="005D2240"/>
    <w:rsid w:val="005D364F"/>
    <w:rsid w:val="005D5093"/>
    <w:rsid w:val="005D75F6"/>
    <w:rsid w:val="005F295D"/>
    <w:rsid w:val="0061071A"/>
    <w:rsid w:val="00647F96"/>
    <w:rsid w:val="00672CA6"/>
    <w:rsid w:val="006A7A2A"/>
    <w:rsid w:val="006C22F0"/>
    <w:rsid w:val="006C30A4"/>
    <w:rsid w:val="006D4DE2"/>
    <w:rsid w:val="006F0E03"/>
    <w:rsid w:val="006F462E"/>
    <w:rsid w:val="0070129A"/>
    <w:rsid w:val="0070299A"/>
    <w:rsid w:val="00746D75"/>
    <w:rsid w:val="0074713B"/>
    <w:rsid w:val="00784A00"/>
    <w:rsid w:val="007A2523"/>
    <w:rsid w:val="007B08FB"/>
    <w:rsid w:val="007B2257"/>
    <w:rsid w:val="00805829"/>
    <w:rsid w:val="00812BAC"/>
    <w:rsid w:val="0082051A"/>
    <w:rsid w:val="0082604E"/>
    <w:rsid w:val="00836E9B"/>
    <w:rsid w:val="00837ECA"/>
    <w:rsid w:val="00845250"/>
    <w:rsid w:val="00845D8C"/>
    <w:rsid w:val="00846398"/>
    <w:rsid w:val="00862896"/>
    <w:rsid w:val="008778D8"/>
    <w:rsid w:val="0088741D"/>
    <w:rsid w:val="008942C6"/>
    <w:rsid w:val="008A0BA8"/>
    <w:rsid w:val="008A371D"/>
    <w:rsid w:val="008B394D"/>
    <w:rsid w:val="008F7E3F"/>
    <w:rsid w:val="0095270F"/>
    <w:rsid w:val="0096640B"/>
    <w:rsid w:val="009A4A39"/>
    <w:rsid w:val="009D1B56"/>
    <w:rsid w:val="009E318B"/>
    <w:rsid w:val="009F6339"/>
    <w:rsid w:val="00A120B5"/>
    <w:rsid w:val="00A20F19"/>
    <w:rsid w:val="00A263BF"/>
    <w:rsid w:val="00A35495"/>
    <w:rsid w:val="00A46870"/>
    <w:rsid w:val="00A47F02"/>
    <w:rsid w:val="00A57F54"/>
    <w:rsid w:val="00A71EA4"/>
    <w:rsid w:val="00A74B32"/>
    <w:rsid w:val="00A82918"/>
    <w:rsid w:val="00AB1507"/>
    <w:rsid w:val="00AD13CE"/>
    <w:rsid w:val="00AD5235"/>
    <w:rsid w:val="00AF3F70"/>
    <w:rsid w:val="00AF571B"/>
    <w:rsid w:val="00AF611E"/>
    <w:rsid w:val="00B24EEB"/>
    <w:rsid w:val="00B3594F"/>
    <w:rsid w:val="00B4172E"/>
    <w:rsid w:val="00B42064"/>
    <w:rsid w:val="00B62668"/>
    <w:rsid w:val="00B64A64"/>
    <w:rsid w:val="00B728F7"/>
    <w:rsid w:val="00B806FE"/>
    <w:rsid w:val="00B838A2"/>
    <w:rsid w:val="00B86FCE"/>
    <w:rsid w:val="00B9674D"/>
    <w:rsid w:val="00BB3B25"/>
    <w:rsid w:val="00BB76B0"/>
    <w:rsid w:val="00BD3BE2"/>
    <w:rsid w:val="00BE0767"/>
    <w:rsid w:val="00BE0FCC"/>
    <w:rsid w:val="00BE1B4A"/>
    <w:rsid w:val="00BE61C3"/>
    <w:rsid w:val="00BF0390"/>
    <w:rsid w:val="00C46DF7"/>
    <w:rsid w:val="00C4752E"/>
    <w:rsid w:val="00C749F6"/>
    <w:rsid w:val="00C7641D"/>
    <w:rsid w:val="00CA1691"/>
    <w:rsid w:val="00CC3D8B"/>
    <w:rsid w:val="00CC56E9"/>
    <w:rsid w:val="00CD172C"/>
    <w:rsid w:val="00CE027B"/>
    <w:rsid w:val="00D11A09"/>
    <w:rsid w:val="00D16859"/>
    <w:rsid w:val="00D30684"/>
    <w:rsid w:val="00D34302"/>
    <w:rsid w:val="00D60DE3"/>
    <w:rsid w:val="00D64E47"/>
    <w:rsid w:val="00DE53BB"/>
    <w:rsid w:val="00DF4A59"/>
    <w:rsid w:val="00E110FB"/>
    <w:rsid w:val="00E253CB"/>
    <w:rsid w:val="00E6170B"/>
    <w:rsid w:val="00EF6899"/>
    <w:rsid w:val="00F06823"/>
    <w:rsid w:val="00F15690"/>
    <w:rsid w:val="00F172A0"/>
    <w:rsid w:val="00F24666"/>
    <w:rsid w:val="00F2740D"/>
    <w:rsid w:val="00F33459"/>
    <w:rsid w:val="00F41504"/>
    <w:rsid w:val="00F94D27"/>
    <w:rsid w:val="00FA7D69"/>
    <w:rsid w:val="00FB01AA"/>
    <w:rsid w:val="00FC12E0"/>
    <w:rsid w:val="00FC6528"/>
    <w:rsid w:val="00FD1043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D39EC"/>
  <w15:chartTrackingRefBased/>
  <w15:docId w15:val="{11C4AD00-5D63-8045-9A72-ADC341DF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8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8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6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899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IHM List Paragraph"/>
    <w:basedOn w:val="Normal"/>
    <w:uiPriority w:val="34"/>
    <w:qFormat/>
    <w:rsid w:val="0084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Murchison, Gabe</dc:creator>
  <cp:keywords/>
  <dc:description/>
  <cp:lastModifiedBy>Murchison, Gabe</cp:lastModifiedBy>
  <cp:revision>38</cp:revision>
  <dcterms:created xsi:type="dcterms:W3CDTF">2023-03-25T14:28:00Z</dcterms:created>
  <dcterms:modified xsi:type="dcterms:W3CDTF">2024-01-28T23:02:00Z</dcterms:modified>
</cp:coreProperties>
</file>