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C3BB" w14:textId="563B6927" w:rsidR="004A2403" w:rsidRPr="00D279FF" w:rsidRDefault="007E7A0D" w:rsidP="000B0EF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</w:t>
      </w:r>
      <w:r w:rsidR="003E3407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Scripts</w:t>
      </w:r>
    </w:p>
    <w:p w14:paraId="08F64591" w14:textId="26614EBF" w:rsidR="004A2403" w:rsidRPr="00D279FF" w:rsidRDefault="007E7A0D" w:rsidP="004A24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159617297"/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</w:t>
      </w:r>
      <w:r w:rsidR="001D2F92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Script </w:t>
      </w:r>
      <w:r w:rsidR="004A2403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Data from EXCEL (“ *.xlsx") to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</w:t>
      </w:r>
      <w:r w:rsidR="004A2403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format (“ *.rds”) and viceversa</w:t>
      </w:r>
    </w:p>
    <w:p w14:paraId="4CAF1AAA" w14:textId="77777777" w:rsidR="006E78A1" w:rsidRPr="00D279FF" w:rsidRDefault="006E78A1" w:rsidP="004A24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" w:name="_Hlk158233083"/>
    </w:p>
    <w:p w14:paraId="6AD78F09" w14:textId="4D478B12" w:rsidR="004A2403" w:rsidRPr="00D279FF" w:rsidRDefault="00150E16" w:rsidP="004A24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</w:t>
      </w:r>
      <w:r w:rsidR="001D2F92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Script </w:t>
      </w:r>
      <w:r w:rsidR="000B0EF1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1a. </w:t>
      </w:r>
      <w:r w:rsidR="004A2403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From EXCEL to </w:t>
      </w:r>
      <w:r w:rsidR="00971430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SPSS</w:t>
      </w:r>
    </w:p>
    <w:bookmarkEnd w:id="0"/>
    <w:p w14:paraId="7C3B932B" w14:textId="77777777" w:rsidR="00BF6504" w:rsidRPr="00D279FF" w:rsidRDefault="00BF6504" w:rsidP="004A24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363FD4" w14:textId="3E508BD4" w:rsidR="00BF6504" w:rsidRPr="00D279FF" w:rsidRDefault="00BF6504" w:rsidP="00BF6504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With SPSS syntax:</w:t>
      </w:r>
    </w:p>
    <w:p w14:paraId="64CF3050" w14:textId="0B453502" w:rsidR="00C7011B" w:rsidRPr="00D279FF" w:rsidRDefault="00971430" w:rsidP="00971430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</w:t>
      </w:r>
      <w:r w:rsidR="004A2403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150E16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1st.-</w:t>
      </w:r>
      <w:r w:rsidR="00533F22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Read the EXCEL file </w:t>
      </w:r>
      <w:r w:rsidR="00C7011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P48.xlsx</w:t>
      </w:r>
      <w:r w:rsidR="00C7011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, in: </w:t>
      </w:r>
    </w:p>
    <w:p w14:paraId="088AFC8D" w14:textId="763E69FA" w:rsidR="004A2403" w:rsidRPr="00D279FF" w:rsidRDefault="00C7011B" w:rsidP="0097143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971430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'C</w:t>
      </w:r>
      <w:r w:rsidRPr="00D279FF">
        <w:rPr>
          <w:rFonts w:ascii="Courier New" w:hAnsi="Courier New" w:cs="Courier New"/>
          <w:b/>
          <w:bCs/>
          <w:lang w:val="en-US"/>
        </w:rPr>
        <w:t>:\[</w:t>
      </w:r>
      <w:r w:rsidRPr="00D279FF">
        <w:rPr>
          <w:rFonts w:ascii="Courier New" w:hAnsi="Courier New" w:cs="Courier New"/>
          <w:b/>
          <w:bCs/>
          <w:highlight w:val="green"/>
          <w:lang w:val="en-US"/>
        </w:rPr>
        <w:t>Your file path</w:t>
      </w:r>
      <w:r w:rsidRPr="00D279FF">
        <w:rPr>
          <w:rFonts w:ascii="Courier New" w:hAnsi="Courier New" w:cs="Courier New"/>
          <w:b/>
          <w:bCs/>
          <w:lang w:val="en-US"/>
        </w:rPr>
        <w:t>]</w:t>
      </w:r>
      <w:r w:rsidR="00971430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\P48.xlsx'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:</w:t>
      </w:r>
      <w:r w:rsidR="00971430" w:rsidRPr="00D279FF">
        <w:rPr>
          <w:rFonts w:ascii="Courier New" w:hAnsi="Courier New" w:cs="Courier New"/>
          <w:sz w:val="24"/>
          <w:szCs w:val="24"/>
          <w:lang w:val="en-US"/>
        </w:rPr>
        <w:t xml:space="preserve"> </w:t>
      </w:r>
    </w:p>
    <w:p w14:paraId="7B884F93" w14:textId="77777777" w:rsidR="00971430" w:rsidRPr="00D279FF" w:rsidRDefault="00971430" w:rsidP="0097143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>GET DATA</w:t>
      </w:r>
    </w:p>
    <w:p w14:paraId="3761C6F8" w14:textId="77777777" w:rsidR="00971430" w:rsidRPr="00D279FF" w:rsidRDefault="00971430" w:rsidP="0097143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/TYPE=XLSX</w:t>
      </w:r>
    </w:p>
    <w:p w14:paraId="3D1AE8A4" w14:textId="77968EB5" w:rsidR="00971430" w:rsidRPr="00D279FF" w:rsidRDefault="00971430" w:rsidP="0097143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/FILE='C:</w:t>
      </w:r>
      <w:r w:rsidR="0091128A" w:rsidRPr="00D279FF">
        <w:rPr>
          <w:rFonts w:ascii="Courier New" w:hAnsi="Courier New" w:cs="Courier New"/>
          <w:sz w:val="24"/>
          <w:szCs w:val="24"/>
          <w:lang w:val="en-US"/>
        </w:rPr>
        <w:t>\[</w:t>
      </w:r>
      <w:r w:rsidR="0091128A" w:rsidRPr="00D279FF">
        <w:rPr>
          <w:rFonts w:ascii="Courier New" w:hAnsi="Courier New" w:cs="Courier New"/>
          <w:sz w:val="24"/>
          <w:szCs w:val="24"/>
          <w:highlight w:val="green"/>
          <w:lang w:val="en-US"/>
        </w:rPr>
        <w:t>Your file path</w:t>
      </w:r>
      <w:r w:rsidR="0091128A" w:rsidRPr="00D279FF">
        <w:rPr>
          <w:rFonts w:ascii="Courier New" w:hAnsi="Courier New" w:cs="Courier New"/>
          <w:sz w:val="24"/>
          <w:szCs w:val="24"/>
          <w:lang w:val="en-US"/>
        </w:rPr>
        <w:t>]\</w:t>
      </w:r>
      <w:r w:rsidRPr="00D279FF">
        <w:rPr>
          <w:rFonts w:ascii="Courier New" w:hAnsi="Courier New" w:cs="Courier New"/>
          <w:sz w:val="24"/>
          <w:szCs w:val="24"/>
          <w:lang w:val="en-US"/>
        </w:rPr>
        <w:t>P48.xlsx'.</w:t>
      </w:r>
    </w:p>
    <w:p w14:paraId="00B6DBCA" w14:textId="4C5BBF88" w:rsidR="00971430" w:rsidRPr="00D279FF" w:rsidRDefault="00971430" w:rsidP="0097143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>EXECUTE.</w:t>
      </w:r>
    </w:p>
    <w:p w14:paraId="17BCD421" w14:textId="77777777" w:rsidR="00971430" w:rsidRPr="00D279FF" w:rsidRDefault="00971430" w:rsidP="0097143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4FE1F289" w14:textId="6E7D4957" w:rsidR="004A2403" w:rsidRPr="00D279FF" w:rsidRDefault="00971430" w:rsidP="0097143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</w:t>
      </w:r>
      <w:r w:rsidR="004A2403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150E16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2nd.-</w:t>
      </w:r>
      <w:r w:rsidR="00E70B2C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Save the file as</w:t>
      </w: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="00C7011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“P48.sav”</w:t>
      </w: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SPSS format</w:t>
      </w:r>
      <w:r w:rsidR="00C7011B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:</w:t>
      </w:r>
    </w:p>
    <w:p w14:paraId="632A3666" w14:textId="72C979E8" w:rsidR="00971430" w:rsidRPr="00D279FF" w:rsidRDefault="00971430" w:rsidP="00971430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>SAVE OUTFILE='C:</w:t>
      </w:r>
      <w:r w:rsidR="0091128A" w:rsidRPr="00D279FF">
        <w:rPr>
          <w:rFonts w:ascii="Courier New" w:hAnsi="Courier New" w:cs="Courier New"/>
          <w:sz w:val="24"/>
          <w:szCs w:val="24"/>
          <w:lang w:val="en-US"/>
        </w:rPr>
        <w:t>\[</w:t>
      </w:r>
      <w:r w:rsidR="0091128A" w:rsidRPr="00D279FF">
        <w:rPr>
          <w:rFonts w:ascii="Courier New" w:hAnsi="Courier New" w:cs="Courier New"/>
          <w:sz w:val="24"/>
          <w:szCs w:val="24"/>
          <w:highlight w:val="green"/>
          <w:lang w:val="en-US"/>
        </w:rPr>
        <w:t>Your file path</w:t>
      </w:r>
      <w:r w:rsidR="0091128A" w:rsidRPr="00D279FF">
        <w:rPr>
          <w:rFonts w:ascii="Courier New" w:hAnsi="Courier New" w:cs="Courier New"/>
          <w:sz w:val="24"/>
          <w:szCs w:val="24"/>
          <w:lang w:val="en-US"/>
        </w:rPr>
        <w:t>]\</w:t>
      </w:r>
      <w:r w:rsidRPr="00D279FF">
        <w:rPr>
          <w:rFonts w:ascii="Courier New" w:hAnsi="Courier New" w:cs="Courier New"/>
          <w:sz w:val="24"/>
          <w:szCs w:val="24"/>
          <w:lang w:val="en-US"/>
        </w:rPr>
        <w:t>P48.sav'.</w:t>
      </w:r>
    </w:p>
    <w:p w14:paraId="2A225E1E" w14:textId="77777777" w:rsidR="004A2403" w:rsidRPr="00D279FF" w:rsidRDefault="004A2403" w:rsidP="004A2403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5BEAAC3A" w14:textId="2EA9D946" w:rsidR="004A2403" w:rsidRPr="00D279FF" w:rsidRDefault="00971430" w:rsidP="004A2403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</w:t>
      </w:r>
      <w:r w:rsidR="004A2403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Your data is now in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SPSS</w:t>
      </w:r>
      <w:r w:rsidR="004A2403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and you can start using it for your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analysis</w:t>
      </w:r>
    </w:p>
    <w:p w14:paraId="79CA75B1" w14:textId="77777777" w:rsidR="00971430" w:rsidRPr="00D279FF" w:rsidRDefault="00971430" w:rsidP="004A2403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0DDA8C79" w14:textId="3FBE1539" w:rsidR="004A634C" w:rsidRPr="00D279FF" w:rsidRDefault="004A634C" w:rsidP="004A2403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With SPSS windows:</w:t>
      </w:r>
    </w:p>
    <w:p w14:paraId="3AED23A5" w14:textId="064A670D" w:rsidR="00971430" w:rsidRPr="00D279FF" w:rsidRDefault="00971430" w:rsidP="004A2403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150E16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1st.-</w:t>
      </w:r>
      <w:r w:rsidR="00EB7394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CC1933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A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lternatively, you can do it with the SPSS Import Wizard: SPSS has a windows user interface, for importing data from Excel files. This can be accessed through the menu:</w:t>
      </w: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File &gt; Open &gt; Data...</w:t>
      </w: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,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and then selecting your Excel file</w:t>
      </w:r>
      <w:r w:rsidR="00CC1933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:</w:t>
      </w:r>
    </w:p>
    <w:p w14:paraId="7F803F8A" w14:textId="77777777" w:rsidR="00BF6504" w:rsidRPr="00D279FF" w:rsidRDefault="00CC1933" w:rsidP="00BF6504">
      <w:pPr>
        <w:spacing w:after="0" w:line="240" w:lineRule="auto"/>
        <w:ind w:firstLine="851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noProof/>
          <w:sz w:val="24"/>
          <w:szCs w:val="24"/>
          <w:lang w:val="en-US"/>
        </w:rPr>
        <w:drawing>
          <wp:inline distT="0" distB="0" distL="0" distR="0" wp14:anchorId="490738AE" wp14:editId="3F82109C">
            <wp:extent cx="2576813" cy="950734"/>
            <wp:effectExtent l="0" t="0" r="0" b="1905"/>
            <wp:docPr id="1829025141" name="Imagen 1" descr="Interfaz de usuario gráfica, Texto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025141" name="Imagen 1" descr="Interfaz de usuario gráfica, Texto, Aplicación, Tabla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4029" cy="96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</w:t>
      </w:r>
    </w:p>
    <w:p w14:paraId="3EB80083" w14:textId="77777777" w:rsidR="00BF6504" w:rsidRPr="00D279FF" w:rsidRDefault="00BF6504" w:rsidP="004A2403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5BE69C30" w14:textId="77777777" w:rsidR="00BF6504" w:rsidRPr="00D279FF" w:rsidRDefault="00BF6504" w:rsidP="004A2403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30C08D51" w14:textId="3AF1E957" w:rsidR="00CC1933" w:rsidRPr="00D279FF" w:rsidRDefault="00BF6504" w:rsidP="00BF6504">
      <w:pPr>
        <w:spacing w:after="0" w:line="240" w:lineRule="auto"/>
        <w:ind w:firstLine="1985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D9180A6" wp14:editId="447FFE2B">
                <wp:simplePos x="0" y="0"/>
                <wp:positionH relativeFrom="column">
                  <wp:posOffset>3634293</wp:posOffset>
                </wp:positionH>
                <wp:positionV relativeFrom="paragraph">
                  <wp:posOffset>1064585</wp:posOffset>
                </wp:positionV>
                <wp:extent cx="501120" cy="22320"/>
                <wp:effectExtent l="19050" t="57150" r="70485" b="111125"/>
                <wp:wrapNone/>
                <wp:docPr id="1834617974" name="Entrada de lápiz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50112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A38BE8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" o:spid="_x0000_s1026" type="#_x0000_t75" style="position:absolute;margin-left:284.75pt;margin-top:81pt;width:42.25pt;height:7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">
                <v:imagedata r:id="rId7" o:title=""/>
              </v:shape>
            </w:pict>
          </mc:Fallback>
        </mc:AlternateContent>
      </w:r>
      <w:r w:rsidR="00CC1933" w:rsidRPr="00D279FF">
        <w:rPr>
          <w:rFonts w:ascii="Courier New" w:hAnsi="Courier New" w:cs="Courier New"/>
          <w:sz w:val="24"/>
          <w:szCs w:val="24"/>
          <w:lang w:val="en-US"/>
        </w:rPr>
        <w:t xml:space="preserve">     </w:t>
      </w:r>
      <w:r w:rsidR="00CC1933" w:rsidRPr="00D279FF">
        <w:rPr>
          <w:noProof/>
          <w:sz w:val="24"/>
          <w:szCs w:val="24"/>
          <w:lang w:val="en-US"/>
        </w:rPr>
        <w:drawing>
          <wp:inline distT="0" distB="0" distL="0" distR="0" wp14:anchorId="6D3B5007" wp14:editId="32A131DE">
            <wp:extent cx="2323741" cy="1295766"/>
            <wp:effectExtent l="0" t="0" r="635" b="0"/>
            <wp:docPr id="1191289450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289450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1752" cy="132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AD2EB" w14:textId="77777777" w:rsidR="00EB7394" w:rsidRPr="00D279FF" w:rsidRDefault="00EB7394" w:rsidP="00BF6504">
      <w:pPr>
        <w:spacing w:after="0" w:line="240" w:lineRule="auto"/>
        <w:ind w:firstLine="1985"/>
        <w:rPr>
          <w:rFonts w:ascii="Courier New" w:hAnsi="Courier New" w:cs="Courier New"/>
          <w:sz w:val="24"/>
          <w:szCs w:val="24"/>
          <w:lang w:val="en-US"/>
        </w:rPr>
      </w:pPr>
    </w:p>
    <w:p w14:paraId="484EBE49" w14:textId="1A62D79A" w:rsidR="00CC1933" w:rsidRPr="00D279FF" w:rsidRDefault="007E7A0D" w:rsidP="004A2403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You will see the EXCEL file with a SPSS format, with a ‘Data View’ and another ‘Variable View’ window, in addition to the first 'Overview' window</w:t>
      </w:r>
      <w:r w:rsidR="00C7011B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on the bottom left part of the screen: </w:t>
      </w:r>
    </w:p>
    <w:p w14:paraId="4165C492" w14:textId="013263D3" w:rsidR="001C498E" w:rsidRPr="00D279FF" w:rsidRDefault="001C498E" w:rsidP="001C498E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68E664A1" wp14:editId="04D5761A">
            <wp:extent cx="4180620" cy="1337660"/>
            <wp:effectExtent l="0" t="0" r="0" b="0"/>
            <wp:docPr id="157797063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7063" name="Imagen 1" descr="Interfaz de usuario gráfica, Aplicación, 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4578" cy="136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34493" w14:textId="6942D904" w:rsidR="007E7A0D" w:rsidRPr="00D279FF" w:rsidRDefault="007E7A0D" w:rsidP="004A2403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7B5DF79B" w14:textId="77777777" w:rsidR="00CC1933" w:rsidRPr="00D279FF" w:rsidRDefault="00CC1933" w:rsidP="001C498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62290696" w14:textId="5FA036A2" w:rsidR="00971430" w:rsidRPr="00D279FF" w:rsidRDefault="00CC1933" w:rsidP="004A2403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150E16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2nd.-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971430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After that</w:t>
      </w:r>
      <w:r w:rsidR="004F1C39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,</w:t>
      </w:r>
      <w:r w:rsidR="00971430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you can sa</w:t>
      </w:r>
      <w:r w:rsidR="004F1C39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v</w:t>
      </w:r>
      <w:r w:rsidR="00971430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e the file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with SPSS format:</w:t>
      </w: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File &gt; Save </w:t>
      </w:r>
      <w:r w:rsidR="007E7A0D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&gt;...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:</w:t>
      </w: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</w:t>
      </w:r>
    </w:p>
    <w:p w14:paraId="5F1157CC" w14:textId="5F18143F" w:rsidR="00CC1933" w:rsidRPr="00D279FF" w:rsidRDefault="007E7A0D" w:rsidP="007E7A0D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noProof/>
          <w:sz w:val="24"/>
          <w:szCs w:val="24"/>
          <w:lang w:val="en-US"/>
        </w:rPr>
        <w:drawing>
          <wp:inline distT="0" distB="0" distL="0" distR="0" wp14:anchorId="53AB5409" wp14:editId="6EC3CC63">
            <wp:extent cx="1670831" cy="1346558"/>
            <wp:effectExtent l="0" t="0" r="5715" b="6350"/>
            <wp:docPr id="549030965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030965" name="Imagen 1" descr="Interfaz de usuario gráfica, Texto, Aplicación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7518" cy="135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    </w:t>
      </w:r>
      <w:r w:rsidR="00CC1933" w:rsidRPr="00D279FF">
        <w:rPr>
          <w:noProof/>
          <w:sz w:val="24"/>
          <w:szCs w:val="24"/>
          <w:lang w:val="en-US"/>
        </w:rPr>
        <w:drawing>
          <wp:inline distT="0" distB="0" distL="0" distR="0" wp14:anchorId="537DE393" wp14:editId="72E9ED51">
            <wp:extent cx="2494919" cy="1407939"/>
            <wp:effectExtent l="0" t="0" r="635" b="1905"/>
            <wp:docPr id="1589030735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030735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3185" cy="141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8BD3E" w14:textId="70D58C87" w:rsidR="00CC1933" w:rsidRPr="00D279FF" w:rsidRDefault="00CC1933" w:rsidP="00CC1933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en-US"/>
        </w:rPr>
      </w:pPr>
    </w:p>
    <w:p w14:paraId="05E2F448" w14:textId="77777777" w:rsidR="004A2403" w:rsidRPr="00D279FF" w:rsidRDefault="004A2403" w:rsidP="004A2403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6EC22B12" w14:textId="46E403FD" w:rsidR="004A2403" w:rsidRPr="00D279FF" w:rsidRDefault="00150E16" w:rsidP="004A24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</w:t>
      </w:r>
      <w:r w:rsidR="000B0EF1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script 1b. </w:t>
      </w:r>
      <w:r w:rsidR="004A2403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From </w:t>
      </w:r>
      <w:r w:rsidR="00CC1933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SPSS</w:t>
      </w:r>
      <w:r w:rsidR="004A2403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file to EXCEL</w:t>
      </w:r>
    </w:p>
    <w:p w14:paraId="20C3F274" w14:textId="4AC0843D" w:rsidR="004A2403" w:rsidRPr="00D279FF" w:rsidRDefault="00533F22" w:rsidP="004A634C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</w:t>
      </w:r>
      <w:r w:rsidR="004A2403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4A634C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Run the instruction:</w:t>
      </w:r>
    </w:p>
    <w:p w14:paraId="6CAED1DA" w14:textId="339E8F44" w:rsidR="004A634C" w:rsidRPr="00D279FF" w:rsidRDefault="004A634C" w:rsidP="004A634C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>SAVE TRANSLATE /TYPE=CSV /OUTFILE='C:</w:t>
      </w:r>
      <w:r w:rsidR="0091128A" w:rsidRPr="00D279FF">
        <w:rPr>
          <w:rFonts w:ascii="Courier New" w:hAnsi="Courier New" w:cs="Courier New"/>
          <w:sz w:val="24"/>
          <w:szCs w:val="24"/>
          <w:lang w:val="en-US"/>
        </w:rPr>
        <w:t>\[</w:t>
      </w:r>
      <w:r w:rsidR="0091128A" w:rsidRPr="00D279FF">
        <w:rPr>
          <w:rFonts w:ascii="Courier New" w:hAnsi="Courier New" w:cs="Courier New"/>
          <w:sz w:val="24"/>
          <w:szCs w:val="24"/>
          <w:highlight w:val="green"/>
          <w:lang w:val="en-US"/>
        </w:rPr>
        <w:t>Your file path</w:t>
      </w:r>
      <w:r w:rsidR="0091128A" w:rsidRPr="00D279FF">
        <w:rPr>
          <w:rFonts w:ascii="Courier New" w:hAnsi="Courier New" w:cs="Courier New"/>
          <w:sz w:val="24"/>
          <w:szCs w:val="24"/>
          <w:lang w:val="en-US"/>
        </w:rPr>
        <w:t>]\</w:t>
      </w:r>
      <w:r w:rsidRPr="00D279FF">
        <w:rPr>
          <w:rFonts w:ascii="Courier New" w:hAnsi="Courier New" w:cs="Courier New"/>
          <w:sz w:val="24"/>
          <w:szCs w:val="24"/>
          <w:lang w:val="en-US"/>
        </w:rPr>
        <w:t>P48.csv'.</w:t>
      </w:r>
    </w:p>
    <w:p w14:paraId="1199ACF2" w14:textId="77777777" w:rsidR="004A634C" w:rsidRPr="00D279FF" w:rsidRDefault="004A634C" w:rsidP="004A634C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6859F5CF" w14:textId="4DBE286D" w:rsidR="004A634C" w:rsidRPr="00D279FF" w:rsidRDefault="004A634C" w:rsidP="004A634C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We have saved as </w:t>
      </w:r>
      <w:r w:rsidR="00C7011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*.csv</w:t>
      </w:r>
      <w:r w:rsidR="00C7011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r w:rsidR="00150E16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50E16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file (defined by commas)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because the </w:t>
      </w:r>
      <w:r w:rsidR="00C7011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*xlcl</w:t>
      </w:r>
      <w:r w:rsidR="00C7011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format gives some </w:t>
      </w:r>
      <w:r w:rsidR="004F1C39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edition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problems, it is easy to sa</w:t>
      </w:r>
      <w:r w:rsidR="00150E16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v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e the </w:t>
      </w:r>
      <w:r w:rsidR="00C7011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P48.csv</w:t>
      </w:r>
      <w:r w:rsidR="00C7011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file to </w:t>
      </w:r>
      <w:r w:rsidR="00C7011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P48.xlcl</w:t>
      </w:r>
      <w:r w:rsidR="00C7011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file</w:t>
      </w:r>
      <w:r w:rsidR="00C7011B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.</w:t>
      </w:r>
    </w:p>
    <w:p w14:paraId="1838FE32" w14:textId="77777777" w:rsidR="004A2403" w:rsidRPr="00D279FF" w:rsidRDefault="004A2403" w:rsidP="004A2403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bookmarkEnd w:id="1"/>
    <w:p w14:paraId="00522715" w14:textId="33A75E41" w:rsidR="004A2403" w:rsidRPr="00D279FF" w:rsidRDefault="004A634C" w:rsidP="004A2403">
      <w:pPr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Or alternatively</w:t>
      </w:r>
      <w:r w:rsidR="004F1C39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, in Windows, having the file ‘P48.sav' opened:</w:t>
      </w:r>
      <w:r w:rsidR="004F1C39" w:rsidRPr="00D279FF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="004F1C39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File &gt; </w:t>
      </w:r>
      <w:r w:rsidR="007E7A0D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Save As</w:t>
      </w:r>
      <w:r w:rsidR="004F1C39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&gt;</w:t>
      </w:r>
      <w:r w:rsidR="005D781D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. . .</w:t>
      </w:r>
      <w:r w:rsidR="005D781D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</w:p>
    <w:p w14:paraId="749B8358" w14:textId="15803565" w:rsidR="005D781D" w:rsidRPr="00D279FF" w:rsidRDefault="00150E16" w:rsidP="005D781D">
      <w:pPr>
        <w:jc w:val="center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28D2E34" wp14:editId="268176A0">
                <wp:simplePos x="0" y="0"/>
                <wp:positionH relativeFrom="column">
                  <wp:posOffset>1384182</wp:posOffset>
                </wp:positionH>
                <wp:positionV relativeFrom="paragraph">
                  <wp:posOffset>1207254</wp:posOffset>
                </wp:positionV>
                <wp:extent cx="366480" cy="6840"/>
                <wp:effectExtent l="57150" t="76200" r="71755" b="88900"/>
                <wp:wrapNone/>
                <wp:docPr id="789478750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648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6645C5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2" o:spid="_x0000_s1026" type="#_x0000_t75" style="position:absolute;margin-left:107.6pt;margin-top:92.2pt;width:31.65pt;height: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">
                <v:imagedata r:id="rId13" o:title=""/>
              </v:shape>
            </w:pict>
          </mc:Fallback>
        </mc:AlternateContent>
      </w:r>
      <w:r w:rsidRPr="00D279FF">
        <w:rPr>
          <w:noProof/>
          <w:sz w:val="24"/>
          <w:szCs w:val="24"/>
          <w:lang w:val="en-US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D6E10ED" wp14:editId="1FA50DBA">
                <wp:simplePos x="0" y="0"/>
                <wp:positionH relativeFrom="column">
                  <wp:posOffset>1808262</wp:posOffset>
                </wp:positionH>
                <wp:positionV relativeFrom="paragraph">
                  <wp:posOffset>1201134</wp:posOffset>
                </wp:positionV>
                <wp:extent cx="845280" cy="26640"/>
                <wp:effectExtent l="57150" t="76200" r="69215" b="88265"/>
                <wp:wrapNone/>
                <wp:docPr id="181675434" name="Entrada de lápiz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84528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69AD84" id="Entrada de lápiz 1" o:spid="_x0000_s1026" type="#_x0000_t75" style="position:absolute;margin-left:141pt;margin-top:91.8pt;width:69.35pt;height: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">
                <v:imagedata r:id="rId15" o:title=""/>
              </v:shape>
            </w:pict>
          </mc:Fallback>
        </mc:AlternateContent>
      </w:r>
      <w:r w:rsidR="005D781D" w:rsidRPr="00D279FF">
        <w:rPr>
          <w:noProof/>
          <w:sz w:val="24"/>
          <w:szCs w:val="24"/>
          <w:lang w:val="en-US"/>
        </w:rPr>
        <w:drawing>
          <wp:inline distT="0" distB="0" distL="0" distR="0" wp14:anchorId="2F0C65A3" wp14:editId="300940D3">
            <wp:extent cx="2603921" cy="1725434"/>
            <wp:effectExtent l="0" t="0" r="6350" b="8255"/>
            <wp:docPr id="355423186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423186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15438" cy="17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9736A" w14:textId="77777777" w:rsidR="00533F22" w:rsidRPr="00D279FF" w:rsidRDefault="00533F22" w:rsidP="005D781D">
      <w:pPr>
        <w:jc w:val="center"/>
        <w:rPr>
          <w:rFonts w:ascii="Courier New" w:hAnsi="Courier New" w:cs="Courier New"/>
          <w:sz w:val="24"/>
          <w:szCs w:val="24"/>
          <w:lang w:val="en-US"/>
        </w:rPr>
      </w:pPr>
    </w:p>
    <w:p w14:paraId="1EFCD5D4" w14:textId="77777777" w:rsidR="00407E25" w:rsidRPr="00D279FF" w:rsidRDefault="00407E2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A8A6D49" w14:textId="75E9A21B" w:rsidR="004A2403" w:rsidRPr="00D279FF" w:rsidRDefault="00150E16" w:rsidP="004A240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SPSS  </w:t>
      </w:r>
      <w:r w:rsidR="004A2403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Script 2. Figures 1 and 2 </w:t>
      </w:r>
    </w:p>
    <w:p w14:paraId="58D99A58" w14:textId="610CB1F0" w:rsidR="00EB5FE2" w:rsidRPr="00D279FF" w:rsidRDefault="00150E16" w:rsidP="00EB5FE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</w:t>
      </w:r>
      <w:r w:rsidR="004A2403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Script 2a. Figure 1, ‘spaghetti’ line</w:t>
      </w:r>
    </w:p>
    <w:p w14:paraId="735477F2" w14:textId="00DD5FE2" w:rsidR="004A2403" w:rsidRPr="00D279FF" w:rsidRDefault="00533F22" w:rsidP="00533F22">
      <w:pPr>
        <w:spacing w:after="0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</w:t>
      </w:r>
      <w:r w:rsidR="004A2403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150E16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1st.-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The basic syntax is:</w:t>
      </w:r>
    </w:p>
    <w:p w14:paraId="40BEC744" w14:textId="77777777" w:rsidR="00533F22" w:rsidRPr="00D279FF" w:rsidRDefault="00533F22" w:rsidP="00533F22">
      <w:pPr>
        <w:spacing w:after="0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>GRAPH</w:t>
      </w:r>
    </w:p>
    <w:p w14:paraId="0799E545" w14:textId="71EF49DA" w:rsidR="00533F22" w:rsidRPr="00D279FF" w:rsidRDefault="00533F22" w:rsidP="00533F22">
      <w:pPr>
        <w:spacing w:after="0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/LINE(SIMPLE)=VALUE(P48) BY ID_Day.</w:t>
      </w:r>
    </w:p>
    <w:p w14:paraId="061187E4" w14:textId="2AA466A7" w:rsidR="00533F22" w:rsidRPr="00D279FF" w:rsidRDefault="00533F22" w:rsidP="00EB5FE2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711A9E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2nd.-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After this, it is necessary to modify the figure using windows options</w:t>
      </w:r>
    </w:p>
    <w:p w14:paraId="086886BA" w14:textId="77777777" w:rsidR="00711A9E" w:rsidRPr="00D279FF" w:rsidRDefault="00711A9E" w:rsidP="00EB5F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C24B9CF" w14:textId="77777777" w:rsidR="00711A9E" w:rsidRPr="00D279FF" w:rsidRDefault="00150E16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</w:t>
      </w:r>
      <w:r w:rsidR="004A2403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Script 2b. Figure 2, Mean±1.96 SD of smoked cigarettes by each day of the week </w:t>
      </w:r>
    </w:p>
    <w:p w14:paraId="31F44762" w14:textId="5677985A" w:rsidR="004A2403" w:rsidRPr="00D279FF" w:rsidRDefault="00533F22" w:rsidP="00711A9E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</w:t>
      </w:r>
      <w:r w:rsidR="004A2403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150E16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1st.-</w:t>
      </w:r>
      <w:r w:rsidR="00711A9E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</w:p>
    <w:p w14:paraId="5B8424C4" w14:textId="77777777" w:rsidR="00711A9E" w:rsidRPr="00D279FF" w:rsidRDefault="00711A9E" w:rsidP="00711A9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>GRAPH</w:t>
      </w:r>
    </w:p>
    <w:p w14:paraId="742788D8" w14:textId="7783616B" w:rsidR="00711A9E" w:rsidRPr="00D279FF" w:rsidRDefault="00711A9E" w:rsidP="00711A9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/ERRORBAR(STDDEV 1.96)=P48 BY Week_Day.</w:t>
      </w:r>
    </w:p>
    <w:p w14:paraId="6E50FF22" w14:textId="1D45C31C" w:rsidR="00711A9E" w:rsidRPr="00D279FF" w:rsidRDefault="00711A9E" w:rsidP="00711A9E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2nd.- After this, it is necessary to modify the figure using </w:t>
      </w:r>
      <w:r w:rsidR="00EB7394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some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windows options</w:t>
      </w:r>
    </w:p>
    <w:p w14:paraId="0A3DD2E4" w14:textId="77777777" w:rsidR="00711A9E" w:rsidRPr="00D279FF" w:rsidRDefault="00711A9E" w:rsidP="00711A9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553BEF26" w14:textId="77777777" w:rsidR="000B0EF1" w:rsidRPr="00D279FF" w:rsidRDefault="000B0EF1" w:rsidP="00B6252C">
      <w:pPr>
        <w:rPr>
          <w:b/>
          <w:bCs/>
          <w:sz w:val="24"/>
          <w:szCs w:val="24"/>
          <w:lang w:val="en-US"/>
        </w:rPr>
      </w:pPr>
      <w:bookmarkStart w:id="2" w:name="_Hlk156500400"/>
    </w:p>
    <w:p w14:paraId="1066DFCB" w14:textId="77777777" w:rsidR="00711A9E" w:rsidRPr="00D279FF" w:rsidRDefault="00711A9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FC2DEDB" w14:textId="556EA2C2" w:rsidR="00092719" w:rsidRPr="00D279FF" w:rsidRDefault="00150E16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SPSS  </w:t>
      </w:r>
      <w:r w:rsidR="003E3407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script </w:t>
      </w:r>
      <w:r w:rsidR="00B57A3C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3E3407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bookmarkEnd w:id="2"/>
      <w:r w:rsidR="003E3407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ACF and PACF figures</w:t>
      </w:r>
      <w:r w:rsidR="007C20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P48 raw data</w:t>
      </w:r>
    </w:p>
    <w:p w14:paraId="72819A10" w14:textId="77777777" w:rsidR="006364E0" w:rsidRPr="00D279FF" w:rsidRDefault="00B54E6B" w:rsidP="00B54E6B">
      <w:pPr>
        <w:spacing w:after="0" w:line="240" w:lineRule="auto"/>
        <w:rPr>
          <w:rFonts w:ascii="Courier New" w:hAnsi="Courier New" w:cs="Courier New"/>
          <w:b/>
          <w:bCs/>
          <w:color w:val="333F50"/>
          <w:sz w:val="24"/>
          <w:szCs w:val="24"/>
          <w:lang w:val="en-US"/>
        </w:rPr>
      </w:pPr>
      <w:bookmarkStart w:id="3" w:name="_Hlk157192374"/>
      <w:r w:rsidRPr="00D279FF">
        <w:rPr>
          <w:rFonts w:ascii="Courier New" w:hAnsi="Courier New" w:cs="Courier New"/>
          <w:b/>
          <w:bCs/>
          <w:color w:val="333F50"/>
          <w:sz w:val="24"/>
          <w:szCs w:val="24"/>
          <w:lang w:val="en-US"/>
        </w:rPr>
        <w:t xml:space="preserve">/*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1st.- </w:t>
      </w:r>
      <w:r w:rsidRPr="00D279FF">
        <w:rPr>
          <w:rFonts w:ascii="Courier New" w:hAnsi="Courier New" w:cs="Courier New"/>
          <w:b/>
          <w:bCs/>
          <w:color w:val="333F50"/>
          <w:sz w:val="24"/>
          <w:szCs w:val="24"/>
          <w:lang w:val="en-US"/>
        </w:rPr>
        <w:t xml:space="preserve">Check that you have in your SPSS package the module “Forecasting”, for that, navigate in your SPSS: </w:t>
      </w:r>
    </w:p>
    <w:p w14:paraId="12319A69" w14:textId="0441FC88" w:rsidR="00B54E6B" w:rsidRPr="00D279FF" w:rsidRDefault="00B54E6B" w:rsidP="00B54E6B">
      <w:pPr>
        <w:spacing w:after="0" w:line="240" w:lineRule="auto"/>
        <w:rPr>
          <w:rFonts w:ascii="Courier New" w:hAnsi="Courier New" w:cs="Courier New"/>
          <w:b/>
          <w:bCs/>
          <w:color w:val="333F50"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color w:val="333F50"/>
          <w:sz w:val="24"/>
          <w:szCs w:val="24"/>
          <w:lang w:val="en-US"/>
        </w:rPr>
        <w:t>&gt; Analyze &gt; Forecasting &gt; Autocorrelation:</w:t>
      </w:r>
    </w:p>
    <w:p w14:paraId="13FD7687" w14:textId="77777777" w:rsidR="00B54E6B" w:rsidRPr="00D279FF" w:rsidRDefault="00B54E6B" w:rsidP="00B54E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DB8DE59" wp14:editId="3836FD36">
            <wp:extent cx="1725750" cy="2311272"/>
            <wp:effectExtent l="0" t="0" r="8255" b="0"/>
            <wp:docPr id="1882870121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70121" name="Imagen 1" descr="Interfaz de usuario gráfica, Aplicación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35604" cy="232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50BB9" w14:textId="21EB5D22" w:rsidR="008D2E08" w:rsidRPr="00D279FF" w:rsidRDefault="00533F22" w:rsidP="00711A9E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</w:t>
      </w:r>
      <w:r w:rsidR="008D2E08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F86620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2nd.- </w:t>
      </w:r>
      <w:r w:rsidR="00711A9E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Run the syntax:</w:t>
      </w:r>
    </w:p>
    <w:p w14:paraId="637E0945" w14:textId="77777777" w:rsidR="00711A9E" w:rsidRPr="00D279FF" w:rsidRDefault="00711A9E" w:rsidP="00711A9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bookmarkStart w:id="4" w:name="_Hlk172042301"/>
      <w:r w:rsidRPr="00D279FF">
        <w:rPr>
          <w:rFonts w:ascii="Courier New" w:hAnsi="Courier New" w:cs="Courier New"/>
          <w:sz w:val="24"/>
          <w:szCs w:val="24"/>
          <w:lang w:val="en-US"/>
        </w:rPr>
        <w:t>ACF VARIABLES=P48</w:t>
      </w:r>
    </w:p>
    <w:p w14:paraId="75368929" w14:textId="25F985CC" w:rsidR="00711A9E" w:rsidRPr="00D279FF" w:rsidRDefault="00711A9E" w:rsidP="00711A9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/NOLOG</w:t>
      </w:r>
      <w:r w:rsidR="00A41D9A" w:rsidRPr="00D279FF">
        <w:rPr>
          <w:rFonts w:ascii="Courier New" w:hAnsi="Courier New" w:cs="Courier New"/>
          <w:sz w:val="24"/>
          <w:szCs w:val="24"/>
          <w:lang w:val="en-US"/>
        </w:rPr>
        <w:t xml:space="preserve">          </w:t>
      </w:r>
      <w:r w:rsidR="00EB7394" w:rsidRPr="00D279FF">
        <w:rPr>
          <w:rFonts w:ascii="Courier New" w:hAnsi="Courier New" w:cs="Courier New"/>
          <w:sz w:val="24"/>
          <w:szCs w:val="24"/>
          <w:lang w:val="en-US"/>
        </w:rPr>
        <w:t xml:space="preserve">     </w:t>
      </w:r>
      <w:r w:rsidR="00A41D9A" w:rsidRPr="00D279FF">
        <w:rPr>
          <w:rFonts w:ascii="Courier New" w:hAnsi="Courier New" w:cs="Courier New"/>
          <w:sz w:val="24"/>
          <w:szCs w:val="24"/>
          <w:lang w:val="en-US"/>
        </w:rPr>
        <w:t xml:space="preserve">/* </w:t>
      </w:r>
      <w:r w:rsidR="00584D8A"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Indicates </w:t>
      </w:r>
      <w:r w:rsidR="00A41D9A" w:rsidRPr="00D279FF">
        <w:rPr>
          <w:rFonts w:ascii="Times New Roman" w:hAnsi="Times New Roman" w:cs="Times New Roman"/>
          <w:sz w:val="24"/>
          <w:szCs w:val="24"/>
          <w:lang w:val="en-US"/>
        </w:rPr>
        <w:t>that the data are not transformed</w:t>
      </w:r>
    </w:p>
    <w:p w14:paraId="4838D5B7" w14:textId="0B92773C" w:rsidR="00711A9E" w:rsidRPr="00D279FF" w:rsidRDefault="00711A9E" w:rsidP="00711A9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/MXAUTO 21       </w:t>
      </w:r>
      <w:bookmarkStart w:id="5" w:name="_Hlk159185253"/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/* </w:t>
      </w:r>
      <w:bookmarkEnd w:id="5"/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We recommend </w:t>
      </w:r>
      <w:r w:rsidR="00EB7394" w:rsidRPr="00D279FF">
        <w:rPr>
          <w:rFonts w:ascii="Times New Roman" w:hAnsi="Times New Roman" w:cs="Times New Roman"/>
          <w:sz w:val="24"/>
          <w:szCs w:val="24"/>
          <w:lang w:val="en-US"/>
        </w:rPr>
        <w:t>at least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>3 seasons (3*7 = 21 lags, or days)</w:t>
      </w:r>
    </w:p>
    <w:p w14:paraId="476BB601" w14:textId="30548237" w:rsidR="00711A9E" w:rsidRPr="00D279FF" w:rsidRDefault="00711A9E" w:rsidP="00711A9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/SERROR=IND</w:t>
      </w:r>
      <w:r w:rsidR="00A41D9A" w:rsidRPr="00D279FF">
        <w:rPr>
          <w:rFonts w:ascii="Courier New" w:hAnsi="Courier New" w:cs="Courier New"/>
          <w:sz w:val="24"/>
          <w:szCs w:val="24"/>
          <w:lang w:val="en-US"/>
        </w:rPr>
        <w:tab/>
      </w:r>
      <w:r w:rsidR="00A41D9A" w:rsidRPr="00D279FF">
        <w:rPr>
          <w:rFonts w:ascii="Courier New" w:hAnsi="Courier New" w:cs="Courier New"/>
          <w:sz w:val="24"/>
          <w:szCs w:val="24"/>
          <w:lang w:val="en-US"/>
        </w:rPr>
        <w:tab/>
      </w:r>
      <w:r w:rsidR="00EB7394" w:rsidRPr="00D279FF">
        <w:rPr>
          <w:rFonts w:ascii="Courier New" w:hAnsi="Courier New" w:cs="Courier New"/>
          <w:sz w:val="24"/>
          <w:szCs w:val="24"/>
          <w:lang w:val="en-US"/>
        </w:rPr>
        <w:t xml:space="preserve">       </w:t>
      </w:r>
      <w:r w:rsidR="00A41D9A" w:rsidRPr="00D279FF">
        <w:rPr>
          <w:rFonts w:ascii="Times New Roman" w:hAnsi="Times New Roman" w:cs="Times New Roman"/>
          <w:sz w:val="24"/>
          <w:szCs w:val="24"/>
          <w:lang w:val="en-US"/>
        </w:rPr>
        <w:t>/* It calculates the standard error.</w:t>
      </w:r>
    </w:p>
    <w:p w14:paraId="17E3B24D" w14:textId="0A322D1E" w:rsidR="00711A9E" w:rsidRPr="00D279FF" w:rsidRDefault="00711A9E" w:rsidP="00711A9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/PACF.</w:t>
      </w:r>
    </w:p>
    <w:bookmarkEnd w:id="3"/>
    <w:bookmarkEnd w:id="4"/>
    <w:p w14:paraId="2E32543C" w14:textId="70742DA0" w:rsidR="00D471A6" w:rsidRPr="00D279FF" w:rsidRDefault="00711A9E" w:rsidP="00711A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F86620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3th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.- </w:t>
      </w:r>
      <w:r w:rsidR="00977D47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By default, SPSS does the ACF and PACF figures, and print the respective values, from 1 to 21, because we wrote</w:t>
      </w:r>
      <w:r w:rsidR="00977D47"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977D47" w:rsidRPr="00D279FF">
        <w:rPr>
          <w:rFonts w:ascii="Courier New" w:hAnsi="Courier New" w:cs="Courier New"/>
          <w:sz w:val="24"/>
          <w:szCs w:val="24"/>
          <w:lang w:val="en-US"/>
        </w:rPr>
        <w:t>/MXAUTO 21</w:t>
      </w:r>
      <w:r w:rsidR="00977D47" w:rsidRPr="00D279FF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6364E0" w:rsidRPr="00D279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6215374" w14:textId="76FAE3EA" w:rsidR="00977D47" w:rsidRPr="00D279FF" w:rsidRDefault="00977D47" w:rsidP="00711A9E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2A684E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4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th.- By default, SPSS calculates the Ljung-Box values</w:t>
      </w:r>
    </w:p>
    <w:p w14:paraId="21EB8F5F" w14:textId="77777777" w:rsidR="003E3407" w:rsidRPr="00D279FF" w:rsidRDefault="003E3407" w:rsidP="003E3407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27CAA2FF" w14:textId="77777777" w:rsidR="003B415F" w:rsidRPr="00D279FF" w:rsidRDefault="003B415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8BD0134" w14:textId="387F704C" w:rsidR="003E3407" w:rsidRPr="00D279FF" w:rsidRDefault="00150E16" w:rsidP="003E340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6" w:name="_Hlk161950846"/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SPSS  </w:t>
      </w:r>
      <w:r w:rsidR="00217E39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Script </w:t>
      </w:r>
      <w:r w:rsidR="00B57A3C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217E39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. Ljung-Box and Augmented Dickey-Fuller tests</w:t>
      </w:r>
    </w:p>
    <w:bookmarkEnd w:id="6"/>
    <w:p w14:paraId="25367CC5" w14:textId="0A608CFE" w:rsidR="00217E39" w:rsidRPr="00D279FF" w:rsidRDefault="00150E16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</w:t>
      </w:r>
      <w:r w:rsidR="00B57A3C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Script 4a. </w:t>
      </w:r>
      <w:r w:rsidR="00E76888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Ljung-Box test</w:t>
      </w:r>
    </w:p>
    <w:p w14:paraId="6C7B19E7" w14:textId="1A848EB3" w:rsidR="00B6252C" w:rsidRPr="00D279FF" w:rsidRDefault="00EB7394" w:rsidP="003E3407">
      <w:pPr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By default, the Ljung-Box test is calculated with the ACF and PACF syntax, SPSS Script 3.</w:t>
      </w:r>
    </w:p>
    <w:p w14:paraId="3CD439DD" w14:textId="66B65A6B" w:rsidR="00E76888" w:rsidRPr="00D279FF" w:rsidRDefault="00150E16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</w:t>
      </w:r>
      <w:r w:rsidR="00B57A3C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Script 4b. </w:t>
      </w:r>
      <w:r w:rsidR="00E76888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Augmented Dickey-Fuller tests</w:t>
      </w:r>
    </w:p>
    <w:p w14:paraId="0D39BC65" w14:textId="5028D020" w:rsidR="00FC4C8E" w:rsidRPr="00D279FF" w:rsidRDefault="00FC4C8E" w:rsidP="00B27E4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/* Note.-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We do not have the </w:t>
      </w:r>
      <w:bookmarkStart w:id="7" w:name="_Hlk172048460"/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SPSS </w:t>
      </w:r>
      <w:r w:rsidR="006364E0" w:rsidRPr="00D279FF">
        <w:rPr>
          <w:rFonts w:ascii="Times New Roman" w:hAnsi="Times New Roman" w:cs="Times New Roman"/>
          <w:b/>
          <w:bCs/>
          <w:color w:val="333F50"/>
          <w:lang w:val="en-US"/>
        </w:rPr>
        <w:t>“Modeler”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module</w:t>
      </w:r>
      <w:bookmarkEnd w:id="7"/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, but instructions for performing the ADF test are given below:</w:t>
      </w:r>
    </w:p>
    <w:p w14:paraId="7698F7E7" w14:textId="4C705A01" w:rsidR="00B27E4F" w:rsidRPr="00D279FF" w:rsidRDefault="00B27E4F" w:rsidP="00B27E4F">
      <w:pPr>
        <w:spacing w:after="0" w:line="240" w:lineRule="auto"/>
        <w:rPr>
          <w:rFonts w:ascii="Courier New" w:hAnsi="Courier New" w:cs="Courier New"/>
          <w:b/>
          <w:bCs/>
          <w:color w:val="333F50"/>
          <w:lang w:val="en-US"/>
        </w:rPr>
      </w:pPr>
      <w:r w:rsidRPr="00D279FF">
        <w:rPr>
          <w:rFonts w:ascii="Courier New" w:hAnsi="Courier New" w:cs="Courier New"/>
          <w:b/>
          <w:bCs/>
          <w:color w:val="333F50"/>
          <w:lang w:val="en-US"/>
        </w:rPr>
        <w:t xml:space="preserve">/*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1st.- </w:t>
      </w:r>
      <w:r w:rsidRPr="00D279FF">
        <w:rPr>
          <w:rFonts w:ascii="Courier New" w:hAnsi="Courier New" w:cs="Courier New"/>
          <w:b/>
          <w:bCs/>
          <w:color w:val="333F50"/>
          <w:lang w:val="en-US"/>
        </w:rPr>
        <w:t>Check that you have in your SPSS package the module</w:t>
      </w:r>
      <w:r w:rsidRPr="00D279FF">
        <w:rPr>
          <w:rFonts w:ascii="Times New Roman" w:hAnsi="Times New Roman" w:cs="Times New Roman"/>
          <w:b/>
          <w:bCs/>
          <w:color w:val="333F50"/>
          <w:lang w:val="en-US"/>
        </w:rPr>
        <w:t xml:space="preserve"> “Modeler”,</w:t>
      </w:r>
      <w:r w:rsidRPr="00D279FF">
        <w:rPr>
          <w:rFonts w:ascii="Times New Roman" w:hAnsi="Times New Roman" w:cs="Times New Roman"/>
          <w:color w:val="333F50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color w:val="333F50"/>
          <w:lang w:val="en-US"/>
        </w:rPr>
        <w:t>for that</w:t>
      </w:r>
      <w:r w:rsidRPr="00D279FF">
        <w:rPr>
          <w:rFonts w:ascii="Times New Roman" w:hAnsi="Times New Roman" w:cs="Times New Roman"/>
          <w:b/>
          <w:bCs/>
          <w:color w:val="333F50"/>
          <w:lang w:val="en-US"/>
        </w:rPr>
        <w:t>: &gt; Analyze &gt; Forecasting &gt; Stationarity and Cointegration Tests:</w:t>
      </w:r>
    </w:p>
    <w:p w14:paraId="656B518D" w14:textId="77777777" w:rsidR="00B27E4F" w:rsidRPr="00D279FF" w:rsidRDefault="00B27E4F" w:rsidP="00B27E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F4861FF" wp14:editId="26E46082">
            <wp:extent cx="2230351" cy="2402911"/>
            <wp:effectExtent l="0" t="0" r="0" b="0"/>
            <wp:docPr id="124218985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362662" name="Imagen 1" descr="Tabla&#10;&#10;Descripción generada automáticament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43518" cy="241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4BB0F" w14:textId="77777777" w:rsidR="00FC4C8E" w:rsidRPr="00D279FF" w:rsidRDefault="00FC4C8E" w:rsidP="00B27E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15F048" w14:textId="77777777" w:rsidR="00B27E4F" w:rsidRPr="00D279FF" w:rsidRDefault="00B27E4F" w:rsidP="00B27E4F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2nd.- Run the syntax:</w:t>
      </w:r>
    </w:p>
    <w:p w14:paraId="4BB6DDDB" w14:textId="0C0A1C81" w:rsidR="00DB610F" w:rsidRPr="00D279FF" w:rsidRDefault="00B27E4F" w:rsidP="00EB5FE2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>STATS TSTESTS VARIABLE = P48</w:t>
      </w:r>
    </w:p>
    <w:p w14:paraId="66C0392D" w14:textId="6C0CA1E3" w:rsidR="00EC573B" w:rsidRPr="00D279FF" w:rsidRDefault="00B27E4F" w:rsidP="00EB5FE2">
      <w:pPr>
        <w:spacing w:after="0" w:line="240" w:lineRule="auto"/>
        <w:rPr>
          <w:rFonts w:ascii="Courier New" w:hAnsi="Courier New" w:cs="Courier New"/>
          <w:b/>
          <w:bCs/>
          <w:vertAlign w:val="superscript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/ADF ALTHYPOT = STATIONARY LAGORDER = </w:t>
      </w:r>
      <w:r w:rsidR="00EC573B" w:rsidRPr="00D279FF">
        <w:rPr>
          <w:rFonts w:ascii="Courier New" w:hAnsi="Courier New" w:cs="Courier New"/>
          <w:lang w:val="en-US"/>
        </w:rPr>
        <w:t xml:space="preserve">7.     </w:t>
      </w:r>
      <w:r w:rsidR="005C244E" w:rsidRPr="00D279FF">
        <w:rPr>
          <w:rFonts w:ascii="Courier New" w:hAnsi="Courier New" w:cs="Courier New"/>
          <w:b/>
          <w:bCs/>
          <w:lang w:val="en-US"/>
        </w:rPr>
        <w:t xml:space="preserve">/* </w:t>
      </w:r>
      <w:r w:rsidR="005C244E" w:rsidRPr="00D279FF">
        <w:rPr>
          <w:rFonts w:ascii="Courier New" w:hAnsi="Courier New" w:cs="Courier New"/>
          <w:b/>
          <w:bCs/>
          <w:vertAlign w:val="superscript"/>
          <w:lang w:val="en-US"/>
        </w:rPr>
        <w:t>1</w:t>
      </w:r>
    </w:p>
    <w:p w14:paraId="7D4D1C59" w14:textId="77777777" w:rsidR="00EC573B" w:rsidRPr="00D279FF" w:rsidRDefault="00EC573B" w:rsidP="00EB5FE2">
      <w:pPr>
        <w:spacing w:after="0" w:line="240" w:lineRule="auto"/>
        <w:rPr>
          <w:rFonts w:ascii="Courier New" w:hAnsi="Courier New" w:cs="Courier New"/>
          <w:lang w:val="en-US"/>
        </w:rPr>
      </w:pPr>
    </w:p>
    <w:p w14:paraId="086E5DEA" w14:textId="62428131" w:rsidR="00B27E4F" w:rsidRPr="00D279FF" w:rsidRDefault="00EC573B" w:rsidP="00EB5FE2">
      <w:pPr>
        <w:spacing w:after="0" w:line="240" w:lineRule="auto"/>
        <w:rPr>
          <w:rFonts w:ascii="Courier New" w:hAnsi="Courier New" w:cs="Courier New"/>
          <w:b/>
          <w:bCs/>
          <w:vertAlign w:val="superscript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</w:t>
      </w:r>
      <w:r w:rsidR="005C244E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5C244E" w:rsidRPr="00D279FF">
        <w:rPr>
          <w:rFonts w:ascii="Courier New" w:hAnsi="Courier New" w:cs="Courier New"/>
          <w:b/>
          <w:bCs/>
          <w:vertAlign w:val="superscript"/>
          <w:lang w:val="en-US"/>
        </w:rPr>
        <w:t>1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B54E6B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The</w:t>
      </w:r>
      <w:r w:rsidR="00B54E6B"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922" w:rsidRPr="00D279FF">
        <w:rPr>
          <w:rFonts w:ascii="Courier New" w:hAnsi="Courier New" w:cs="Courier New"/>
          <w:sz w:val="24"/>
          <w:szCs w:val="24"/>
          <w:lang w:val="en-US"/>
        </w:rPr>
        <w:t>‘LAGORDER = 7’</w:t>
      </w:r>
      <w:r w:rsidR="00226922"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6922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is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8D0C8B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the time series</w:t>
      </w:r>
      <w:r w:rsidR="00226922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seasonality</w:t>
      </w:r>
      <w:r w:rsidR="00E35F04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, 7 days</w:t>
      </w:r>
      <w:r w:rsidR="00226922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.</w:t>
      </w:r>
    </w:p>
    <w:p w14:paraId="00485921" w14:textId="77777777" w:rsidR="00DB610F" w:rsidRPr="00D279FF" w:rsidRDefault="00DB610F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D5DEC5A" w14:textId="77777777" w:rsidR="00B27E4F" w:rsidRPr="00D279FF" w:rsidRDefault="00B27E4F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153E99" w14:textId="124583BC" w:rsidR="00B27E4F" w:rsidRPr="00D279FF" w:rsidRDefault="00B27E4F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859A95" w14:textId="77777777" w:rsidR="003F7B4E" w:rsidRPr="00D279FF" w:rsidRDefault="003F7B4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7C99D37E" w14:textId="735D0684" w:rsidR="00D53EBF" w:rsidRPr="00D279FF" w:rsidRDefault="00D53EBF" w:rsidP="00D53EB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SPSS Script 5. Scatterplots, Figure 4 </w:t>
      </w:r>
    </w:p>
    <w:p w14:paraId="22479429" w14:textId="0054A88D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b/>
          <w:bCs/>
          <w:color w:val="333F50"/>
          <w:lang w:val="en-US"/>
        </w:rPr>
        <w:t xml:space="preserve">/*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1st.- </w:t>
      </w:r>
      <w:r w:rsidRPr="00D279FF">
        <w:rPr>
          <w:rFonts w:ascii="Courier New" w:hAnsi="Courier New" w:cs="Courier New"/>
          <w:b/>
          <w:bCs/>
          <w:lang w:val="en-US"/>
        </w:rPr>
        <w:t>Generate lagged variables:</w:t>
      </w:r>
    </w:p>
    <w:p w14:paraId="627EEAC6" w14:textId="1F412C27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>CREATE</w:t>
      </w:r>
    </w:p>
    <w:p w14:paraId="3A018C0A" w14:textId="77777777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/P48_1=LAG(P48 1)/P48_7=LAG(P48 7)/P48_14=LAG(P48 14).</w:t>
      </w:r>
    </w:p>
    <w:p w14:paraId="68663ADD" w14:textId="77777777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</w:p>
    <w:p w14:paraId="19F56F77" w14:textId="2B6BB182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b/>
          <w:bCs/>
          <w:color w:val="333F50"/>
          <w:lang w:val="en-US"/>
        </w:rPr>
        <w:t xml:space="preserve">/*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2nd.- Draw scatterplots</w:t>
      </w:r>
    </w:p>
    <w:p w14:paraId="34ED2B52" w14:textId="7F1D1682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>GRAPH</w:t>
      </w:r>
    </w:p>
    <w:p w14:paraId="09A3A602" w14:textId="5F12B163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/SCATTERPLOT(BIVAR)=P48_1 WITH P48  </w:t>
      </w:r>
      <w:r w:rsidRPr="00D279FF">
        <w:rPr>
          <w:rFonts w:ascii="Courier New" w:hAnsi="Courier New" w:cs="Courier New"/>
          <w:b/>
          <w:bCs/>
          <w:color w:val="333F50"/>
          <w:lang w:val="en-US"/>
        </w:rPr>
        <w:t xml:space="preserve">/* IV: </w:t>
      </w:r>
      <w:r w:rsidRPr="00D279FF">
        <w:rPr>
          <w:rFonts w:ascii="Courier New" w:hAnsi="Courier New" w:cs="Courier New"/>
          <w:lang w:val="en-US"/>
        </w:rPr>
        <w:t xml:space="preserve">P48_1; </w:t>
      </w:r>
      <w:r w:rsidRPr="00D279FF">
        <w:rPr>
          <w:rFonts w:ascii="Courier New" w:hAnsi="Courier New" w:cs="Courier New"/>
          <w:b/>
          <w:bCs/>
          <w:color w:val="333F50"/>
          <w:lang w:val="en-US"/>
        </w:rPr>
        <w:t xml:space="preserve">DV: </w:t>
      </w:r>
      <w:r w:rsidRPr="00D279FF">
        <w:rPr>
          <w:rFonts w:ascii="Courier New" w:hAnsi="Courier New" w:cs="Courier New"/>
          <w:lang w:val="en-US"/>
        </w:rPr>
        <w:t>P48</w:t>
      </w:r>
    </w:p>
    <w:p w14:paraId="66245D90" w14:textId="77777777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/MISSING=LISTWISE.</w:t>
      </w:r>
    </w:p>
    <w:p w14:paraId="1C26380E" w14:textId="77777777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</w:p>
    <w:p w14:paraId="0141234B" w14:textId="77777777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>GRAPH</w:t>
      </w:r>
    </w:p>
    <w:p w14:paraId="3AF39C2F" w14:textId="77777777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/SCATTERPLOT(BIVAR)=P48_7 WITH P48</w:t>
      </w:r>
    </w:p>
    <w:p w14:paraId="2EBB89CC" w14:textId="77777777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/MISSING=LISTWISE.</w:t>
      </w:r>
    </w:p>
    <w:p w14:paraId="6BA22A6D" w14:textId="77777777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</w:p>
    <w:p w14:paraId="47429733" w14:textId="77777777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>GRAPH</w:t>
      </w:r>
    </w:p>
    <w:p w14:paraId="60AF6641" w14:textId="77777777" w:rsidR="00A30EB9" w:rsidRPr="00D279FF" w:rsidRDefault="00A30EB9" w:rsidP="00A30EB9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/SCATTERPLOT(BIVAR)=P48_14 WITH P48</w:t>
      </w:r>
    </w:p>
    <w:p w14:paraId="6FEAECD3" w14:textId="4D9CFE8C" w:rsidR="00D53EBF" w:rsidRPr="00D279FF" w:rsidRDefault="00A30EB9" w:rsidP="00A30EB9">
      <w:pPr>
        <w:spacing w:after="0" w:line="240" w:lineRule="auto"/>
        <w:rPr>
          <w:rFonts w:ascii="Courier New" w:hAnsi="Courier New" w:cs="Courier New"/>
          <w:b/>
          <w:bCs/>
          <w:vertAlign w:val="superscript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/MISSING=LISTWISE.</w:t>
      </w:r>
      <w:r w:rsidR="00616784" w:rsidRPr="00D279FF">
        <w:rPr>
          <w:rFonts w:ascii="Courier New" w:hAnsi="Courier New" w:cs="Courier New"/>
          <w:lang w:val="en-US"/>
        </w:rPr>
        <w:t xml:space="preserve">                </w:t>
      </w:r>
      <w:r w:rsidR="00571687" w:rsidRPr="00D279FF">
        <w:rPr>
          <w:rFonts w:ascii="Courier New" w:hAnsi="Courier New" w:cs="Courier New"/>
          <w:lang w:val="en-US"/>
        </w:rPr>
        <w:t xml:space="preserve">   </w:t>
      </w:r>
      <w:r w:rsidR="00616784" w:rsidRPr="00D279FF">
        <w:rPr>
          <w:rFonts w:ascii="Courier New" w:hAnsi="Courier New" w:cs="Courier New"/>
          <w:b/>
          <w:bCs/>
          <w:lang w:val="en-US"/>
        </w:rPr>
        <w:t xml:space="preserve">/* </w:t>
      </w:r>
      <w:r w:rsidR="00616784" w:rsidRPr="00D279FF">
        <w:rPr>
          <w:rFonts w:ascii="Courier New" w:hAnsi="Courier New" w:cs="Courier New"/>
          <w:b/>
          <w:bCs/>
          <w:vertAlign w:val="superscript"/>
          <w:lang w:val="en-US"/>
        </w:rPr>
        <w:t>1</w:t>
      </w:r>
    </w:p>
    <w:p w14:paraId="5CE68DE6" w14:textId="77777777" w:rsidR="00B13D47" w:rsidRPr="00D279FF" w:rsidRDefault="00B13D47" w:rsidP="00A30EB9">
      <w:pPr>
        <w:spacing w:after="0" w:line="240" w:lineRule="auto"/>
        <w:rPr>
          <w:rFonts w:ascii="Courier New" w:hAnsi="Courier New" w:cs="Courier New"/>
          <w:lang w:val="en-US"/>
        </w:rPr>
      </w:pPr>
    </w:p>
    <w:p w14:paraId="5CB4E7BF" w14:textId="7AD000B0" w:rsidR="00B13D47" w:rsidRPr="00D279FF" w:rsidRDefault="00B13D47" w:rsidP="00A30EB9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 xml:space="preserve">/* </w:t>
      </w:r>
      <w:r w:rsidR="00616784" w:rsidRPr="00D279FF">
        <w:rPr>
          <w:rFonts w:ascii="Courier New" w:hAnsi="Courier New" w:cs="Courier New"/>
          <w:b/>
          <w:bCs/>
          <w:vertAlign w:val="superscript"/>
          <w:lang w:val="en-US"/>
        </w:rPr>
        <w:t>1</w:t>
      </w:r>
      <w:r w:rsidR="00616784" w:rsidRPr="00D279FF">
        <w:rPr>
          <w:rFonts w:ascii="Courier New" w:hAnsi="Courier New" w:cs="Courier New"/>
          <w:vertAlign w:val="superscript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lang w:val="en-US"/>
        </w:rPr>
        <w:t>Each scatter plot is in a separate frame; you can use a graphic processor for configurate the Figure 4.</w:t>
      </w:r>
      <w:r w:rsidR="00161C9B" w:rsidRPr="00D279FF">
        <w:rPr>
          <w:rFonts w:ascii="Courier New" w:hAnsi="Courier New" w:cs="Courier New"/>
          <w:b/>
          <w:bCs/>
          <w:lang w:val="en-US"/>
        </w:rPr>
        <w:t xml:space="preserve"> </w:t>
      </w:r>
    </w:p>
    <w:p w14:paraId="7ADFF3D3" w14:textId="77777777" w:rsidR="00D53EBF" w:rsidRPr="00D279FF" w:rsidRDefault="00D53EBF" w:rsidP="00A30EB9">
      <w:pPr>
        <w:spacing w:after="0" w:line="240" w:lineRule="auto"/>
        <w:rPr>
          <w:rFonts w:ascii="Courier New" w:hAnsi="Courier New" w:cs="Courier New"/>
          <w:lang w:val="en-US"/>
        </w:rPr>
      </w:pPr>
    </w:p>
    <w:p w14:paraId="10951ED7" w14:textId="77777777" w:rsidR="005011E4" w:rsidRPr="00D279FF" w:rsidRDefault="005011E4" w:rsidP="00A30EB9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br w:type="page"/>
      </w:r>
    </w:p>
    <w:p w14:paraId="2721502A" w14:textId="79AD835A" w:rsidR="008C70E3" w:rsidRPr="00D279FF" w:rsidRDefault="00150E16" w:rsidP="003E340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SPSS </w:t>
      </w:r>
      <w:r w:rsidR="00506F4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Script</w:t>
      </w:r>
      <w:r w:rsidR="00D53E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6</w:t>
      </w:r>
      <w:r w:rsidR="00506F4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. Time series regression</w:t>
      </w:r>
      <w:r w:rsidR="00BB1C59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with TSMODEL module</w:t>
      </w:r>
      <w:r w:rsidR="007B1972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8D1FDE2" w14:textId="7F9E16D2" w:rsidR="00216DCC" w:rsidRPr="00D279FF" w:rsidRDefault="00150E16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8" w:name="_Hlk156904914"/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</w:t>
      </w:r>
      <w:r w:rsidR="00C96920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Script </w:t>
      </w:r>
      <w:r w:rsidR="00D53E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C96920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a. </w:t>
      </w:r>
      <w:r w:rsidR="00216DCC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With </w:t>
      </w:r>
      <w:r w:rsidR="001143ED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ordinary least squares (</w:t>
      </w:r>
      <w:r w:rsidR="00216DCC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OLS</w:t>
      </w:r>
      <w:r w:rsidR="001143ED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71921C59" w14:textId="55D9BD56" w:rsidR="00C96920" w:rsidRPr="00D279FF" w:rsidRDefault="00516B5A" w:rsidP="00157F79">
      <w:pPr>
        <w:spacing w:after="0" w:line="240" w:lineRule="auto"/>
        <w:rPr>
          <w:rFonts w:ascii="Courier New" w:hAnsi="Courier New" w:cs="Courier New"/>
          <w:lang w:val="en-US"/>
        </w:rPr>
      </w:pPr>
      <w:bookmarkStart w:id="9" w:name="_Hlk156907263"/>
      <w:bookmarkEnd w:id="8"/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It is not possible to get OLS estimation with the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lang w:val="en-US"/>
        </w:rPr>
        <w:t xml:space="preserve">TSMODEL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module, it is necessary to do the analysis with the default option, maximum likelihood (ML.</w:t>
      </w:r>
    </w:p>
    <w:p w14:paraId="1E5353CF" w14:textId="77777777" w:rsidR="00E35F04" w:rsidRPr="00D279FF" w:rsidRDefault="00E35F04" w:rsidP="00157F79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3745DF8C" w14:textId="64EAEEBF" w:rsidR="00F126F6" w:rsidRPr="00D279FF" w:rsidRDefault="00F126F6" w:rsidP="00F126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10" w:name="_Hlk172232115"/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Script </w:t>
      </w:r>
      <w:r w:rsidR="00D53E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b.  </w:t>
      </w:r>
      <w:r w:rsidRPr="00D279FF"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>ARIMA(1,0,0)(2,0,0)</w:t>
      </w:r>
      <w:r w:rsidRPr="00D279FF">
        <w:rPr>
          <w:rFonts w:ascii="Times New Roman" w:eastAsia="Aptos" w:hAnsi="Times New Roman" w:cs="Times New Roman"/>
          <w:b/>
          <w:bCs/>
          <w:sz w:val="24"/>
          <w:szCs w:val="24"/>
          <w:vertAlign w:val="subscript"/>
          <w:lang w:val="en-US"/>
        </w:rPr>
        <w:t xml:space="preserve">7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TSs </w:t>
      </w:r>
      <w:r w:rsidRPr="00D279FF"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 xml:space="preserve">procedure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with ML </w:t>
      </w:r>
    </w:p>
    <w:p w14:paraId="5E00C699" w14:textId="0A0A2550" w:rsidR="00F126F6" w:rsidRPr="00D279FF" w:rsidRDefault="00F126F6" w:rsidP="00F126F6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>/* 1st.-</w:t>
      </w:r>
      <w:r w:rsidRPr="00D279FF">
        <w:rPr>
          <w:rFonts w:ascii="Courier New" w:hAnsi="Courier New" w:cs="Courier New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lang w:val="en-US"/>
        </w:rPr>
        <w:t xml:space="preserve">Open </w:t>
      </w:r>
      <w:r w:rsidRPr="00D279FF">
        <w:rPr>
          <w:rFonts w:ascii="Times New Roman" w:hAnsi="Times New Roman" w:cs="Times New Roman"/>
          <w:b/>
          <w:bCs/>
          <w:lang w:val="en-US"/>
        </w:rPr>
        <w:t>“P48.sav”</w:t>
      </w:r>
      <w:r w:rsidRPr="00D279FF">
        <w:rPr>
          <w:rFonts w:ascii="Courier New" w:hAnsi="Courier New" w:cs="Courier New"/>
          <w:b/>
          <w:bCs/>
          <w:lang w:val="en-US"/>
        </w:rPr>
        <w:t xml:space="preserve"> data</w:t>
      </w:r>
      <w:r w:rsidRPr="00D279FF">
        <w:rPr>
          <w:rFonts w:ascii="Courier New" w:hAnsi="Courier New" w:cs="Courier New"/>
          <w:lang w:val="en-US"/>
        </w:rPr>
        <w:t xml:space="preserve"> </w:t>
      </w:r>
      <w:r w:rsidR="00136C1F" w:rsidRPr="00D279FF">
        <w:rPr>
          <w:rFonts w:ascii="Courier New" w:hAnsi="Courier New" w:cs="Courier New"/>
          <w:b/>
          <w:bCs/>
          <w:lang w:val="en-US"/>
        </w:rPr>
        <w:t xml:space="preserve">file </w:t>
      </w:r>
      <w:r w:rsidRPr="00D279FF">
        <w:rPr>
          <w:rFonts w:ascii="Courier New" w:hAnsi="Courier New" w:cs="Courier New"/>
          <w:b/>
          <w:bCs/>
          <w:lang w:val="en-US"/>
        </w:rPr>
        <w:t>(</w:t>
      </w:r>
      <w:r w:rsidR="00136C1F" w:rsidRPr="00D279FF">
        <w:rPr>
          <w:rFonts w:ascii="Courier New" w:hAnsi="Courier New" w:cs="Courier New"/>
          <w:b/>
          <w:bCs/>
          <w:lang w:val="en-US"/>
        </w:rPr>
        <w:t xml:space="preserve">refer to </w:t>
      </w:r>
      <w:r w:rsidRPr="00D279FF">
        <w:rPr>
          <w:rFonts w:ascii="Courier New" w:hAnsi="Courier New" w:cs="Courier New"/>
          <w:b/>
          <w:bCs/>
          <w:lang w:val="en-US"/>
        </w:rPr>
        <w:t>SPSS Scripts 1a and 1b) or</w:t>
      </w:r>
      <w:r w:rsidRPr="00D279FF">
        <w:rPr>
          <w:rFonts w:ascii="Courier New" w:hAnsi="Courier New" w:cs="Courier New"/>
          <w:lang w:val="en-US"/>
        </w:rPr>
        <w:t xml:space="preserve">: </w:t>
      </w:r>
      <w:r w:rsidRPr="00D279FF">
        <w:rPr>
          <w:rFonts w:ascii="Times New Roman" w:hAnsi="Times New Roman" w:cs="Times New Roman"/>
          <w:b/>
          <w:bCs/>
          <w:lang w:val="en-US"/>
        </w:rPr>
        <w:t>File &gt; Open &gt; Data…</w:t>
      </w:r>
    </w:p>
    <w:p w14:paraId="5ECFD065" w14:textId="77777777" w:rsidR="00F126F6" w:rsidRPr="00D279FF" w:rsidRDefault="00F126F6" w:rsidP="00F126F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D279F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57AF859" wp14:editId="299635F7">
            <wp:extent cx="1796856" cy="1023322"/>
            <wp:effectExtent l="0" t="0" r="0" b="5715"/>
            <wp:docPr id="1599543381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56309" name="Imagen 1" descr="Interfaz de usuario gráfica, Aplicación&#10;&#10;Descripción generada automá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31462" cy="104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A9359" w14:textId="77777777" w:rsidR="00F126F6" w:rsidRPr="00D279FF" w:rsidRDefault="00F126F6" w:rsidP="00F126F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2A73A350" w14:textId="0247AFC4" w:rsidR="00F126F6" w:rsidRPr="00D279FF" w:rsidRDefault="00F126F6" w:rsidP="00F126F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136C1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Next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:</w:t>
      </w:r>
    </w:p>
    <w:p w14:paraId="314CEFB5" w14:textId="77777777" w:rsidR="00F126F6" w:rsidRPr="00D279FF" w:rsidRDefault="00F126F6" w:rsidP="00F126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2A11116" wp14:editId="78192FFD">
            <wp:extent cx="1973378" cy="1196465"/>
            <wp:effectExtent l="0" t="0" r="8255" b="3810"/>
            <wp:docPr id="953085029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51127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88867" cy="120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4BCB5" w14:textId="77777777" w:rsidR="00F126F6" w:rsidRPr="00D279FF" w:rsidRDefault="00F126F6" w:rsidP="00F126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818504F" w14:textId="7A2477A5" w:rsidR="00F126F6" w:rsidRPr="00D279FF" w:rsidRDefault="00F126F6" w:rsidP="00F126F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136C1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Now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:</w:t>
      </w:r>
    </w:p>
    <w:p w14:paraId="17CDB78D" w14:textId="77777777" w:rsidR="00F126F6" w:rsidRPr="00D279FF" w:rsidRDefault="00F126F6" w:rsidP="00F126F6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noProof/>
          <w:sz w:val="24"/>
          <w:szCs w:val="24"/>
          <w:lang w:val="en-US"/>
        </w:rPr>
        <w:drawing>
          <wp:inline distT="0" distB="0" distL="0" distR="0" wp14:anchorId="7952E330" wp14:editId="7BE296F4">
            <wp:extent cx="1529324" cy="2928800"/>
            <wp:effectExtent l="0" t="0" r="0" b="5080"/>
            <wp:docPr id="1771050554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60770" name="Imagen 1" descr="Imagen que contiene Tabla&#10;&#10;Descripción generada automáticament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52737" cy="297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7A8BD" w14:textId="77777777" w:rsidR="00F126F6" w:rsidRPr="00D279FF" w:rsidRDefault="00F126F6" w:rsidP="00F126F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4A074F53" w14:textId="4B61DF41" w:rsidR="00F126F6" w:rsidRPr="00D279FF" w:rsidRDefault="00F126F6" w:rsidP="00F126F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806C0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2nd.- Creating </w:t>
      </w:r>
      <w:r w:rsidR="00136C1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Seasonality</w:t>
      </w:r>
      <w:r w:rsidR="00806C0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:</w:t>
      </w:r>
    </w:p>
    <w:p w14:paraId="5DE43C5C" w14:textId="77777777" w:rsidR="00136C1F" w:rsidRPr="00D279FF" w:rsidRDefault="00136C1F" w:rsidP="00F126F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5BE06FDB" w14:textId="77777777" w:rsidR="00F126F6" w:rsidRPr="00D279FF" w:rsidRDefault="00F126F6" w:rsidP="00F126F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6BC3183F" w14:textId="233422CB" w:rsidR="00F126F6" w:rsidRPr="00D279FF" w:rsidRDefault="00F126F6" w:rsidP="00F126F6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22279818" wp14:editId="2D5970D9">
            <wp:extent cx="2331503" cy="2499860"/>
            <wp:effectExtent l="0" t="0" r="0" b="0"/>
            <wp:docPr id="313604869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604869" name="Imagen 1" descr="Interfaz de usuario gráfica, Aplicación, Tabla, Excel&#10;&#10;Descripción generada automáticament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49845" cy="251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52206" w14:textId="51BCB137" w:rsidR="00F57457" w:rsidRPr="00D279FF" w:rsidRDefault="00F57457" w:rsidP="00F126F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1D04CDCD" w14:textId="77777777" w:rsidR="00136C1F" w:rsidRPr="00D279FF" w:rsidRDefault="00136C1F" w:rsidP="00F126F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5EC4999C" w14:textId="4F496246" w:rsidR="00F126F6" w:rsidRPr="00D279FF" w:rsidRDefault="00F57457" w:rsidP="00F574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D4BEAF9" wp14:editId="7B000A88">
            <wp:extent cx="2949771" cy="1696118"/>
            <wp:effectExtent l="0" t="0" r="3175" b="0"/>
            <wp:docPr id="2056700156" name="Imagen 1" descr="Interfaz de usuario gráfica, Texto, Aplicación, Word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700156" name="Imagen 1" descr="Interfaz de usuario gráfica, Texto, Aplicación, Word&#10;&#10;Descripción generada automáticament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63477" cy="170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3A866" w14:textId="77777777" w:rsidR="002D3BDD" w:rsidRPr="00D279FF" w:rsidRDefault="002D3BDD" w:rsidP="00F574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8DE03B" w14:textId="0A492EBA" w:rsidR="002D3BDD" w:rsidRPr="00D279FF" w:rsidRDefault="001B5541" w:rsidP="001B5541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136C1F" w:rsidRPr="00D279FF">
        <w:rPr>
          <w:rFonts w:ascii="Courier New" w:hAnsi="Courier New" w:cs="Courier New"/>
          <w:b/>
          <w:bCs/>
          <w:lang w:val="en-US"/>
        </w:rPr>
        <w:t>Since the record begins on a Tuesday, the 2nd day of the week, select ‘Day 2’.</w:t>
      </w:r>
    </w:p>
    <w:p w14:paraId="2D2A4082" w14:textId="1E859A4E" w:rsidR="001B5541" w:rsidRPr="00D279FF" w:rsidRDefault="001B5541" w:rsidP="00F574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67D6699" wp14:editId="1F15A71A">
            <wp:extent cx="1798464" cy="1515848"/>
            <wp:effectExtent l="0" t="0" r="0" b="8255"/>
            <wp:docPr id="922962342" name="Imagen 1" descr="Interfaz de usuario gráfica, Aplicación, Word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962342" name="Imagen 1" descr="Interfaz de usuario gráfica, Aplicación, Word&#10;&#10;Descripción generada automáticament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01323" cy="1518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A29C3" w14:textId="77777777" w:rsidR="009E1619" w:rsidRPr="00D279FF" w:rsidRDefault="009E1619" w:rsidP="00F574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EA802A" w14:textId="0A1A6703" w:rsidR="001B5541" w:rsidRPr="00D279FF" w:rsidRDefault="001B5541" w:rsidP="001B5541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136C1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In the ‘Data View’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, you will see:</w:t>
      </w:r>
    </w:p>
    <w:p w14:paraId="0C71FB95" w14:textId="2005F43D" w:rsidR="001B5541" w:rsidRPr="00D279FF" w:rsidRDefault="009E1619" w:rsidP="009E1619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noProof/>
          <w:lang w:val="en-US"/>
        </w:rPr>
        <w:drawing>
          <wp:inline distT="0" distB="0" distL="0" distR="0" wp14:anchorId="1F779052" wp14:editId="33BBA150">
            <wp:extent cx="2374840" cy="1330122"/>
            <wp:effectExtent l="0" t="0" r="6985" b="3810"/>
            <wp:docPr id="125142266" name="Imagen 1" descr="Calendari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42266" name="Imagen 1" descr="Calendario&#10;&#10;Descripción generada automáticamente con confianza baja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00476" cy="134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E20C6" w14:textId="77777777" w:rsidR="00136C1F" w:rsidRPr="00D279FF" w:rsidRDefault="00136C1F" w:rsidP="009E1619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6E16150E" w14:textId="4B22EB2E" w:rsidR="009E1619" w:rsidRPr="00D279FF" w:rsidRDefault="009E1619" w:rsidP="009E1619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lastRenderedPageBreak/>
        <w:t xml:space="preserve">/* </w:t>
      </w:r>
      <w:r w:rsidR="00136C1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This indicates that SPSS has generated new variables: ‘</w:t>
      </w:r>
      <w:r w:rsidR="00136C1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Week_</w:t>
      </w:r>
      <w:r w:rsidR="00136C1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’, ‘</w:t>
      </w:r>
      <w:r w:rsidR="00136C1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DAY_</w:t>
      </w:r>
      <w:r w:rsidR="00136C1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’, and ‘</w:t>
      </w:r>
      <w:r w:rsidR="00136C1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DATE_</w:t>
      </w:r>
      <w:r w:rsidR="00136C1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’. The variables might not clearly identify the day of the week, but if you click on:</w:t>
      </w:r>
    </w:p>
    <w:p w14:paraId="6509BB48" w14:textId="04853697" w:rsidR="009E1619" w:rsidRPr="00D279FF" w:rsidRDefault="00AA5E0E" w:rsidP="00AA5E0E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noProof/>
          <w:sz w:val="24"/>
          <w:szCs w:val="24"/>
          <w:lang w:val="en-US"/>
        </w:rPr>
        <w:drawing>
          <wp:inline distT="0" distB="0" distL="0" distR="0" wp14:anchorId="07E03AF9" wp14:editId="087ED384">
            <wp:extent cx="601933" cy="381361"/>
            <wp:effectExtent l="0" t="0" r="8255" b="0"/>
            <wp:docPr id="795062050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062050" name="Imagen 1" descr="Imagen que contiene Interfaz de usuario gráfica&#10;&#10;Descripción generada automáticament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287" cy="38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38D36" w14:textId="53888528" w:rsidR="00136C1F" w:rsidRPr="00D279FF" w:rsidRDefault="00CE3DB0" w:rsidP="00136C1F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t</w:t>
      </w:r>
      <w:r w:rsidR="00136C1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his action updates the numbers to display their corresponding labels.</w:t>
      </w:r>
    </w:p>
    <w:p w14:paraId="094A65A9" w14:textId="77777777" w:rsidR="00CE3DB0" w:rsidRPr="00D279FF" w:rsidRDefault="00CE3DB0" w:rsidP="00136C1F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10E81FA4" w14:textId="12CA99AE" w:rsidR="00AA5E0E" w:rsidRPr="00D279FF" w:rsidRDefault="00CE3DB0" w:rsidP="00AA5E0E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noProof/>
          <w:sz w:val="24"/>
          <w:szCs w:val="24"/>
          <w:lang w:val="en-US"/>
        </w:rPr>
        <w:drawing>
          <wp:inline distT="0" distB="0" distL="0" distR="0" wp14:anchorId="01766309" wp14:editId="62DAB02E">
            <wp:extent cx="3124874" cy="1488945"/>
            <wp:effectExtent l="0" t="0" r="0" b="0"/>
            <wp:docPr id="861796849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796849" name="Imagen 1" descr="Imagen que contiene Tabla&#10;&#10;Descripción generada automáticament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40970" cy="149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5337F" w14:textId="391DCA64" w:rsidR="00CE3DB0" w:rsidRPr="00D279FF" w:rsidRDefault="00CE3DB0" w:rsidP="00CE3DB0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notice that the variable 'DATE_' generated by SPSS is wrong, the first day of registration was a Tuesday, not a Monday.</w:t>
      </w:r>
    </w:p>
    <w:p w14:paraId="3650B407" w14:textId="77777777" w:rsidR="00806C0F" w:rsidRPr="00D279FF" w:rsidRDefault="00806C0F" w:rsidP="00AA5E0E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5E2C20EB" w14:textId="1480C98F" w:rsidR="00136C1F" w:rsidRPr="00D279FF" w:rsidRDefault="00806C0F" w:rsidP="00806C0F">
      <w:pPr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 xml:space="preserve">* 3rd.- </w:t>
      </w:r>
      <w:r w:rsidR="00136C1F" w:rsidRPr="00D279FF">
        <w:rPr>
          <w:rFonts w:ascii="Courier New" w:hAnsi="Courier New" w:cs="Courier New"/>
          <w:b/>
          <w:bCs/>
          <w:lang w:val="en-US"/>
        </w:rPr>
        <w:t>Analyzing Parameters</w:t>
      </w:r>
    </w:p>
    <w:p w14:paraId="036C2AC9" w14:textId="2BC13F01" w:rsidR="00806C0F" w:rsidRPr="00D279FF" w:rsidRDefault="00806C0F" w:rsidP="009466D2">
      <w:pPr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noProof/>
          <w:sz w:val="24"/>
          <w:szCs w:val="24"/>
          <w:lang w:val="en-US"/>
        </w:rPr>
        <w:drawing>
          <wp:inline distT="0" distB="0" distL="0" distR="0" wp14:anchorId="66189189" wp14:editId="74A957DC">
            <wp:extent cx="2009549" cy="2139631"/>
            <wp:effectExtent l="0" t="0" r="0" b="0"/>
            <wp:docPr id="1803934268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934268" name="Imagen 1" descr="Interfaz de usuario gráfica, Aplicación, Tabla, Excel&#10;&#10;Descripción generada automáticament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16949" cy="214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C7B13" w14:textId="77777777" w:rsidR="00806C0F" w:rsidRPr="00D279FF" w:rsidRDefault="00806C0F" w:rsidP="00806C0F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24E994E8" w14:textId="69888DCA" w:rsidR="009E630B" w:rsidRPr="00D279FF" w:rsidRDefault="00910BD4" w:rsidP="009E630B">
      <w:pPr>
        <w:spacing w:after="0" w:line="240" w:lineRule="auto"/>
        <w:jc w:val="center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noProof/>
          <w:lang w:val="en-US"/>
        </w:rPr>
        <w:drawing>
          <wp:inline distT="0" distB="0" distL="0" distR="0" wp14:anchorId="36B4772B" wp14:editId="657803AC">
            <wp:extent cx="3111560" cy="2253539"/>
            <wp:effectExtent l="0" t="0" r="0" b="0"/>
            <wp:docPr id="310632923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632923" name="Imagen 1" descr="Interfaz de usuario gráfica, Texto, Aplicación&#10;&#10;Descripción generada automáticament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24417" cy="22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02B57" w14:textId="7253CB0D" w:rsidR="002D3BDD" w:rsidRPr="00D279FF" w:rsidRDefault="009E630B" w:rsidP="009E63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13A1947B" wp14:editId="79BB4FC5">
            <wp:extent cx="1772463" cy="2497332"/>
            <wp:effectExtent l="0" t="0" r="0" b="0"/>
            <wp:docPr id="146399080" name="Imagen 1" descr="Interfaz de usuario gráfica, Aplicación, Word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9080" name="Imagen 1" descr="Interfaz de usuario gráfica, Aplicación, Word&#10;&#10;Descripción generada automáticamente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85452" cy="2515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CA077" w14:textId="77777777" w:rsidR="0039480D" w:rsidRPr="00D279FF" w:rsidRDefault="0039480D" w:rsidP="009E63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4D6DB5" w14:textId="52EB6A04" w:rsidR="0039480D" w:rsidRPr="00D279FF" w:rsidRDefault="0039480D" w:rsidP="009E63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C4EFC7D" wp14:editId="08A972B0">
            <wp:extent cx="2309835" cy="2384709"/>
            <wp:effectExtent l="0" t="0" r="0" b="0"/>
            <wp:docPr id="2083731191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31191" name="Imagen 1" descr="Interfaz de usuario gráfica, Texto, Aplicación&#10;&#10;Descripción generada automáticament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25629" cy="240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ABA5B" w14:textId="77777777" w:rsidR="0039480D" w:rsidRPr="00D279FF" w:rsidRDefault="0039480D" w:rsidP="009E63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15E9DD" w14:textId="2C81E309" w:rsidR="0039480D" w:rsidRPr="00D279FF" w:rsidRDefault="00683A3E" w:rsidP="009E63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DEF9881" wp14:editId="18B48E7A">
            <wp:extent cx="2504849" cy="3158488"/>
            <wp:effectExtent l="0" t="0" r="0" b="4445"/>
            <wp:docPr id="733444877" name="Imagen 1" descr="Interfaz de usuario gráfica, Texto, Aplicación, Chat o mensaje d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44877" name="Imagen 1" descr="Interfaz de usuario gráfica, Texto, Aplicación, Chat o mensaje de texto&#10;&#10;Descripción generada automáticament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21238" cy="317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4E21C" w14:textId="77777777" w:rsidR="0039480D" w:rsidRPr="00D279FF" w:rsidRDefault="0039480D" w:rsidP="009E63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bookmarkEnd w:id="10"/>
    <w:p w14:paraId="2F9ACADA" w14:textId="30DB54AA" w:rsidR="009466D2" w:rsidRPr="00D279FF" w:rsidRDefault="009466D2" w:rsidP="009466D2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lastRenderedPageBreak/>
        <w:t>/* To obtain the syntax, click ‘Paste’ in the previous image.</w:t>
      </w:r>
      <w:r w:rsidRPr="00D279FF">
        <w:rPr>
          <w:rFonts w:ascii="Courier New" w:hAnsi="Courier New" w:cs="Courier New"/>
          <w:b/>
          <w:bCs/>
          <w:lang w:val="en-US"/>
        </w:rPr>
        <w:t xml:space="preserve"> </w:t>
      </w:r>
    </w:p>
    <w:p w14:paraId="1BD78E90" w14:textId="77777777" w:rsidR="009466D2" w:rsidRPr="00D279FF" w:rsidRDefault="009466D2" w:rsidP="009466D2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</w:p>
    <w:p w14:paraId="3C03A56C" w14:textId="6642171E" w:rsidR="00683A3E" w:rsidRPr="00D279FF" w:rsidRDefault="00683A3E" w:rsidP="002D3BDD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The syntax:</w:t>
      </w:r>
    </w:p>
    <w:p w14:paraId="75DD2B43" w14:textId="77777777" w:rsidR="00683A3E" w:rsidRPr="00D279FF" w:rsidRDefault="00683A3E" w:rsidP="00683A3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bookmarkStart w:id="11" w:name="_Hlk172302677"/>
      <w:r w:rsidRPr="00D279FF">
        <w:rPr>
          <w:rFonts w:ascii="Courier New" w:hAnsi="Courier New" w:cs="Courier New"/>
          <w:sz w:val="24"/>
          <w:szCs w:val="24"/>
          <w:lang w:val="en-US"/>
        </w:rPr>
        <w:t>TSMODEL</w:t>
      </w:r>
    </w:p>
    <w:p w14:paraId="40D19DC7" w14:textId="77777777" w:rsidR="00683A3E" w:rsidRPr="00D279FF" w:rsidRDefault="00683A3E" w:rsidP="00683A3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/MODELSUMMARY  PRINT=[MODELFIT]</w:t>
      </w:r>
    </w:p>
    <w:p w14:paraId="449EBF9F" w14:textId="0D59DFB0" w:rsidR="00683A3E" w:rsidRPr="00D279FF" w:rsidRDefault="00683A3E" w:rsidP="00683A3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/MODELSTATISTICS  DISPLAY=YES MODELFIT=[SRSQUARE RSQUARE]</w:t>
      </w:r>
    </w:p>
    <w:p w14:paraId="192A18EC" w14:textId="4BE709D3" w:rsidR="00683A3E" w:rsidRPr="00D279FF" w:rsidRDefault="00683A3E" w:rsidP="00683A3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/MODELDETAILS  PRINT=[PARAMETERS]</w:t>
      </w:r>
    </w:p>
    <w:p w14:paraId="5B8B31A6" w14:textId="72CCF403" w:rsidR="00683A3E" w:rsidRPr="00D279FF" w:rsidRDefault="00683A3E" w:rsidP="00683A3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/SERIESPLOT OBSERVED FORECAST</w:t>
      </w:r>
    </w:p>
    <w:p w14:paraId="05FCA51E" w14:textId="0D31325F" w:rsidR="00683A3E" w:rsidRPr="00D279FF" w:rsidRDefault="00683A3E" w:rsidP="00683A3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/AUXILIARY  CILEVEL=95 </w:t>
      </w:r>
    </w:p>
    <w:p w14:paraId="48573462" w14:textId="77777777" w:rsidR="00683A3E" w:rsidRPr="00D279FF" w:rsidRDefault="00683A3E" w:rsidP="00683A3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/MISSING USERMISSING=EXCLUDE</w:t>
      </w:r>
    </w:p>
    <w:p w14:paraId="54816E30" w14:textId="77777777" w:rsidR="00683A3E" w:rsidRPr="00D279FF" w:rsidRDefault="00683A3E" w:rsidP="00683A3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/MODEL DEPENDENT=P48</w:t>
      </w:r>
    </w:p>
    <w:p w14:paraId="046D186F" w14:textId="77777777" w:rsidR="00683A3E" w:rsidRPr="00D279FF" w:rsidRDefault="00683A3E" w:rsidP="00683A3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   PREFIX='Model'</w:t>
      </w:r>
    </w:p>
    <w:p w14:paraId="684F0A80" w14:textId="121F7CC7" w:rsidR="00683A3E" w:rsidRPr="00D279FF" w:rsidRDefault="00683A3E" w:rsidP="00683A3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/ARIMA AR=[1]  DIFF=0  MA=[0]  ARSEASONAL=[</w:t>
      </w:r>
      <w:r w:rsidR="003124FC" w:rsidRPr="00D279FF">
        <w:rPr>
          <w:rFonts w:ascii="Courier New" w:hAnsi="Courier New" w:cs="Courier New"/>
          <w:sz w:val="24"/>
          <w:szCs w:val="24"/>
          <w:lang w:val="en-US"/>
        </w:rPr>
        <w:t>1</w:t>
      </w:r>
      <w:r w:rsidRPr="00D279FF">
        <w:rPr>
          <w:rFonts w:ascii="Courier New" w:hAnsi="Courier New" w:cs="Courier New"/>
          <w:sz w:val="24"/>
          <w:szCs w:val="24"/>
          <w:lang w:val="en-US"/>
        </w:rPr>
        <w:t>,</w:t>
      </w:r>
      <w:r w:rsidR="003124FC" w:rsidRPr="00D279FF">
        <w:rPr>
          <w:rFonts w:ascii="Courier New" w:hAnsi="Courier New" w:cs="Courier New"/>
          <w:sz w:val="24"/>
          <w:szCs w:val="24"/>
          <w:lang w:val="en-US"/>
        </w:rPr>
        <w:t>2</w:t>
      </w:r>
      <w:r w:rsidRPr="00D279FF">
        <w:rPr>
          <w:rFonts w:ascii="Courier New" w:hAnsi="Courier New" w:cs="Courier New"/>
          <w:sz w:val="24"/>
          <w:szCs w:val="24"/>
          <w:lang w:val="en-US"/>
        </w:rPr>
        <w:t>]  DIFFSEASONAL=0  MASEASONAL=[0]</w:t>
      </w:r>
    </w:p>
    <w:p w14:paraId="797757BA" w14:textId="551C9F04" w:rsidR="00683A3E" w:rsidRPr="00D279FF" w:rsidRDefault="00683A3E" w:rsidP="00683A3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   TRANSFORM=NONE  CONSTANT=YES.</w:t>
      </w:r>
    </w:p>
    <w:bookmarkEnd w:id="11"/>
    <w:p w14:paraId="61CCAE45" w14:textId="003C08F4" w:rsidR="00E43FF0" w:rsidRPr="00D279FF" w:rsidRDefault="003124FC" w:rsidP="003124FC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/* </w:t>
      </w:r>
      <w:bookmarkStart w:id="12" w:name="_Hlk172307622"/>
      <w:r w:rsidR="00E43FF0" w:rsidRPr="00D279FF">
        <w:rPr>
          <w:rFonts w:ascii="Times New Roman" w:hAnsi="Times New Roman" w:cs="Times New Roman"/>
          <w:sz w:val="24"/>
          <w:szCs w:val="24"/>
          <w:lang w:val="en-US"/>
        </w:rPr>
        <w:t>It is very important to write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sz w:val="24"/>
          <w:szCs w:val="24"/>
          <w:lang w:val="en-US"/>
        </w:rPr>
        <w:t>ARSEASONAL=[1,2]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3FF0" w:rsidRPr="00D279FF">
        <w:rPr>
          <w:rFonts w:ascii="Times New Roman" w:hAnsi="Times New Roman" w:cs="Times New Roman"/>
          <w:sz w:val="24"/>
          <w:szCs w:val="24"/>
          <w:lang w:val="en-US"/>
        </w:rPr>
        <w:t>to obtain parameters corresponding to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Y</w:t>
      </w:r>
      <w:r w:rsidRPr="00D279F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t-7 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>and Y</w:t>
      </w:r>
      <w:r w:rsidRPr="00D279F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t-14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. If you write </w:t>
      </w:r>
      <w:r w:rsidRPr="00D279FF">
        <w:rPr>
          <w:rFonts w:ascii="Courier New" w:hAnsi="Courier New" w:cs="Courier New"/>
          <w:sz w:val="24"/>
          <w:szCs w:val="24"/>
          <w:lang w:val="en-US"/>
        </w:rPr>
        <w:t>ARSEASONAL=[2]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, you will </w:t>
      </w:r>
      <w:r w:rsidR="00E43FF0"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>get the parameter corresponding to Y</w:t>
      </w:r>
      <w:r w:rsidRPr="00D279F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t-14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bookmarkEnd w:id="12"/>
    <w:p w14:paraId="543A8204" w14:textId="77777777" w:rsidR="00683A3E" w:rsidRPr="00D279FF" w:rsidRDefault="00683A3E" w:rsidP="00683A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D09A6C" w14:textId="787AF7F0" w:rsidR="00216DCC" w:rsidRPr="00D279FF" w:rsidRDefault="00150E16" w:rsidP="00407E2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</w:t>
      </w:r>
      <w:r w:rsidR="00C96920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Script </w:t>
      </w:r>
      <w:r w:rsidR="005C244E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F126F6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C96920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676727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126F6" w:rsidRPr="00D279FF"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>AR(1, 7, 14)</w:t>
      </w:r>
      <w:r w:rsidR="00F126F6" w:rsidRPr="00D279FF">
        <w:rPr>
          <w:rFonts w:ascii="Times New Roman" w:eastAsia="Aptos" w:hAnsi="Times New Roman" w:cs="Times New Roman"/>
          <w:b/>
          <w:bCs/>
          <w:sz w:val="24"/>
          <w:szCs w:val="24"/>
          <w:vertAlign w:val="subscript"/>
          <w:lang w:val="en-US"/>
        </w:rPr>
        <w:t xml:space="preserve"> </w:t>
      </w:r>
      <w:r w:rsidR="00F126F6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TSs </w:t>
      </w:r>
      <w:r w:rsidR="00F126F6" w:rsidRPr="00D279FF">
        <w:rPr>
          <w:rFonts w:ascii="Times New Roman" w:eastAsia="Aptos" w:hAnsi="Times New Roman" w:cs="Times New Roman"/>
          <w:b/>
          <w:bCs/>
          <w:sz w:val="24"/>
          <w:szCs w:val="24"/>
          <w:lang w:val="en-US"/>
        </w:rPr>
        <w:t xml:space="preserve">procedure </w:t>
      </w:r>
      <w:r w:rsidR="00F126F6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with ML</w:t>
      </w:r>
      <w:r w:rsidR="00FC1628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2A05E16" w14:textId="44FEE935" w:rsidR="006364E0" w:rsidRPr="00D279FF" w:rsidRDefault="00C70391" w:rsidP="00C70391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>/* 1st.-</w:t>
      </w:r>
      <w:r w:rsidRPr="00D279FF">
        <w:rPr>
          <w:rFonts w:ascii="Courier New" w:hAnsi="Courier New" w:cs="Courier New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lang w:val="en-US"/>
        </w:rPr>
        <w:t xml:space="preserve">Open </w:t>
      </w:r>
      <w:r w:rsidR="00D9520A" w:rsidRPr="00D279FF">
        <w:rPr>
          <w:rFonts w:ascii="Times New Roman" w:hAnsi="Times New Roman" w:cs="Times New Roman"/>
          <w:b/>
          <w:bCs/>
          <w:lang w:val="en-US"/>
        </w:rPr>
        <w:t>“</w:t>
      </w:r>
      <w:r w:rsidRPr="00D279FF">
        <w:rPr>
          <w:rFonts w:ascii="Times New Roman" w:hAnsi="Times New Roman" w:cs="Times New Roman"/>
          <w:b/>
          <w:bCs/>
          <w:lang w:val="en-US"/>
        </w:rPr>
        <w:t>P48.sav</w:t>
      </w:r>
      <w:r w:rsidR="00D9520A" w:rsidRPr="00D279FF">
        <w:rPr>
          <w:rFonts w:ascii="Times New Roman" w:hAnsi="Times New Roman" w:cs="Times New Roman"/>
          <w:b/>
          <w:bCs/>
          <w:lang w:val="en-US"/>
        </w:rPr>
        <w:t>”</w:t>
      </w:r>
      <w:r w:rsidRPr="00D279FF">
        <w:rPr>
          <w:rFonts w:ascii="Courier New" w:hAnsi="Courier New" w:cs="Courier New"/>
          <w:b/>
          <w:bCs/>
          <w:lang w:val="en-US"/>
        </w:rPr>
        <w:t xml:space="preserve"> data</w:t>
      </w:r>
      <w:r w:rsidRPr="00D279FF">
        <w:rPr>
          <w:rFonts w:ascii="Courier New" w:hAnsi="Courier New" w:cs="Courier New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lang w:val="en-US"/>
        </w:rPr>
        <w:t>(SPSS Scripts 1a and 1b) or</w:t>
      </w:r>
      <w:r w:rsidRPr="00D279FF">
        <w:rPr>
          <w:rFonts w:ascii="Courier New" w:hAnsi="Courier New" w:cs="Courier New"/>
          <w:lang w:val="en-US"/>
        </w:rPr>
        <w:t>:</w:t>
      </w:r>
      <w:r w:rsidR="00BF2086" w:rsidRPr="00D279FF">
        <w:rPr>
          <w:rFonts w:ascii="Courier New" w:hAnsi="Courier New" w:cs="Courier New"/>
          <w:lang w:val="en-US"/>
        </w:rPr>
        <w:t xml:space="preserve"> </w:t>
      </w:r>
    </w:p>
    <w:p w14:paraId="22CF6118" w14:textId="13E94EA6" w:rsidR="00C70391" w:rsidRPr="00D279FF" w:rsidRDefault="00BF2086" w:rsidP="00C70391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Times New Roman" w:hAnsi="Times New Roman" w:cs="Times New Roman"/>
          <w:b/>
          <w:bCs/>
          <w:lang w:val="en-US"/>
        </w:rPr>
        <w:t>File &gt; Open &gt; Data…</w:t>
      </w:r>
      <w:r w:rsidR="00F126F6" w:rsidRPr="00D279FF">
        <w:rPr>
          <w:rFonts w:ascii="Times New Roman" w:hAnsi="Times New Roman" w:cs="Times New Roman"/>
          <w:b/>
          <w:bCs/>
          <w:lang w:val="en-US"/>
        </w:rPr>
        <w:t xml:space="preserve">, </w:t>
      </w:r>
      <w:r w:rsidR="00F126F6" w:rsidRPr="00D279FF">
        <w:rPr>
          <w:rFonts w:ascii="Courier New" w:hAnsi="Courier New" w:cs="Courier New"/>
          <w:b/>
          <w:bCs/>
          <w:lang w:val="en-US"/>
        </w:rPr>
        <w:t xml:space="preserve">continue as in </w:t>
      </w:r>
      <w:r w:rsidR="00F126F6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Script </w:t>
      </w:r>
      <w:r w:rsidR="005C244E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F126F6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b.</w:t>
      </w:r>
    </w:p>
    <w:p w14:paraId="03A12693" w14:textId="5F696DD0" w:rsidR="00BF2086" w:rsidRPr="00D279FF" w:rsidRDefault="00BF2086" w:rsidP="00BF208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0AA7DD94" w14:textId="77777777" w:rsidR="00BF2086" w:rsidRPr="00D279FF" w:rsidRDefault="00BF2086" w:rsidP="00BF2086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14:paraId="51291983" w14:textId="77777777" w:rsidR="00FC4C8E" w:rsidRPr="00D279FF" w:rsidRDefault="00FC4C8E" w:rsidP="00C70391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09721209" w14:textId="3D0762E3" w:rsidR="00C70391" w:rsidRPr="00D279FF" w:rsidRDefault="00C70391" w:rsidP="00F126F6">
      <w:pPr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 xml:space="preserve">/* 2nd.- </w:t>
      </w:r>
      <w:r w:rsidR="00FC4C8E" w:rsidRPr="00D279FF">
        <w:rPr>
          <w:rFonts w:ascii="Courier New" w:hAnsi="Courier New" w:cs="Courier New"/>
          <w:b/>
          <w:bCs/>
          <w:lang w:val="en-US"/>
        </w:rPr>
        <w:t xml:space="preserve">Analysis </w:t>
      </w:r>
      <w:r w:rsidR="00553B86" w:rsidRPr="00D279FF">
        <w:rPr>
          <w:rFonts w:ascii="Courier New" w:hAnsi="Courier New" w:cs="Courier New"/>
          <w:b/>
          <w:bCs/>
          <w:lang w:val="en-US"/>
        </w:rPr>
        <w:t xml:space="preserve">of </w:t>
      </w:r>
      <w:r w:rsidRPr="00D279FF">
        <w:rPr>
          <w:rFonts w:ascii="Courier New" w:hAnsi="Courier New" w:cs="Courier New"/>
          <w:b/>
          <w:bCs/>
          <w:lang w:val="en-US"/>
        </w:rPr>
        <w:t xml:space="preserve">parameters </w:t>
      </w:r>
    </w:p>
    <w:p w14:paraId="782AA13C" w14:textId="77777777" w:rsidR="00C70391" w:rsidRPr="00D279FF" w:rsidRDefault="00C70391" w:rsidP="00C70391">
      <w:pPr>
        <w:spacing w:after="0" w:line="240" w:lineRule="auto"/>
        <w:rPr>
          <w:rFonts w:ascii="Courier New" w:hAnsi="Courier New" w:cs="Courier New"/>
          <w:lang w:val="en-US"/>
        </w:rPr>
      </w:pPr>
      <w:bookmarkStart w:id="13" w:name="_Hlk160129293"/>
      <w:r w:rsidRPr="00D279FF">
        <w:rPr>
          <w:rFonts w:ascii="Courier New" w:hAnsi="Courier New" w:cs="Courier New"/>
          <w:lang w:val="en-US"/>
        </w:rPr>
        <w:t>TSMODEL</w:t>
      </w:r>
    </w:p>
    <w:bookmarkEnd w:id="13"/>
    <w:p w14:paraId="167873F3" w14:textId="4E1542ED" w:rsidR="00C70391" w:rsidRPr="00D279FF" w:rsidRDefault="00C70391" w:rsidP="00C70391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 /MODELSUMMARY  PRINT=[MODELFIT]  </w:t>
      </w:r>
      <w:r w:rsidRPr="00D279FF">
        <w:rPr>
          <w:rFonts w:ascii="Times New Roman" w:hAnsi="Times New Roman" w:cs="Times New Roman"/>
          <w:lang w:val="en-US"/>
        </w:rPr>
        <w:t>/* Model fit summary</w:t>
      </w:r>
      <w:r w:rsidRPr="00D279FF">
        <w:rPr>
          <w:rFonts w:ascii="Courier New" w:hAnsi="Courier New" w:cs="Courier New"/>
          <w:lang w:val="en-US"/>
        </w:rPr>
        <w:t xml:space="preserve"> </w:t>
      </w:r>
    </w:p>
    <w:p w14:paraId="2604F0E5" w14:textId="20B567E6" w:rsidR="00C70391" w:rsidRPr="00D279FF" w:rsidRDefault="00C70391" w:rsidP="00C70391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 /MODELSTATISTICS  DISPLAY=YES MODELFIT=[SRSQUARE RSQUARE RMSE NORMBIC]  </w:t>
      </w:r>
      <w:r w:rsidRPr="00D279FF">
        <w:rPr>
          <w:rFonts w:ascii="Times New Roman" w:hAnsi="Times New Roman" w:cs="Times New Roman"/>
          <w:lang w:val="en-US"/>
        </w:rPr>
        <w:t>/* Key model statistics</w:t>
      </w:r>
      <w:r w:rsidRPr="00D279FF">
        <w:rPr>
          <w:rFonts w:ascii="Courier New" w:hAnsi="Courier New" w:cs="Courier New"/>
          <w:lang w:val="en-US"/>
        </w:rPr>
        <w:t xml:space="preserve"> </w:t>
      </w:r>
    </w:p>
    <w:p w14:paraId="269A3CD6" w14:textId="6A5FA850" w:rsidR="00C70391" w:rsidRPr="00D279FF" w:rsidRDefault="00C70391" w:rsidP="00C7039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 /MODELDETAILS  PRINT=[PARAMETERS RESIDACF RESIDPACF]  </w:t>
      </w:r>
      <w:r w:rsidRPr="00D279FF">
        <w:rPr>
          <w:rFonts w:ascii="Times New Roman" w:hAnsi="Times New Roman" w:cs="Times New Roman"/>
          <w:lang w:val="en-US"/>
        </w:rPr>
        <w:t xml:space="preserve">/* Detailed model parameters and diagnostics </w:t>
      </w:r>
    </w:p>
    <w:p w14:paraId="061CA7B3" w14:textId="72C8E305" w:rsidR="00C70391" w:rsidRPr="00D279FF" w:rsidRDefault="00C70391" w:rsidP="00C7039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 /SERIESPLOT OBSERVED FORECAST  </w:t>
      </w:r>
      <w:r w:rsidRPr="00D279FF">
        <w:rPr>
          <w:rFonts w:ascii="Times New Roman" w:hAnsi="Times New Roman" w:cs="Times New Roman"/>
          <w:lang w:val="en-US"/>
        </w:rPr>
        <w:t xml:space="preserve">/* Plot observed vs. forecasted values </w:t>
      </w:r>
    </w:p>
    <w:p w14:paraId="7DBE3F8D" w14:textId="77777777" w:rsidR="00EB5CC0" w:rsidRPr="00D279FF" w:rsidRDefault="00C70391" w:rsidP="00C7039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 /OUTPUTFILTER DISPLAY=ALLMODELS  </w:t>
      </w:r>
      <w:r w:rsidRPr="00D279FF">
        <w:rPr>
          <w:rFonts w:ascii="Times New Roman" w:hAnsi="Times New Roman" w:cs="Times New Roman"/>
          <w:lang w:val="en-US"/>
        </w:rPr>
        <w:t>/* Display settings for model output</w:t>
      </w:r>
    </w:p>
    <w:p w14:paraId="145A3C39" w14:textId="66BE4E4C" w:rsidR="00C70391" w:rsidRPr="00D279FF" w:rsidRDefault="00EB5CC0" w:rsidP="00EB5CC0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 /SAVE  PREDICTED(Pre) NRESIDUAL(Res)</w:t>
      </w:r>
      <w:r w:rsidR="00C70391" w:rsidRPr="00D279FF">
        <w:rPr>
          <w:rFonts w:ascii="Courier New" w:hAnsi="Courier New" w:cs="Courier New"/>
          <w:lang w:val="en-US"/>
        </w:rPr>
        <w:t xml:space="preserve"> </w:t>
      </w:r>
      <w:r w:rsidRPr="00D279FF">
        <w:rPr>
          <w:rFonts w:ascii="Courier New" w:hAnsi="Courier New" w:cs="Courier New"/>
          <w:lang w:val="en-US"/>
        </w:rPr>
        <w:t xml:space="preserve"> </w:t>
      </w:r>
      <w:r w:rsidRPr="00D279FF">
        <w:rPr>
          <w:rFonts w:ascii="Times New Roman" w:hAnsi="Times New Roman" w:cs="Times New Roman"/>
          <w:lang w:val="en-US"/>
        </w:rPr>
        <w:t xml:space="preserve">/* Saving </w:t>
      </w:r>
      <w:r w:rsidR="00516B5A" w:rsidRPr="00D279FF">
        <w:rPr>
          <w:rFonts w:ascii="Times New Roman" w:hAnsi="Times New Roman" w:cs="Times New Roman"/>
          <w:lang w:val="en-US"/>
        </w:rPr>
        <w:t>Pre and Res</w:t>
      </w:r>
    </w:p>
    <w:p w14:paraId="64C5010A" w14:textId="4495DB4E" w:rsidR="00C70391" w:rsidRPr="00D279FF" w:rsidRDefault="00C70391" w:rsidP="00C7039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 /AUXILIARY  CILEVEL=95 MAXACFLAGS=24  </w:t>
      </w:r>
      <w:r w:rsidRPr="00D279FF">
        <w:rPr>
          <w:rFonts w:ascii="Times New Roman" w:hAnsi="Times New Roman" w:cs="Times New Roman"/>
          <w:lang w:val="en-US"/>
        </w:rPr>
        <w:t xml:space="preserve">/* Auxiliary settings like confidence level </w:t>
      </w:r>
    </w:p>
    <w:p w14:paraId="74C5CE85" w14:textId="440B2922" w:rsidR="00C70391" w:rsidRPr="00D279FF" w:rsidRDefault="00C70391" w:rsidP="00C70391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 /MISSING USERMISSING=EXCLUDE  </w:t>
      </w:r>
      <w:r w:rsidRPr="00D279FF">
        <w:rPr>
          <w:rFonts w:ascii="Times New Roman" w:hAnsi="Times New Roman" w:cs="Times New Roman"/>
          <w:lang w:val="en-US"/>
        </w:rPr>
        <w:t>/* Handling of missing data</w:t>
      </w:r>
      <w:r w:rsidRPr="00D279FF">
        <w:rPr>
          <w:rFonts w:ascii="Courier New" w:hAnsi="Courier New" w:cs="Courier New"/>
          <w:lang w:val="en-US"/>
        </w:rPr>
        <w:t xml:space="preserve"> </w:t>
      </w:r>
    </w:p>
    <w:p w14:paraId="24F7AA74" w14:textId="3316BF85" w:rsidR="00AB3C66" w:rsidRPr="00D279FF" w:rsidRDefault="00C70391" w:rsidP="00AB3C66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 </w:t>
      </w:r>
      <w:bookmarkStart w:id="14" w:name="_Hlk172048987"/>
      <w:r w:rsidRPr="00D279FF">
        <w:rPr>
          <w:rFonts w:ascii="Courier New" w:hAnsi="Courier New" w:cs="Courier New"/>
          <w:lang w:val="en-US"/>
        </w:rPr>
        <w:t xml:space="preserve">/MODEL DEPENDENT=P48 </w:t>
      </w:r>
      <w:r w:rsidR="00AB3C66" w:rsidRPr="00D279FF">
        <w:rPr>
          <w:rFonts w:ascii="Courier New" w:hAnsi="Courier New" w:cs="Courier New"/>
          <w:lang w:val="en-US"/>
        </w:rPr>
        <w:t xml:space="preserve">   </w:t>
      </w:r>
      <w:r w:rsidR="00AB3C66" w:rsidRPr="00D279FF">
        <w:rPr>
          <w:rFonts w:ascii="Times New Roman" w:hAnsi="Times New Roman" w:cs="Times New Roman"/>
          <w:lang w:val="en-US"/>
        </w:rPr>
        <w:t xml:space="preserve">/* 3rd.- Define </w:t>
      </w:r>
      <w:r w:rsidR="000D4825" w:rsidRPr="00D279FF">
        <w:rPr>
          <w:rFonts w:ascii="Times New Roman" w:hAnsi="Times New Roman" w:cs="Times New Roman"/>
          <w:lang w:val="en-US"/>
        </w:rPr>
        <w:t xml:space="preserve">DV </w:t>
      </w:r>
      <w:r w:rsidR="00AB3C66" w:rsidRPr="00D279FF">
        <w:rPr>
          <w:rFonts w:ascii="Times New Roman" w:hAnsi="Times New Roman" w:cs="Times New Roman"/>
          <w:lang w:val="en-US"/>
        </w:rPr>
        <w:t>and fit the ARIMA</w:t>
      </w:r>
      <w:r w:rsidR="000D4825" w:rsidRPr="00D279FF">
        <w:rPr>
          <w:rFonts w:ascii="Courier New" w:hAnsi="Courier New" w:cs="Courier New"/>
          <w:lang w:val="en-US"/>
        </w:rPr>
        <w:t xml:space="preserve"> </w:t>
      </w:r>
      <w:r w:rsidR="00AB3C66" w:rsidRPr="00D279FF">
        <w:rPr>
          <w:rFonts w:ascii="Times New Roman" w:hAnsi="Times New Roman" w:cs="Times New Roman"/>
          <w:lang w:val="en-US"/>
        </w:rPr>
        <w:t>model</w:t>
      </w:r>
      <w:r w:rsidR="00AB3C66" w:rsidRPr="00D279FF">
        <w:rPr>
          <w:rFonts w:ascii="Courier New" w:hAnsi="Courier New" w:cs="Courier New"/>
          <w:lang w:val="en-US"/>
        </w:rPr>
        <w:t xml:space="preserve"> </w:t>
      </w:r>
    </w:p>
    <w:p w14:paraId="4906C4EC" w14:textId="0ABE24DD" w:rsidR="00C70391" w:rsidRPr="00D279FF" w:rsidRDefault="00AB3C66" w:rsidP="00C7039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    </w:t>
      </w:r>
      <w:r w:rsidR="00C70391" w:rsidRPr="00D279FF">
        <w:rPr>
          <w:rFonts w:ascii="Courier New" w:hAnsi="Courier New" w:cs="Courier New"/>
          <w:lang w:val="en-US"/>
        </w:rPr>
        <w:t xml:space="preserve">PREFIX='Model'  </w:t>
      </w:r>
      <w:r w:rsidR="00C70391" w:rsidRPr="00D279FF">
        <w:rPr>
          <w:rFonts w:ascii="Times New Roman" w:hAnsi="Times New Roman" w:cs="Times New Roman"/>
          <w:lang w:val="en-US"/>
        </w:rPr>
        <w:t xml:space="preserve">/* Define the model prefix </w:t>
      </w:r>
    </w:p>
    <w:p w14:paraId="23BD6DD3" w14:textId="3C994386" w:rsidR="00C70391" w:rsidRPr="00D279FF" w:rsidRDefault="00C70391" w:rsidP="00C70391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 /ARIMA AR=[1, 7, 14] DIFF=0 MA=[0] ARSEASONAL=[0] DIFFSEASONAL=0 MASEASONAL=[0]</w:t>
      </w:r>
      <w:r w:rsidR="003C22E5" w:rsidRPr="00D279FF">
        <w:rPr>
          <w:rFonts w:ascii="Courier New" w:hAnsi="Courier New" w:cs="Courier New"/>
          <w:lang w:val="en-US"/>
        </w:rPr>
        <w:t xml:space="preserve">    </w:t>
      </w:r>
      <w:r w:rsidR="003C22E5" w:rsidRPr="00D279FF">
        <w:rPr>
          <w:rFonts w:ascii="Times New Roman" w:hAnsi="Times New Roman" w:cs="Times New Roman"/>
          <w:lang w:val="en-US"/>
        </w:rPr>
        <w:t>/* AR(1, 7, 14)</w:t>
      </w:r>
    </w:p>
    <w:bookmarkEnd w:id="14"/>
    <w:p w14:paraId="352AF432" w14:textId="70A59CD1" w:rsidR="00C70391" w:rsidRPr="00D279FF" w:rsidRDefault="00C70391" w:rsidP="00C70391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    TRANSFORM=NONE CONSTANT=YES  </w:t>
      </w:r>
      <w:r w:rsidRPr="00D279FF">
        <w:rPr>
          <w:rFonts w:ascii="Times New Roman" w:hAnsi="Times New Roman" w:cs="Times New Roman"/>
          <w:lang w:val="en-US"/>
        </w:rPr>
        <w:t>/* ARIMA model specification</w:t>
      </w:r>
      <w:r w:rsidRPr="00D279FF">
        <w:rPr>
          <w:rFonts w:ascii="Courier New" w:hAnsi="Courier New" w:cs="Courier New"/>
          <w:lang w:val="en-US"/>
        </w:rPr>
        <w:t xml:space="preserve"> </w:t>
      </w:r>
    </w:p>
    <w:p w14:paraId="7D74AF85" w14:textId="0F305DEC" w:rsidR="00516B5A" w:rsidRPr="00D279FF" w:rsidRDefault="00C70391" w:rsidP="00672E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 /AUTOOUTLIER DETECT=OFF.  </w:t>
      </w:r>
      <w:r w:rsidRPr="00D279FF">
        <w:rPr>
          <w:rFonts w:ascii="Times New Roman" w:hAnsi="Times New Roman" w:cs="Times New Roman"/>
          <w:lang w:val="en-US"/>
        </w:rPr>
        <w:t>/* Outlier detection settings: no</w:t>
      </w:r>
      <w:r w:rsidRPr="00D279FF">
        <w:rPr>
          <w:rFonts w:ascii="Courier New" w:hAnsi="Courier New" w:cs="Courier New"/>
          <w:lang w:val="en-US"/>
        </w:rPr>
        <w:t xml:space="preserve"> </w:t>
      </w:r>
    </w:p>
    <w:p w14:paraId="163BF3A1" w14:textId="77777777" w:rsidR="00672EB9" w:rsidRPr="00D279FF" w:rsidRDefault="00672EB9" w:rsidP="00672E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3DD455" w14:textId="77777777" w:rsidR="00672EB9" w:rsidRPr="00D279FF" w:rsidRDefault="00672EB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128A592" w14:textId="63DC77FF" w:rsidR="002833F8" w:rsidRPr="00D279FF" w:rsidRDefault="002833F8" w:rsidP="002833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SPSS  Script </w:t>
      </w:r>
      <w:r w:rsidR="00D53E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. Lagging 1, 7 and 14 rows the variable P48, inside the file “P48.sav", saving the data in “</w:t>
      </w:r>
      <w:bookmarkStart w:id="15" w:name="_Hlk158228200"/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P48_lagd.sav"</w:t>
      </w:r>
      <w:bookmarkEnd w:id="15"/>
    </w:p>
    <w:p w14:paraId="4F64B94A" w14:textId="77777777" w:rsidR="002833F8" w:rsidRPr="00D279FF" w:rsidRDefault="002833F8" w:rsidP="002833F8">
      <w:pPr>
        <w:rPr>
          <w:rFonts w:ascii="Courier New" w:hAnsi="Courier New" w:cs="Courier New"/>
          <w:b/>
          <w:bCs/>
          <w:lang w:val="en-US"/>
        </w:rPr>
      </w:pPr>
    </w:p>
    <w:p w14:paraId="66253142" w14:textId="77777777" w:rsidR="002833F8" w:rsidRPr="00D279FF" w:rsidRDefault="002833F8" w:rsidP="002833F8">
      <w:pPr>
        <w:spacing w:after="0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>/* 1st.-</w:t>
      </w:r>
      <w:r w:rsidRPr="00D279FF">
        <w:rPr>
          <w:rFonts w:ascii="Courier New" w:hAnsi="Courier New" w:cs="Courier New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lang w:val="en-US"/>
        </w:rPr>
        <w:t xml:space="preserve">Open </w:t>
      </w:r>
      <w:r w:rsidRPr="00D279FF">
        <w:rPr>
          <w:rFonts w:ascii="Times New Roman" w:hAnsi="Times New Roman" w:cs="Times New Roman"/>
          <w:b/>
          <w:bCs/>
          <w:lang w:val="en-US"/>
        </w:rPr>
        <w:t>“P48.sav”</w:t>
      </w:r>
      <w:r w:rsidRPr="00D279FF">
        <w:rPr>
          <w:rFonts w:ascii="Courier New" w:hAnsi="Courier New" w:cs="Courier New"/>
          <w:b/>
          <w:bCs/>
          <w:lang w:val="en-US"/>
        </w:rPr>
        <w:t xml:space="preserve"> data</w:t>
      </w:r>
      <w:r w:rsidRPr="00D279FF">
        <w:rPr>
          <w:rFonts w:ascii="Courier New" w:hAnsi="Courier New" w:cs="Courier New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lang w:val="en-US"/>
        </w:rPr>
        <w:t>(SPSS Scripts 1a and 1b)</w:t>
      </w:r>
    </w:p>
    <w:p w14:paraId="3BDFA7F7" w14:textId="77777777" w:rsidR="002833F8" w:rsidRPr="00D279FF" w:rsidRDefault="002833F8" w:rsidP="002833F8">
      <w:pPr>
        <w:spacing w:after="0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 xml:space="preserve">/* 2nd.- Create lag variables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P48_1, P48_7 and P48_14</w:t>
      </w:r>
      <w:r w:rsidRPr="00D279FF">
        <w:rPr>
          <w:rFonts w:ascii="Courier New" w:hAnsi="Courier New" w:cs="Courier New"/>
          <w:b/>
          <w:bCs/>
          <w:lang w:val="en-US"/>
        </w:rPr>
        <w:t>:</w:t>
      </w:r>
    </w:p>
    <w:p w14:paraId="0E3B734B" w14:textId="77777777" w:rsidR="002833F8" w:rsidRPr="00D279FF" w:rsidRDefault="002833F8" w:rsidP="002833F8">
      <w:pPr>
        <w:spacing w:after="0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>CREATE</w:t>
      </w:r>
    </w:p>
    <w:p w14:paraId="19C2BF71" w14:textId="77777777" w:rsidR="002833F8" w:rsidRPr="00D279FF" w:rsidRDefault="002833F8" w:rsidP="002833F8">
      <w:pPr>
        <w:spacing w:after="0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/P48_1=LAG(P48 1) </w:t>
      </w:r>
    </w:p>
    <w:p w14:paraId="5F37188F" w14:textId="77777777" w:rsidR="002833F8" w:rsidRPr="00D279FF" w:rsidRDefault="002833F8" w:rsidP="002833F8">
      <w:pPr>
        <w:spacing w:after="0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/P48_7=LAG(P48 7)</w:t>
      </w:r>
    </w:p>
    <w:p w14:paraId="5FB5FCDD" w14:textId="77777777" w:rsidR="002833F8" w:rsidRPr="00D279FF" w:rsidRDefault="002833F8" w:rsidP="002833F8">
      <w:pPr>
        <w:spacing w:after="0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/P48_14=LAG(P48 14).</w:t>
      </w:r>
    </w:p>
    <w:p w14:paraId="63B29F19" w14:textId="77777777" w:rsidR="002833F8" w:rsidRPr="00D279FF" w:rsidRDefault="002833F8" w:rsidP="00F95622">
      <w:pPr>
        <w:spacing w:after="0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 xml:space="preserve">/* you will see on </w:t>
      </w:r>
      <w:r w:rsidRPr="00D279FF">
        <w:rPr>
          <w:rFonts w:ascii="Times New Roman" w:hAnsi="Times New Roman" w:cs="Times New Roman"/>
          <w:b/>
          <w:bCs/>
          <w:lang w:val="en-US"/>
        </w:rPr>
        <w:t>“P48.sav”</w:t>
      </w:r>
      <w:r w:rsidRPr="00D279FF">
        <w:rPr>
          <w:rFonts w:ascii="Courier New" w:hAnsi="Courier New" w:cs="Courier New"/>
          <w:b/>
          <w:bCs/>
          <w:lang w:val="en-US"/>
        </w:rPr>
        <w:t xml:space="preserve"> data the configuration of values as in Figure 5b.</w:t>
      </w:r>
    </w:p>
    <w:p w14:paraId="568E62BD" w14:textId="77777777" w:rsidR="002833F8" w:rsidRPr="00D279FF" w:rsidRDefault="002833F8" w:rsidP="00F9562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 xml:space="preserve">/* now, save the file with the name </w:t>
      </w:r>
      <w:bookmarkStart w:id="16" w:name="_Hlk160477504"/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bookmarkStart w:id="17" w:name="_Hlk163324298"/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P48</w:t>
      </w:r>
      <w:bookmarkStart w:id="18" w:name="_Hlk160477894"/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_lagd</w:t>
      </w:r>
      <w:bookmarkEnd w:id="18"/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.sav</w:t>
      </w:r>
      <w:bookmarkEnd w:id="17"/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"</w:t>
      </w:r>
      <w:bookmarkEnd w:id="16"/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</w:p>
    <w:p w14:paraId="28C26D17" w14:textId="26D775A8" w:rsidR="00F95622" w:rsidRPr="00D279FF" w:rsidRDefault="00F95622" w:rsidP="00F9562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8F6B67" w14:textId="59F71A9A" w:rsidR="00A932A5" w:rsidRPr="00D279FF" w:rsidRDefault="00A932A5" w:rsidP="00F95622">
      <w:pPr>
        <w:spacing w:after="0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or</w:t>
      </w:r>
      <w:r w:rsidR="00F95622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alternatively, WITH SYNTAX,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you can save the file: </w:t>
      </w:r>
    </w:p>
    <w:p w14:paraId="51459071" w14:textId="4AD0A618" w:rsidR="00A932A5" w:rsidRPr="00D279FF" w:rsidRDefault="00A932A5" w:rsidP="00F95622">
      <w:pPr>
        <w:spacing w:after="0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>SAVE OUTFILE = 'C</w:t>
      </w:r>
      <w:r w:rsidRPr="00D279FF">
        <w:rPr>
          <w:rFonts w:ascii="Courier New" w:hAnsi="Courier New" w:cs="Courier New"/>
          <w:lang w:val="en-US"/>
        </w:rPr>
        <w:t>:\[</w:t>
      </w:r>
      <w:r w:rsidRPr="00D279FF">
        <w:rPr>
          <w:rFonts w:ascii="Courier New" w:hAnsi="Courier New" w:cs="Courier New"/>
          <w:highlight w:val="green"/>
          <w:lang w:val="en-US"/>
        </w:rPr>
        <w:t>Your file path</w:t>
      </w:r>
      <w:r w:rsidRPr="00D279FF">
        <w:rPr>
          <w:rFonts w:ascii="Courier New" w:hAnsi="Courier New" w:cs="Courier New"/>
          <w:lang w:val="en-US"/>
        </w:rPr>
        <w:t>]</w:t>
      </w:r>
      <w:r w:rsidRPr="00D279FF">
        <w:rPr>
          <w:rFonts w:ascii="Courier New" w:hAnsi="Courier New" w:cs="Courier New"/>
          <w:sz w:val="24"/>
          <w:szCs w:val="24"/>
          <w:lang w:val="en-US"/>
        </w:rPr>
        <w:t>\P48_lagd.sav'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.</w:t>
      </w:r>
      <w:r w:rsidR="00F95622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5C09DE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        </w:t>
      </w:r>
      <w:r w:rsidR="005C09DE" w:rsidRPr="00D279FF">
        <w:rPr>
          <w:rFonts w:ascii="Times New Roman" w:hAnsi="Times New Roman" w:cs="Times New Roman"/>
          <w:lang w:val="en-US"/>
        </w:rPr>
        <w:t xml:space="preserve">/* </w:t>
      </w:r>
      <w:r w:rsidR="005C09DE" w:rsidRPr="00D279FF">
        <w:rPr>
          <w:rFonts w:ascii="Times New Roman" w:hAnsi="Times New Roman" w:cs="Times New Roman"/>
          <w:b/>
          <w:bCs/>
          <w:lang w:val="en-US"/>
        </w:rPr>
        <w:t>Important</w:t>
      </w:r>
      <w:r w:rsidR="005C09DE" w:rsidRPr="00D279FF">
        <w:rPr>
          <w:rFonts w:ascii="Times New Roman" w:hAnsi="Times New Roman" w:cs="Times New Roman"/>
          <w:lang w:val="en-US"/>
        </w:rPr>
        <w:t xml:space="preserve">, if you want to save the same file, </w:t>
      </w:r>
      <w:r w:rsidR="00A4622A" w:rsidRPr="00D279FF">
        <w:rPr>
          <w:rFonts w:ascii="Times New Roman" w:hAnsi="Times New Roman" w:cs="Times New Roman"/>
          <w:lang w:val="en-US"/>
        </w:rPr>
        <w:t xml:space="preserve">overwriting it, </w:t>
      </w:r>
      <w:r w:rsidR="005C09DE" w:rsidRPr="00D279FF">
        <w:rPr>
          <w:rFonts w:ascii="Times New Roman" w:hAnsi="Times New Roman" w:cs="Times New Roman"/>
          <w:lang w:val="en-US"/>
        </w:rPr>
        <w:t xml:space="preserve">you must write only: </w:t>
      </w:r>
      <w:r w:rsidR="005C09DE" w:rsidRPr="00D279FF">
        <w:rPr>
          <w:rFonts w:ascii="Courier New" w:hAnsi="Courier New" w:cs="Courier New"/>
          <w:sz w:val="24"/>
          <w:szCs w:val="24"/>
          <w:lang w:val="en-US"/>
        </w:rPr>
        <w:t>SAVE = …</w:t>
      </w:r>
      <w:r w:rsidR="00A4622A" w:rsidRPr="00D279FF">
        <w:rPr>
          <w:rFonts w:ascii="Courier New" w:hAnsi="Courier New" w:cs="Courier New"/>
          <w:sz w:val="24"/>
          <w:szCs w:val="24"/>
          <w:lang w:val="en-US"/>
        </w:rPr>
        <w:t>;</w:t>
      </w:r>
      <w:r w:rsidR="005C09DE" w:rsidRPr="00D279FF">
        <w:rPr>
          <w:rFonts w:ascii="Times New Roman" w:hAnsi="Times New Roman" w:cs="Times New Roman"/>
          <w:lang w:val="en-US"/>
        </w:rPr>
        <w:t xml:space="preserve"> but if you want to save </w:t>
      </w:r>
      <w:r w:rsidR="00A4622A" w:rsidRPr="00D279FF">
        <w:rPr>
          <w:rFonts w:ascii="Times New Roman" w:hAnsi="Times New Roman" w:cs="Times New Roman"/>
          <w:lang w:val="en-US"/>
        </w:rPr>
        <w:t xml:space="preserve">data </w:t>
      </w:r>
      <w:r w:rsidR="005C09DE" w:rsidRPr="00D279FF">
        <w:rPr>
          <w:rFonts w:ascii="Times New Roman" w:hAnsi="Times New Roman" w:cs="Times New Roman"/>
          <w:lang w:val="en-US"/>
        </w:rPr>
        <w:t xml:space="preserve">in a new file, without modifying the original file (“P48.sav”), you must write: </w:t>
      </w:r>
      <w:r w:rsidR="005C09DE" w:rsidRPr="00D279FF">
        <w:rPr>
          <w:rFonts w:ascii="Courier New" w:hAnsi="Courier New" w:cs="Courier New"/>
          <w:sz w:val="24"/>
          <w:szCs w:val="24"/>
          <w:lang w:val="en-US"/>
        </w:rPr>
        <w:t xml:space="preserve"> SAVE OUTFILE = … </w:t>
      </w:r>
    </w:p>
    <w:p w14:paraId="5090D912" w14:textId="77777777" w:rsidR="00F95622" w:rsidRPr="00D279FF" w:rsidRDefault="00F95622" w:rsidP="002833F8">
      <w:pPr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370475D1" w14:textId="77777777" w:rsidR="002833F8" w:rsidRPr="00D279FF" w:rsidRDefault="002833F8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661059" w14:textId="77777777" w:rsidR="002833F8" w:rsidRPr="00D279FF" w:rsidRDefault="002833F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64A6C928" w14:textId="367B5E50" w:rsidR="00AB0D3A" w:rsidRPr="00D279FF" w:rsidRDefault="00AB0D3A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SPSS  Script </w:t>
      </w:r>
      <w:r w:rsidR="00D53E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. Forecasted and residual values from Table 2</w:t>
      </w:r>
      <w:r w:rsidR="00F26683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equation</w:t>
      </w:r>
    </w:p>
    <w:p w14:paraId="5B7E242F" w14:textId="1D3F5DFE" w:rsidR="00696C0C" w:rsidRPr="00D279FF" w:rsidRDefault="00696C0C" w:rsidP="00696C0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Script </w:t>
      </w:r>
      <w:r w:rsidR="00D53E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a. Forecasted values from Table 2 equation</w:t>
      </w:r>
    </w:p>
    <w:p w14:paraId="232940B9" w14:textId="4F312567" w:rsidR="00BB708E" w:rsidRPr="00D279FF" w:rsidRDefault="00530551" w:rsidP="00BB70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/* 1st.- Opening file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79FF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  <w:t>“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P48.sav”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14:paraId="64020ED7" w14:textId="77777777" w:rsidR="00BB708E" w:rsidRPr="00D279FF" w:rsidRDefault="00BB708E" w:rsidP="00BB708E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530551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you can estimate the forecasted values (Table 2): </w:t>
      </w:r>
    </w:p>
    <w:p w14:paraId="7E1056B4" w14:textId="1114DD28" w:rsidR="00BB708E" w:rsidRPr="00D279FF" w:rsidRDefault="00BB708E" w:rsidP="00BB708E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/* 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Y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vertAlign w:val="subscript"/>
          <w:lang w:val="en-US"/>
        </w:rPr>
        <w:t>t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’ = b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vertAlign w:val="subscript"/>
          <w:lang w:val="en-US"/>
        </w:rPr>
        <w:t>0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 xml:space="preserve"> + b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vertAlign w:val="subscript"/>
          <w:lang w:val="en-US"/>
        </w:rPr>
        <w:t>1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Y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vertAlign w:val="subscript"/>
          <w:lang w:val="en-US"/>
        </w:rPr>
        <w:t xml:space="preserve">t-1 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+ b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vertAlign w:val="subscript"/>
          <w:lang w:val="en-US"/>
        </w:rPr>
        <w:t>2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Y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vertAlign w:val="subscript"/>
          <w:lang w:val="en-US"/>
        </w:rPr>
        <w:t xml:space="preserve">t-7 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+ b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vertAlign w:val="subscript"/>
          <w:lang w:val="en-US"/>
        </w:rPr>
        <w:t>3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</w:rPr>
        <w:t>Y</w:t>
      </w:r>
      <w:r w:rsidR="00530551" w:rsidRPr="00D279FF">
        <w:rPr>
          <w:rFonts w:ascii="Times New Roman" w:hAnsi="Times New Roman" w:cs="Times New Roman"/>
          <w:i/>
          <w:iCs/>
          <w:kern w:val="0"/>
          <w:sz w:val="24"/>
          <w:szCs w:val="24"/>
          <w:vertAlign w:val="subscript"/>
          <w:lang w:val="en-US"/>
        </w:rPr>
        <w:t>t-14</w:t>
      </w:r>
      <w:r w:rsidR="00530551" w:rsidRPr="00D279FF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, </w:t>
      </w:r>
      <w:r w:rsidR="00530551" w:rsidRPr="00D279FF">
        <w:rPr>
          <w:rFonts w:ascii="Courier New" w:hAnsi="Courier New" w:cs="Courier New"/>
          <w:b/>
          <w:bCs/>
          <w:kern w:val="0"/>
          <w:sz w:val="24"/>
          <w:szCs w:val="24"/>
          <w:lang w:val="en-US"/>
        </w:rPr>
        <w:t>or with the name of the variables in the datafiles:</w:t>
      </w:r>
      <w:r w:rsidR="00530551" w:rsidRPr="00D279FF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</w:p>
    <w:p w14:paraId="7E8F0C5C" w14:textId="0EB3BE63" w:rsidR="00BB708E" w:rsidRPr="00D279FF" w:rsidRDefault="00BB708E" w:rsidP="00BB70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/*  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>P48’</w:t>
      </w:r>
      <w:r w:rsidR="008A49A6"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="008A49A6" w:rsidRPr="00D279FF">
        <w:rPr>
          <w:rFonts w:ascii="Times New Roman" w:hAnsi="Times New Roman" w:cs="Times New Roman"/>
          <w:kern w:val="0"/>
          <w:sz w:val="24"/>
          <w:szCs w:val="24"/>
          <w:lang w:val="en-US"/>
        </w:rPr>
        <w:t>23.179 + .061·P48_1</w:t>
      </w:r>
      <w:r w:rsidR="008A49A6"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+ .</w:t>
      </w:r>
      <w:r w:rsidR="008A49A6" w:rsidRPr="00D279FF">
        <w:rPr>
          <w:rFonts w:ascii="Times New Roman" w:hAnsi="Times New Roman" w:cs="Times New Roman"/>
          <w:kern w:val="0"/>
          <w:sz w:val="24"/>
          <w:szCs w:val="24"/>
          <w:lang w:val="en-US"/>
        </w:rPr>
        <w:t>465·P48_7</w:t>
      </w:r>
      <w:r w:rsidR="008A49A6"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49A6" w:rsidRPr="00D279FF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US"/>
        </w:rPr>
        <w:t xml:space="preserve"> </w:t>
      </w:r>
      <w:r w:rsidR="008A49A6" w:rsidRPr="00D279FF">
        <w:rPr>
          <w:rFonts w:ascii="Times New Roman" w:hAnsi="Times New Roman" w:cs="Times New Roman"/>
          <w:sz w:val="24"/>
          <w:szCs w:val="24"/>
          <w:lang w:val="en-US"/>
        </w:rPr>
        <w:t>+ .</w:t>
      </w:r>
      <w:r w:rsidR="008A49A6" w:rsidRPr="00D279FF">
        <w:rPr>
          <w:rFonts w:ascii="Times New Roman" w:hAnsi="Times New Roman" w:cs="Times New Roman"/>
          <w:kern w:val="0"/>
          <w:sz w:val="24"/>
          <w:szCs w:val="24"/>
          <w:lang w:val="en-US"/>
        </w:rPr>
        <w:t>329·P48_14</w:t>
      </w:r>
      <w:r w:rsidR="008A49A6"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BE800B9" w14:textId="13430F6F" w:rsidR="00BB708E" w:rsidRPr="00D279FF" w:rsidRDefault="00BB708E" w:rsidP="00BB70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so, if you press: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0FA7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&gt; Transform &gt; Compute Variable &gt;</w:t>
      </w:r>
      <w:r w:rsidR="00A15952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…</w:t>
      </w:r>
      <w:r w:rsidR="005C7568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48F88D9" w14:textId="05B483BA" w:rsidR="00BB708E" w:rsidRPr="00D279FF" w:rsidRDefault="00F943CC" w:rsidP="00C10FA7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noProof/>
          <w:lang w:val="en-US"/>
        </w:rPr>
        <w:drawing>
          <wp:inline distT="0" distB="0" distL="0" distR="0" wp14:anchorId="792E3030" wp14:editId="112E0426">
            <wp:extent cx="3385996" cy="901844"/>
            <wp:effectExtent l="0" t="0" r="5080" b="0"/>
            <wp:docPr id="770064489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064489" name="Imagen 1" descr="Interfaz de usuario gráfica, Texto, Aplicación&#10;&#10;Descripción generada automáticamente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96901" cy="90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1D3D9" w14:textId="77777777" w:rsidR="00A15952" w:rsidRPr="00D279FF" w:rsidRDefault="00A15952" w:rsidP="00A15952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5DB3140C" w14:textId="77777777" w:rsidR="00A15952" w:rsidRPr="00D279FF" w:rsidRDefault="00A15952" w:rsidP="00A15952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After that, press ‘OK’:   </w:t>
      </w:r>
    </w:p>
    <w:p w14:paraId="1EB39358" w14:textId="24FE9F44" w:rsidR="00904660" w:rsidRPr="00D279FF" w:rsidRDefault="00A15952" w:rsidP="009046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52F3432" wp14:editId="344470D3">
            <wp:extent cx="871345" cy="449957"/>
            <wp:effectExtent l="0" t="0" r="5080" b="7620"/>
            <wp:docPr id="1453245067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245067" name="Imagen 1" descr="Interfaz de usuario gráfica, Aplicación&#10;&#10;Descripción generada automáticament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82007" cy="45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CA884" w14:textId="7E946AF3" w:rsidR="00A15952" w:rsidRPr="00D279FF" w:rsidRDefault="00A15952" w:rsidP="00A15952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You will see the new variable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‘P48_fokd’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in your data file, with the forecasted values from Table 2 equation,</w:t>
      </w:r>
    </w:p>
    <w:p w14:paraId="5095663D" w14:textId="4A218281" w:rsidR="00A15952" w:rsidRPr="00D279FF" w:rsidRDefault="00A15952" w:rsidP="00A15952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and you can check that these values are very different from the other forecasted values (TS and OLS with R, and OLS with SPSS).</w:t>
      </w:r>
    </w:p>
    <w:p w14:paraId="2B0EB580" w14:textId="77777777" w:rsidR="00A15952" w:rsidRPr="00D279FF" w:rsidRDefault="00A15952" w:rsidP="00A159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9A84D93" w14:textId="330FBC52" w:rsidR="00A15952" w:rsidRPr="00D279FF" w:rsidRDefault="00A15952" w:rsidP="00A15952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or alternatively, you can write on the SPSS file syntax:</w:t>
      </w:r>
    </w:p>
    <w:p w14:paraId="6AA9F079" w14:textId="79E84645" w:rsidR="00A15952" w:rsidRPr="00D279FF" w:rsidRDefault="00A15952" w:rsidP="00A15952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lang w:val="en-US"/>
        </w:rPr>
        <w:t>COMPUTE P48_fokd=</w:t>
      </w:r>
      <w:r w:rsidR="008A49A6" w:rsidRPr="00D279FF">
        <w:rPr>
          <w:rFonts w:ascii="Courier New" w:hAnsi="Courier New" w:cs="Courier New"/>
          <w:kern w:val="0"/>
          <w:lang w:val="en-US"/>
        </w:rPr>
        <w:t>23.179+.061*P48_1</w:t>
      </w:r>
      <w:r w:rsidR="008A49A6" w:rsidRPr="00D279FF">
        <w:rPr>
          <w:rFonts w:ascii="Courier New" w:hAnsi="Courier New" w:cs="Courier New"/>
          <w:lang w:val="en-US"/>
        </w:rPr>
        <w:t>+.</w:t>
      </w:r>
      <w:r w:rsidR="008A49A6" w:rsidRPr="00D279FF">
        <w:rPr>
          <w:rFonts w:ascii="Courier New" w:hAnsi="Courier New" w:cs="Courier New"/>
          <w:kern w:val="0"/>
          <w:lang w:val="en-US"/>
        </w:rPr>
        <w:t>465*P48_7</w:t>
      </w:r>
      <w:r w:rsidR="008A49A6" w:rsidRPr="00D279FF">
        <w:rPr>
          <w:rFonts w:ascii="Courier New" w:hAnsi="Courier New" w:cs="Courier New"/>
          <w:lang w:val="en-US"/>
        </w:rPr>
        <w:t>+.</w:t>
      </w:r>
      <w:r w:rsidR="008A49A6" w:rsidRPr="00D279FF">
        <w:rPr>
          <w:rFonts w:ascii="Courier New" w:hAnsi="Courier New" w:cs="Courier New"/>
          <w:kern w:val="0"/>
          <w:lang w:val="en-US"/>
        </w:rPr>
        <w:t>329*P48_14</w:t>
      </w:r>
      <w:r w:rsidRPr="00D279FF">
        <w:rPr>
          <w:rFonts w:ascii="Courier New" w:hAnsi="Courier New" w:cs="Courier New"/>
          <w:lang w:val="en-US"/>
        </w:rPr>
        <w:t>.</w:t>
      </w:r>
      <w:r w:rsidR="00D7658B" w:rsidRPr="00D279FF">
        <w:rPr>
          <w:rFonts w:ascii="Courier New" w:hAnsi="Courier New" w:cs="Courier New"/>
          <w:lang w:val="en-US"/>
        </w:rPr>
        <w:t xml:space="preserve">       </w:t>
      </w:r>
      <w:r w:rsidR="00D7658B" w:rsidRPr="00D279FF">
        <w:rPr>
          <w:rFonts w:ascii="Courier New" w:hAnsi="Courier New" w:cs="Courier New"/>
          <w:b/>
          <w:bCs/>
          <w:lang w:val="en-US"/>
        </w:rPr>
        <w:t>/* Equation forecasted</w:t>
      </w:r>
    </w:p>
    <w:p w14:paraId="147B4533" w14:textId="37328D0F" w:rsidR="00A15952" w:rsidRPr="00D279FF" w:rsidRDefault="00A15952" w:rsidP="00A15952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>VARIABLE LABELS P48_fokd 'P48 forecasted agree Table 2 equation'.</w:t>
      </w:r>
      <w:r w:rsidR="00D7658B" w:rsidRPr="00D279FF">
        <w:rPr>
          <w:rFonts w:ascii="Courier New" w:hAnsi="Courier New" w:cs="Courier New"/>
          <w:lang w:val="en-US"/>
        </w:rPr>
        <w:t xml:space="preserve">          </w:t>
      </w:r>
      <w:r w:rsidR="00D7658B" w:rsidRPr="00D279FF">
        <w:rPr>
          <w:rFonts w:ascii="Times New Roman" w:hAnsi="Times New Roman" w:cs="Times New Roman"/>
          <w:lang w:val="en-US"/>
        </w:rPr>
        <w:t>/* Label added to the variable ‘P48_fokd’</w:t>
      </w:r>
    </w:p>
    <w:p w14:paraId="26071787" w14:textId="581A76F0" w:rsidR="00A15952" w:rsidRPr="00D279FF" w:rsidRDefault="00A15952" w:rsidP="00A15952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>EXECUTE.</w:t>
      </w:r>
    </w:p>
    <w:p w14:paraId="0D33C48E" w14:textId="77777777" w:rsidR="00A15952" w:rsidRPr="00D279FF" w:rsidRDefault="00A15952" w:rsidP="00A15952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1C6FBE0D" w14:textId="637497AB" w:rsidR="00C10FA7" w:rsidRPr="00D279FF" w:rsidRDefault="00D7658B" w:rsidP="00C10F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Observe that we have denominated to the new variable: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sz w:val="24"/>
          <w:szCs w:val="24"/>
          <w:lang w:val="en-US"/>
        </w:rPr>
        <w:t>‘P48_fokd’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(or: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P48 </w:t>
      </w:r>
      <w:r w:rsidRPr="00D279FF">
        <w:rPr>
          <w:rFonts w:ascii="Courier New" w:hAnsi="Courier New" w:cs="Courier New"/>
          <w:sz w:val="24"/>
          <w:szCs w:val="24"/>
          <w:lang w:val="en-US"/>
        </w:rPr>
        <w:t>forecasted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), and observe the new label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r w:rsidRPr="00D279FF">
        <w:rPr>
          <w:rFonts w:ascii="Courier New" w:hAnsi="Courier New" w:cs="Courier New"/>
          <w:lang w:val="en-US"/>
        </w:rPr>
        <w:t>'P48 forecasted agree Table 2 equation'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364E0" w:rsidRPr="00D279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AA6498C" w14:textId="77777777" w:rsidR="004B2E56" w:rsidRPr="00D279FF" w:rsidRDefault="004B2E56" w:rsidP="00696C0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9C2165" w14:textId="54F9B51F" w:rsidR="00696C0C" w:rsidRPr="00D279FF" w:rsidRDefault="00696C0C" w:rsidP="00696C0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Script </w:t>
      </w:r>
      <w:r w:rsidR="00D53E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b. Residual values from Table 2 equation</w:t>
      </w:r>
    </w:p>
    <w:p w14:paraId="48555B7C" w14:textId="739351D2" w:rsidR="00696C0C" w:rsidRPr="00D279FF" w:rsidRDefault="00696C0C" w:rsidP="00C10FA7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once we have forecasted values in</w:t>
      </w:r>
      <w:r w:rsidR="00D9520A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variable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sz w:val="24"/>
          <w:szCs w:val="24"/>
          <w:lang w:val="en-US"/>
        </w:rPr>
        <w:t>‘P48_fokd’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, and because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Y= Y’ + e, e = Y-Y’,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if our residual is named</w:t>
      </w: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‘P48_rsdl’: </w:t>
      </w:r>
    </w:p>
    <w:p w14:paraId="64BA2EA3" w14:textId="7AFC091B" w:rsidR="00696C0C" w:rsidRPr="00D279FF" w:rsidRDefault="00696C0C" w:rsidP="00C10FA7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/*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  P48_rsdl = P48 - P48_fokd,</w:t>
      </w:r>
    </w:p>
    <w:p w14:paraId="6A91642A" w14:textId="6BD6F3B4" w:rsidR="00696C0C" w:rsidRPr="00D279FF" w:rsidRDefault="00696C0C" w:rsidP="00696C0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if you press: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&gt; Transform &gt; Compute Variable &gt; …</w:t>
      </w:r>
    </w:p>
    <w:p w14:paraId="4AE7DB02" w14:textId="36C2B3BE" w:rsidR="002E58E5" w:rsidRPr="00D279FF" w:rsidRDefault="002E58E5" w:rsidP="002E58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noProof/>
          <w:lang w:val="en-US"/>
        </w:rPr>
        <w:drawing>
          <wp:inline distT="0" distB="0" distL="0" distR="0" wp14:anchorId="66765810" wp14:editId="4251DD14">
            <wp:extent cx="2040429" cy="1536371"/>
            <wp:effectExtent l="0" t="0" r="0" b="6985"/>
            <wp:docPr id="568306406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306406" name="Imagen 1" descr="Interfaz de usuario gráfica, Texto, Aplicación&#10;&#10;Descripción generada automáticament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73515" cy="15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68FF8" w14:textId="77777777" w:rsidR="002E58E5" w:rsidRPr="00D279FF" w:rsidRDefault="002E58E5" w:rsidP="002E58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After that, press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‘OK’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5E301D3" w14:textId="6B8DD844" w:rsidR="002E58E5" w:rsidRPr="00D279FF" w:rsidRDefault="002E58E5" w:rsidP="002E58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lastRenderedPageBreak/>
        <w:t xml:space="preserve">/* </w:t>
      </w:r>
      <w:r w:rsidR="00CC041E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Y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ou will see on the datafile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“P48_overall.sav”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all the variables we are used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FF0C475" w14:textId="66BC9618" w:rsidR="00696C0C" w:rsidRPr="00D279FF" w:rsidRDefault="00696C0C" w:rsidP="00C10F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43DA3D0" w14:textId="77777777" w:rsidR="00F93F97" w:rsidRPr="00D279FF" w:rsidRDefault="00F93F97" w:rsidP="00F93F97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or alternatively, you can write on the SPSS file syntax:</w:t>
      </w:r>
    </w:p>
    <w:p w14:paraId="111F8D0E" w14:textId="77777777" w:rsidR="00F93F97" w:rsidRPr="00D279FF" w:rsidRDefault="00F93F97" w:rsidP="00F93F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4"/>
          <w:szCs w:val="24"/>
          <w:lang w:val="en-US"/>
        </w:rPr>
      </w:pPr>
      <w:r w:rsidRPr="00D279FF">
        <w:rPr>
          <w:rFonts w:ascii="Courier New" w:hAnsi="Courier New" w:cs="Courier New"/>
          <w:color w:val="000000"/>
          <w:kern w:val="0"/>
          <w:sz w:val="24"/>
          <w:szCs w:val="24"/>
          <w:lang w:val="en-US"/>
        </w:rPr>
        <w:t>COMPUTE P48_rsdl= P48 - P48_fokd.</w:t>
      </w:r>
    </w:p>
    <w:p w14:paraId="027301BF" w14:textId="77777777" w:rsidR="00F93F97" w:rsidRPr="00D279FF" w:rsidRDefault="00F93F97" w:rsidP="00F93F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4"/>
          <w:szCs w:val="24"/>
          <w:lang w:val="en-US"/>
        </w:rPr>
      </w:pPr>
      <w:r w:rsidRPr="00D279FF">
        <w:rPr>
          <w:rFonts w:ascii="Courier New" w:hAnsi="Courier New" w:cs="Courier New"/>
          <w:color w:val="000000"/>
          <w:kern w:val="0"/>
          <w:sz w:val="24"/>
          <w:szCs w:val="24"/>
          <w:lang w:val="en-US"/>
        </w:rPr>
        <w:t>EXECUTE.</w:t>
      </w:r>
    </w:p>
    <w:p w14:paraId="1621401A" w14:textId="77777777" w:rsidR="00FD467B" w:rsidRPr="00D279FF" w:rsidRDefault="00FD467B" w:rsidP="00F93F9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4"/>
          <w:szCs w:val="24"/>
          <w:lang w:val="en-US"/>
        </w:rPr>
      </w:pPr>
    </w:p>
    <w:p w14:paraId="0DE4CFAE" w14:textId="1621909D" w:rsidR="00FD467B" w:rsidRPr="00D279FF" w:rsidRDefault="00FD467B" w:rsidP="00FD467B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 xml:space="preserve">/* Save the file with the </w:t>
      </w:r>
      <w:r w:rsidR="009D182C" w:rsidRPr="00D279FF">
        <w:rPr>
          <w:rFonts w:ascii="Courier New" w:hAnsi="Courier New" w:cs="Courier New"/>
          <w:b/>
          <w:bCs/>
          <w:lang w:val="en-US"/>
        </w:rPr>
        <w:t xml:space="preserve">P48 original data, </w:t>
      </w:r>
      <w:r w:rsidRPr="00D279FF">
        <w:rPr>
          <w:rFonts w:ascii="Courier New" w:hAnsi="Courier New" w:cs="Courier New"/>
          <w:b/>
          <w:bCs/>
          <w:lang w:val="en-US"/>
        </w:rPr>
        <w:t>forecasted and residual values</w:t>
      </w:r>
      <w:r w:rsidR="00AD016D" w:rsidRPr="00D279FF">
        <w:rPr>
          <w:rFonts w:ascii="Courier New" w:hAnsi="Courier New" w:cs="Courier New"/>
          <w:b/>
          <w:bCs/>
          <w:lang w:val="en-US"/>
        </w:rPr>
        <w:t xml:space="preserve">, with name </w:t>
      </w:r>
      <w:r w:rsidR="00AD016D" w:rsidRPr="00D279FF"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  <w:t>“</w:t>
      </w:r>
      <w:bookmarkStart w:id="19" w:name="_Hlk163329527"/>
      <w:r w:rsidR="00AD016D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P48_TS_Tbl2.sav</w:t>
      </w:r>
      <w:bookmarkEnd w:id="19"/>
      <w:r w:rsidR="00AD016D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r w:rsidR="009D182C" w:rsidRPr="00D279FF">
        <w:rPr>
          <w:rFonts w:ascii="Times New Roman" w:hAnsi="Times New Roman" w:cs="Times New Roman"/>
          <w:lang w:val="en-US"/>
        </w:rPr>
        <w:t>:</w:t>
      </w:r>
    </w:p>
    <w:p w14:paraId="60CC04F5" w14:textId="7C3345D4" w:rsidR="009D182C" w:rsidRPr="00D279FF" w:rsidRDefault="00AD016D" w:rsidP="00FD467B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>/* In windows:</w:t>
      </w:r>
      <w:r w:rsidRPr="00D279FF">
        <w:rPr>
          <w:rFonts w:ascii="Times New Roman" w:hAnsi="Times New Roman" w:cs="Times New Roman"/>
          <w:lang w:val="en-US"/>
        </w:rPr>
        <w:t xml:space="preserve"> </w:t>
      </w:r>
      <w:r w:rsidRPr="00D279FF">
        <w:rPr>
          <w:rFonts w:ascii="Times New Roman" w:hAnsi="Times New Roman" w:cs="Times New Roman"/>
          <w:b/>
          <w:bCs/>
          <w:lang w:val="en-US"/>
        </w:rPr>
        <w:t>File &gt; Save As…</w:t>
      </w:r>
    </w:p>
    <w:p w14:paraId="11169D95" w14:textId="2C5A9B1C" w:rsidR="00F93F97" w:rsidRPr="00D279FF" w:rsidRDefault="00AD016D" w:rsidP="00AD016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  <w:kern w:val="0"/>
          <w:sz w:val="24"/>
          <w:szCs w:val="24"/>
          <w:lang w:val="en-US"/>
        </w:rPr>
      </w:pPr>
      <w:r w:rsidRPr="00D279FF">
        <w:rPr>
          <w:rFonts w:ascii="Courier New" w:hAnsi="Courier New" w:cs="Courier New"/>
          <w:noProof/>
          <w:color w:val="000000"/>
          <w:kern w:val="0"/>
          <w:sz w:val="24"/>
          <w:szCs w:val="24"/>
          <w:lang w:val="en-US"/>
        </w:rPr>
        <w:drawing>
          <wp:inline distT="0" distB="0" distL="0" distR="0" wp14:anchorId="3E8D0C0C" wp14:editId="4CFD4C08">
            <wp:extent cx="2643621" cy="1523564"/>
            <wp:effectExtent l="0" t="0" r="4445" b="635"/>
            <wp:docPr id="1027360150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60150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63083" cy="153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287BA" w14:textId="77777777" w:rsidR="00F93F97" w:rsidRPr="00D279FF" w:rsidRDefault="00F93F97" w:rsidP="00C10F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A935518" w14:textId="77777777" w:rsidR="00263296" w:rsidRPr="00D279FF" w:rsidRDefault="00263296" w:rsidP="0026329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or alternatively, you can write on the SPSS file syntax:</w:t>
      </w:r>
    </w:p>
    <w:p w14:paraId="5CFB172B" w14:textId="0ECEF60A" w:rsidR="00530551" w:rsidRPr="00D279FF" w:rsidRDefault="00263296" w:rsidP="00EB5FE2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>SAVE OUTFILE = 'C</w:t>
      </w:r>
      <w:r w:rsidRPr="00D279FF">
        <w:rPr>
          <w:rFonts w:ascii="Courier New" w:hAnsi="Courier New" w:cs="Courier New"/>
          <w:lang w:val="en-US"/>
        </w:rPr>
        <w:t>:\[</w:t>
      </w:r>
      <w:r w:rsidRPr="00D279FF">
        <w:rPr>
          <w:rFonts w:ascii="Courier New" w:hAnsi="Courier New" w:cs="Courier New"/>
          <w:highlight w:val="green"/>
          <w:lang w:val="en-US"/>
        </w:rPr>
        <w:t>Your file path</w:t>
      </w:r>
      <w:r w:rsidRPr="00D279FF">
        <w:rPr>
          <w:rFonts w:ascii="Courier New" w:hAnsi="Courier New" w:cs="Courier New"/>
          <w:lang w:val="en-US"/>
        </w:rPr>
        <w:t>]</w:t>
      </w:r>
      <w:r w:rsidRPr="00D279FF">
        <w:rPr>
          <w:rFonts w:ascii="Courier New" w:hAnsi="Courier New" w:cs="Courier New"/>
          <w:sz w:val="24"/>
          <w:szCs w:val="24"/>
          <w:lang w:val="en-US"/>
        </w:rPr>
        <w:t>\P48_TS_Tbl2.sav'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.</w:t>
      </w:r>
    </w:p>
    <w:p w14:paraId="5EA6E84F" w14:textId="77777777" w:rsidR="00AB0D3A" w:rsidRPr="00D279FF" w:rsidRDefault="00AB0D3A" w:rsidP="00EB5F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bookmarkEnd w:id="9"/>
    <w:p w14:paraId="48F33860" w14:textId="77777777" w:rsidR="001E5B3D" w:rsidRPr="00D279FF" w:rsidRDefault="001E5B3D" w:rsidP="008270E8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4FA0A336" w14:textId="77777777" w:rsidR="003B415F" w:rsidRPr="00D279FF" w:rsidRDefault="003B415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41E6C153" w14:textId="135935C0" w:rsidR="00BC0EA8" w:rsidRPr="00D279FF" w:rsidRDefault="00150E16" w:rsidP="00E373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SPSS  </w:t>
      </w:r>
      <w:r w:rsidR="00F1083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Script </w:t>
      </w:r>
      <w:r w:rsidR="00D53E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="00F1083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0B0EF1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Linear </w:t>
      </w:r>
      <w:r w:rsidR="00132CE8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F1083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egression with lagged values,</w:t>
      </w:r>
      <w:r w:rsidR="000B0EF1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35AC2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plus saved forecasted and residual values</w:t>
      </w:r>
      <w:r w:rsidR="00F1083B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5125317" w14:textId="77777777" w:rsidR="00264238" w:rsidRPr="00D279FF" w:rsidRDefault="00264238" w:rsidP="00E373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FD1CB92" w14:textId="3A6787CF" w:rsidR="00BC0EA8" w:rsidRPr="00D279FF" w:rsidRDefault="00264238" w:rsidP="00BC0E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Script </w:t>
      </w:r>
      <w:r w:rsidR="00D53E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a. Linear regression</w:t>
      </w:r>
    </w:p>
    <w:p w14:paraId="4ED98803" w14:textId="26AC44D7" w:rsidR="00264238" w:rsidRPr="00D279FF" w:rsidRDefault="00264238" w:rsidP="00C75342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>/* 1st.-</w:t>
      </w:r>
      <w:r w:rsidRPr="00D279FF">
        <w:rPr>
          <w:rFonts w:ascii="Courier New" w:hAnsi="Courier New" w:cs="Courier New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lang w:val="en-US"/>
        </w:rPr>
        <w:t xml:space="preserve">Open </w:t>
      </w:r>
      <w:r w:rsidR="00D9520A" w:rsidRPr="00D279FF">
        <w:rPr>
          <w:rFonts w:ascii="Times New Roman" w:hAnsi="Times New Roman" w:cs="Times New Roman"/>
          <w:b/>
          <w:bCs/>
          <w:lang w:val="en-US"/>
        </w:rPr>
        <w:t>“</w:t>
      </w:r>
      <w:r w:rsidRPr="00D279FF">
        <w:rPr>
          <w:rFonts w:ascii="Times New Roman" w:hAnsi="Times New Roman" w:cs="Times New Roman"/>
          <w:b/>
          <w:bCs/>
          <w:lang w:val="en-US"/>
        </w:rPr>
        <w:t>P48_lagd.sav</w:t>
      </w:r>
      <w:r w:rsidR="00D9520A" w:rsidRPr="00D279FF">
        <w:rPr>
          <w:rFonts w:ascii="Times New Roman" w:hAnsi="Times New Roman" w:cs="Times New Roman"/>
          <w:b/>
          <w:bCs/>
          <w:lang w:val="en-US"/>
        </w:rPr>
        <w:t>”</w:t>
      </w:r>
      <w:r w:rsidRPr="00D279FF">
        <w:rPr>
          <w:rFonts w:ascii="Courier New" w:hAnsi="Courier New" w:cs="Courier New"/>
          <w:b/>
          <w:bCs/>
          <w:lang w:val="en-US"/>
        </w:rPr>
        <w:t xml:space="preserve"> data</w:t>
      </w:r>
      <w:r w:rsidRPr="00D279FF">
        <w:rPr>
          <w:rFonts w:ascii="Courier New" w:hAnsi="Courier New" w:cs="Courier New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lang w:val="en-US"/>
        </w:rPr>
        <w:t>(SPSS Scripts 1a and 1b)</w:t>
      </w:r>
    </w:p>
    <w:p w14:paraId="5045F585" w14:textId="410ABD50" w:rsidR="00264238" w:rsidRPr="00D279FF" w:rsidRDefault="00264238" w:rsidP="00C75342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</w:t>
      </w:r>
      <w:r w:rsidR="00641949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2nd.- Run the syntax: </w:t>
      </w:r>
    </w:p>
    <w:p w14:paraId="3E40EBA5" w14:textId="77777777" w:rsidR="00264238" w:rsidRPr="00D279FF" w:rsidRDefault="00264238" w:rsidP="00C7261A">
      <w:pPr>
        <w:spacing w:before="120" w:after="0" w:line="240" w:lineRule="auto"/>
        <w:rPr>
          <w:rFonts w:ascii="Courier New" w:hAnsi="Courier New" w:cs="Courier New"/>
          <w:lang w:val="en-US"/>
        </w:rPr>
      </w:pPr>
      <w:bookmarkStart w:id="20" w:name="_Hlk172923197"/>
      <w:r w:rsidRPr="00D279FF">
        <w:rPr>
          <w:rFonts w:ascii="Courier New" w:hAnsi="Courier New" w:cs="Courier New"/>
          <w:lang w:val="en-US"/>
        </w:rPr>
        <w:t>REGRESSION</w:t>
      </w:r>
    </w:p>
    <w:p w14:paraId="30654575" w14:textId="0BEB2EC3" w:rsidR="00264238" w:rsidRPr="00D279FF" w:rsidRDefault="00264238" w:rsidP="00264238">
      <w:pPr>
        <w:spacing w:after="0" w:line="240" w:lineRule="auto"/>
        <w:ind w:firstLine="708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>/MISSING LISTWISE            /*deleting incomplete line of variables used</w:t>
      </w:r>
    </w:p>
    <w:p w14:paraId="340A40D3" w14:textId="67D6CF95" w:rsidR="00264238" w:rsidRPr="00D279FF" w:rsidRDefault="00264238" w:rsidP="00264238">
      <w:pPr>
        <w:spacing w:after="0" w:line="240" w:lineRule="auto"/>
        <w:ind w:firstLine="708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>/STATISTICS COEFF OUTS R ANOVA     /* overall fit indexes</w:t>
      </w:r>
    </w:p>
    <w:p w14:paraId="41D3A667" w14:textId="6906438A" w:rsidR="00264238" w:rsidRPr="00D279FF" w:rsidRDefault="00264238" w:rsidP="00264238">
      <w:pPr>
        <w:spacing w:after="0" w:line="240" w:lineRule="auto"/>
        <w:ind w:firstLine="708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/CRITERIA=PIN(.05) POUT(.10) TOLERANCE(.0001)  /* technical details of estimation </w:t>
      </w:r>
    </w:p>
    <w:p w14:paraId="70C67DF7" w14:textId="3F374E77" w:rsidR="00264238" w:rsidRPr="00D279FF" w:rsidRDefault="00264238" w:rsidP="00264238">
      <w:pPr>
        <w:spacing w:after="0" w:line="240" w:lineRule="auto"/>
        <w:ind w:firstLine="708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>/NOORIGIN                    /* with intercept value</w:t>
      </w:r>
    </w:p>
    <w:p w14:paraId="423F5AF3" w14:textId="3BDEA097" w:rsidR="00264238" w:rsidRPr="00D279FF" w:rsidRDefault="00264238" w:rsidP="00264238">
      <w:pPr>
        <w:spacing w:after="0" w:line="240" w:lineRule="auto"/>
        <w:ind w:firstLine="708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>/DEPENDENT P48</w:t>
      </w:r>
      <w:r w:rsidR="00756CBE" w:rsidRPr="00D279FF">
        <w:rPr>
          <w:rFonts w:ascii="Courier New" w:hAnsi="Courier New" w:cs="Courier New"/>
          <w:lang w:val="en-US"/>
        </w:rPr>
        <w:t xml:space="preserve">               /* DV: P48</w:t>
      </w:r>
    </w:p>
    <w:p w14:paraId="3C2D43D6" w14:textId="3E542D29" w:rsidR="00264238" w:rsidRPr="00D279FF" w:rsidRDefault="00264238" w:rsidP="00264238">
      <w:pPr>
        <w:spacing w:after="0" w:line="240" w:lineRule="auto"/>
        <w:ind w:firstLine="708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>/METHOD=ENTER P48_1 P48_7 P48_14</w:t>
      </w:r>
      <w:r w:rsidR="004C1BA8" w:rsidRPr="00D279FF">
        <w:rPr>
          <w:rFonts w:ascii="Courier New" w:hAnsi="Courier New" w:cs="Courier New"/>
          <w:lang w:val="en-US"/>
        </w:rPr>
        <w:t xml:space="preserve">  /* </w:t>
      </w:r>
      <w:r w:rsidR="00756CBE" w:rsidRPr="00D279FF">
        <w:rPr>
          <w:rFonts w:ascii="Courier New" w:hAnsi="Courier New" w:cs="Courier New"/>
          <w:lang w:val="en-US"/>
        </w:rPr>
        <w:t>IVs: P48_1 P48_7 P48_14</w:t>
      </w:r>
    </w:p>
    <w:p w14:paraId="4CC17B04" w14:textId="1E8EFF8B" w:rsidR="00264238" w:rsidRPr="00D279FF" w:rsidRDefault="00264238" w:rsidP="00264238">
      <w:pPr>
        <w:spacing w:after="0" w:line="240" w:lineRule="auto"/>
        <w:ind w:firstLine="708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/SAVE PRED RESID.            /* </w:t>
      </w:r>
      <w:r w:rsidR="000859E2" w:rsidRPr="00D279FF">
        <w:rPr>
          <w:rFonts w:ascii="Courier New" w:hAnsi="Courier New" w:cs="Courier New"/>
          <w:lang w:val="en-US"/>
        </w:rPr>
        <w:t>print</w:t>
      </w:r>
      <w:r w:rsidRPr="00D279FF">
        <w:rPr>
          <w:rFonts w:ascii="Courier New" w:hAnsi="Courier New" w:cs="Courier New"/>
          <w:lang w:val="en-US"/>
        </w:rPr>
        <w:t>ing forecasted and residual values</w:t>
      </w:r>
      <w:r w:rsidR="000859E2" w:rsidRPr="00D279FF">
        <w:rPr>
          <w:rFonts w:ascii="Courier New" w:hAnsi="Courier New" w:cs="Courier New"/>
          <w:lang w:val="en-US"/>
        </w:rPr>
        <w:t xml:space="preserve"> inside the file</w:t>
      </w:r>
    </w:p>
    <w:bookmarkEnd w:id="20"/>
    <w:p w14:paraId="742105C9" w14:textId="77777777" w:rsidR="00264238" w:rsidRPr="00D279FF" w:rsidRDefault="00264238" w:rsidP="00BC0E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587DA1" w14:textId="6D4CDE31" w:rsidR="00600377" w:rsidRPr="00D279FF" w:rsidRDefault="00600377" w:rsidP="00BC0E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By default, writing the syntax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lang w:val="en-US"/>
        </w:rPr>
        <w:t>/SAVE PRED RESID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you will see 2 new variables in the file, ‘PRE_1’ and ‘RES_1’</w:t>
      </w:r>
      <w:r w:rsidR="00641949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, into ‘Variable View’ window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: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7324"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14:paraId="42FDE17A" w14:textId="7BFEE6F7" w:rsidR="00600377" w:rsidRPr="00D279FF" w:rsidRDefault="00600377" w:rsidP="006003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noProof/>
          <w:lang w:val="en-US"/>
        </w:rPr>
        <w:drawing>
          <wp:inline distT="0" distB="0" distL="0" distR="0" wp14:anchorId="7CEF9B72" wp14:editId="0F2B5F3A">
            <wp:extent cx="1669538" cy="2126512"/>
            <wp:effectExtent l="0" t="0" r="6985" b="7620"/>
            <wp:docPr id="91702688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26881" name="Imagen 1" descr="Tabla&#10;&#10;Descripción generada automáticamente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76739" cy="2135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BA111" w14:textId="77777777" w:rsidR="00600377" w:rsidRPr="00D279FF" w:rsidRDefault="00600377" w:rsidP="00BC0E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541EA8" w14:textId="77777777" w:rsidR="00C374D2" w:rsidRPr="00D279FF" w:rsidRDefault="00C374D2" w:rsidP="00BC0E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45AB7E" w14:textId="01768304" w:rsidR="00264238" w:rsidRPr="00D279FF" w:rsidRDefault="00724AF7" w:rsidP="00724AF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264238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PSS  Script </w:t>
      </w:r>
      <w:r w:rsidR="00D53E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="00264238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b. </w:t>
      </w:r>
      <w:r w:rsidR="00641949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Renam</w:t>
      </w:r>
      <w:r w:rsidR="00C374D2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ing</w:t>
      </w:r>
      <w:r w:rsidR="00641949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</w:t>
      </w:r>
      <w:r w:rsidR="00C374D2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saving </w:t>
      </w:r>
      <w:r w:rsidR="00264238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forecasted and residual values</w:t>
      </w:r>
      <w:r w:rsidR="003B35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. Saving the new file</w:t>
      </w:r>
    </w:p>
    <w:p w14:paraId="7E9C070E" w14:textId="79E65270" w:rsidR="0049281F" w:rsidRPr="00D279FF" w:rsidRDefault="009E7D5D" w:rsidP="00BC0EA8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 xml:space="preserve">/* 1st.- </w:t>
      </w:r>
      <w:r w:rsidR="00641949" w:rsidRPr="00D279FF">
        <w:rPr>
          <w:rFonts w:ascii="Courier New" w:hAnsi="Courier New" w:cs="Courier New"/>
          <w:b/>
          <w:bCs/>
          <w:lang w:val="en-US"/>
        </w:rPr>
        <w:t>(</w:t>
      </w:r>
      <w:r w:rsidR="0049281F" w:rsidRPr="00D279FF">
        <w:rPr>
          <w:rFonts w:ascii="Courier New" w:hAnsi="Courier New" w:cs="Courier New"/>
          <w:b/>
          <w:bCs/>
          <w:lang w:val="en-US"/>
        </w:rPr>
        <w:t xml:space="preserve">You </w:t>
      </w:r>
      <w:r w:rsidRPr="00D279FF">
        <w:rPr>
          <w:rFonts w:ascii="Courier New" w:hAnsi="Courier New" w:cs="Courier New"/>
          <w:b/>
          <w:bCs/>
          <w:lang w:val="en-US"/>
        </w:rPr>
        <w:t xml:space="preserve">can rename the variables from the </w:t>
      </w:r>
      <w:bookmarkStart w:id="21" w:name="_Hlk160556721"/>
      <w:r w:rsidR="0049281F" w:rsidRPr="00D279FF">
        <w:rPr>
          <w:rFonts w:ascii="Courier New" w:hAnsi="Courier New" w:cs="Courier New"/>
          <w:b/>
          <w:bCs/>
          <w:lang w:val="en-US"/>
        </w:rPr>
        <w:t>‘Variable View’ window</w:t>
      </w:r>
      <w:bookmarkEnd w:id="21"/>
      <w:r w:rsidR="00600377" w:rsidRPr="00D279FF">
        <w:rPr>
          <w:rFonts w:ascii="Courier New" w:hAnsi="Courier New" w:cs="Courier New"/>
          <w:b/>
          <w:bCs/>
          <w:lang w:val="en-US"/>
        </w:rPr>
        <w:t xml:space="preserve">, </w:t>
      </w:r>
      <w:r w:rsidR="005326AB" w:rsidRPr="00D279FF">
        <w:rPr>
          <w:rFonts w:ascii="Courier New" w:hAnsi="Courier New" w:cs="Courier New"/>
          <w:b/>
          <w:bCs/>
          <w:lang w:val="en-US"/>
        </w:rPr>
        <w:t xml:space="preserve">deleting and </w:t>
      </w:r>
      <w:r w:rsidR="00641949" w:rsidRPr="00D279FF">
        <w:rPr>
          <w:rFonts w:ascii="Courier New" w:hAnsi="Courier New" w:cs="Courier New"/>
          <w:b/>
          <w:bCs/>
          <w:lang w:val="en-US"/>
        </w:rPr>
        <w:t xml:space="preserve">overwriting </w:t>
      </w:r>
      <w:r w:rsidR="00600377" w:rsidRPr="00D279FF">
        <w:rPr>
          <w:rFonts w:ascii="Courier New" w:hAnsi="Courier New" w:cs="Courier New"/>
          <w:b/>
          <w:bCs/>
          <w:color w:val="0D0D0D"/>
          <w:shd w:val="clear" w:color="auto" w:fill="FFFFFF"/>
          <w:lang w:val="en-US"/>
        </w:rPr>
        <w:t>PRE_1 ==&gt; Forktd_P48,</w:t>
      </w:r>
      <w:r w:rsidR="00641949" w:rsidRPr="00D279FF">
        <w:rPr>
          <w:rFonts w:ascii="Courier New" w:hAnsi="Courier New" w:cs="Courier New"/>
          <w:b/>
          <w:bCs/>
          <w:color w:val="0D0D0D"/>
          <w:shd w:val="clear" w:color="auto" w:fill="FFFFFF"/>
          <w:lang w:val="en-US"/>
        </w:rPr>
        <w:t xml:space="preserve"> and</w:t>
      </w:r>
      <w:r w:rsidR="00600377" w:rsidRPr="00D279FF">
        <w:rPr>
          <w:rFonts w:ascii="Courier New" w:hAnsi="Courier New" w:cs="Courier New"/>
          <w:b/>
          <w:bCs/>
          <w:color w:val="0D0D0D"/>
          <w:shd w:val="clear" w:color="auto" w:fill="FFFFFF"/>
          <w:lang w:val="en-US"/>
        </w:rPr>
        <w:t xml:space="preserve"> RES_1 ==&gt; </w:t>
      </w:r>
      <w:r w:rsidR="00D36025" w:rsidRPr="00D279FF">
        <w:rPr>
          <w:rFonts w:ascii="Courier New" w:hAnsi="Courier New" w:cs="Courier New"/>
          <w:b/>
          <w:bCs/>
          <w:color w:val="0D0D0D"/>
          <w:shd w:val="clear" w:color="auto" w:fill="FFFFFF"/>
          <w:lang w:val="en-US"/>
        </w:rPr>
        <w:t>Rsids_P48</w:t>
      </w:r>
      <w:r w:rsidR="00641949" w:rsidRPr="00D279FF">
        <w:rPr>
          <w:rFonts w:ascii="Courier New" w:hAnsi="Courier New" w:cs="Courier New"/>
          <w:b/>
          <w:bCs/>
          <w:color w:val="0D0D0D"/>
          <w:shd w:val="clear" w:color="auto" w:fill="FFFFFF"/>
          <w:lang w:val="en-US"/>
        </w:rPr>
        <w:t>,</w:t>
      </w:r>
    </w:p>
    <w:p w14:paraId="3CC27464" w14:textId="763CFF2B" w:rsidR="0049281F" w:rsidRPr="00D279FF" w:rsidRDefault="00641949" w:rsidP="00BC0E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 xml:space="preserve">/* </w:t>
      </w:r>
      <w:r w:rsidR="0049281F" w:rsidRPr="00D279FF">
        <w:rPr>
          <w:rFonts w:ascii="Courier New" w:hAnsi="Courier New" w:cs="Courier New"/>
          <w:b/>
          <w:bCs/>
          <w:lang w:val="en-US"/>
        </w:rPr>
        <w:t xml:space="preserve">or </w:t>
      </w:r>
      <w:r w:rsidRPr="00D279FF">
        <w:rPr>
          <w:rFonts w:ascii="Courier New" w:hAnsi="Courier New" w:cs="Courier New"/>
          <w:b/>
          <w:bCs/>
          <w:lang w:val="en-US"/>
        </w:rPr>
        <w:t xml:space="preserve">write </w:t>
      </w:r>
      <w:r w:rsidR="0049281F" w:rsidRPr="00D279FF">
        <w:rPr>
          <w:rFonts w:ascii="Courier New" w:hAnsi="Courier New" w:cs="Courier New"/>
          <w:b/>
          <w:bCs/>
          <w:lang w:val="en-US"/>
        </w:rPr>
        <w:t>the syntax</w:t>
      </w:r>
      <w:r w:rsidRPr="00D279FF">
        <w:rPr>
          <w:rFonts w:ascii="Courier New" w:hAnsi="Courier New" w:cs="Courier New"/>
          <w:b/>
          <w:bCs/>
          <w:lang w:val="en-US"/>
        </w:rPr>
        <w:t>):</w:t>
      </w:r>
    </w:p>
    <w:p w14:paraId="0391B103" w14:textId="4C39C75E" w:rsidR="009E7D5D" w:rsidRPr="00D279FF" w:rsidRDefault="009E7D5D" w:rsidP="009E7D5D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RENAME VARIABLES (PRE_1 = Forktd_P48) (RES_1 = </w:t>
      </w:r>
      <w:r w:rsidR="00D36025" w:rsidRPr="00D279FF">
        <w:rPr>
          <w:rFonts w:ascii="Courier New" w:hAnsi="Courier New" w:cs="Courier New"/>
          <w:lang w:val="en-US"/>
        </w:rPr>
        <w:t>Rsids_P48</w:t>
      </w:r>
      <w:r w:rsidRPr="00D279FF">
        <w:rPr>
          <w:rFonts w:ascii="Courier New" w:hAnsi="Courier New" w:cs="Courier New"/>
          <w:lang w:val="en-US"/>
        </w:rPr>
        <w:t>).</w:t>
      </w:r>
    </w:p>
    <w:p w14:paraId="18033A77" w14:textId="77777777" w:rsidR="00C75342" w:rsidRPr="00D279FF" w:rsidRDefault="009E7D5D" w:rsidP="009E7D5D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lang w:val="en-US"/>
        </w:rPr>
        <w:t>EXECUTE.</w:t>
      </w:r>
      <w:r w:rsidR="00641949" w:rsidRPr="00D279FF">
        <w:rPr>
          <w:rFonts w:ascii="Courier New" w:hAnsi="Courier New" w:cs="Courier New"/>
          <w:lang w:val="en-US"/>
        </w:rPr>
        <w:t xml:space="preserve">         </w:t>
      </w:r>
      <w:r w:rsidR="00641949" w:rsidRPr="00D279FF">
        <w:rPr>
          <w:rFonts w:ascii="Times New Roman" w:hAnsi="Times New Roman" w:cs="Times New Roman"/>
          <w:lang w:val="en-US"/>
        </w:rPr>
        <w:t>/* it changes the name of the variable ‘PRE_1’ in ‘Forktd_P48’, and it renames ‘RES_1’ in ‘</w:t>
      </w:r>
      <w:r w:rsidR="00D36025" w:rsidRPr="00D279FF">
        <w:rPr>
          <w:rFonts w:ascii="Times New Roman" w:hAnsi="Times New Roman" w:cs="Times New Roman"/>
          <w:lang w:val="en-US"/>
        </w:rPr>
        <w:t>Rsids_P48</w:t>
      </w:r>
      <w:r w:rsidR="00641949" w:rsidRPr="00D279FF">
        <w:rPr>
          <w:rFonts w:ascii="Times New Roman" w:hAnsi="Times New Roman" w:cs="Times New Roman"/>
          <w:lang w:val="en-US"/>
        </w:rPr>
        <w:t>’</w:t>
      </w:r>
      <w:r w:rsidR="00C374D2" w:rsidRPr="00D279FF">
        <w:rPr>
          <w:rFonts w:ascii="Times New Roman" w:hAnsi="Times New Roman" w:cs="Times New Roman"/>
          <w:lang w:val="en-US"/>
        </w:rPr>
        <w:t>,</w:t>
      </w:r>
      <w:r w:rsidR="00C374D2" w:rsidRPr="00D279FF">
        <w:rPr>
          <w:rFonts w:ascii="Courier New" w:hAnsi="Courier New" w:cs="Courier New"/>
          <w:b/>
          <w:bCs/>
          <w:lang w:val="en-US"/>
        </w:rPr>
        <w:t xml:space="preserve"> </w:t>
      </w:r>
    </w:p>
    <w:p w14:paraId="292EF15E" w14:textId="77777777" w:rsidR="00C75342" w:rsidRPr="00D279FF" w:rsidRDefault="00C75342">
      <w:pPr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br w:type="page"/>
      </w:r>
    </w:p>
    <w:p w14:paraId="45D825C1" w14:textId="5D0F25EE" w:rsidR="005326AB" w:rsidRPr="00D279FF" w:rsidRDefault="00C75342" w:rsidP="009E7D5D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lastRenderedPageBreak/>
        <w:t xml:space="preserve">/* </w:t>
      </w:r>
      <w:r w:rsidR="00C374D2" w:rsidRPr="00D279FF">
        <w:rPr>
          <w:rFonts w:ascii="Courier New" w:hAnsi="Courier New" w:cs="Courier New"/>
          <w:b/>
          <w:bCs/>
          <w:lang w:val="en-US"/>
        </w:rPr>
        <w:t>you will see:</w:t>
      </w:r>
    </w:p>
    <w:p w14:paraId="750BD6CC" w14:textId="77777777" w:rsidR="00197D11" w:rsidRPr="00D279FF" w:rsidRDefault="00197D11" w:rsidP="009E7D5D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</w:p>
    <w:p w14:paraId="495292E5" w14:textId="6E20ECF2" w:rsidR="00197D11" w:rsidRPr="00D279FF" w:rsidRDefault="003D7A7A" w:rsidP="00C374D2">
      <w:pPr>
        <w:spacing w:after="0" w:line="240" w:lineRule="auto"/>
        <w:jc w:val="center"/>
        <w:rPr>
          <w:rFonts w:ascii="Courier New" w:hAnsi="Courier New" w:cs="Courier New"/>
          <w:b/>
          <w:bCs/>
          <w:lang w:val="en-US"/>
        </w:rPr>
      </w:pPr>
      <w:r w:rsidRPr="00D279FF">
        <w:rPr>
          <w:noProof/>
          <w:lang w:val="en-US"/>
        </w:rPr>
        <w:t xml:space="preserve"> </w:t>
      </w:r>
      <w:r w:rsidRPr="00D279FF">
        <w:rPr>
          <w:noProof/>
          <w:lang w:val="en-US"/>
        </w:rPr>
        <w:drawing>
          <wp:inline distT="0" distB="0" distL="0" distR="0" wp14:anchorId="49F0E4D6" wp14:editId="6453011D">
            <wp:extent cx="1696726" cy="2028693"/>
            <wp:effectExtent l="0" t="0" r="0" b="0"/>
            <wp:docPr id="738488006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488006" name="Imagen 1" descr="Interfaz de usuario gráfica, Aplicación, Tabla&#10;&#10;Descripción generada automáticament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04523" cy="203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393DA" w14:textId="77777777" w:rsidR="003D7A7A" w:rsidRPr="00D279FF" w:rsidRDefault="003D7A7A" w:rsidP="00C374D2">
      <w:pPr>
        <w:spacing w:after="0" w:line="240" w:lineRule="auto"/>
        <w:jc w:val="center"/>
        <w:rPr>
          <w:rFonts w:ascii="Courier New" w:hAnsi="Courier New" w:cs="Courier New"/>
          <w:b/>
          <w:bCs/>
          <w:lang w:val="en-US"/>
        </w:rPr>
      </w:pPr>
    </w:p>
    <w:p w14:paraId="7048F953" w14:textId="67F4E081" w:rsidR="0049281F" w:rsidRPr="00D279FF" w:rsidRDefault="00641949" w:rsidP="009E7D5D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 xml:space="preserve">  </w:t>
      </w:r>
    </w:p>
    <w:p w14:paraId="069D8DE6" w14:textId="12268ACB" w:rsidR="0049281F" w:rsidRPr="00D279FF" w:rsidRDefault="00C374D2" w:rsidP="009E7D5D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 xml:space="preserve">/* 2nd.- Change manually, in the ‘Variable View’ window, the number of decimals, from 5 (by default) to 3, in variables ‘Forktd_P48’ and </w:t>
      </w:r>
      <w:bookmarkStart w:id="22" w:name="_Hlk160565526"/>
      <w:r w:rsidRPr="00D279FF">
        <w:rPr>
          <w:rFonts w:ascii="Courier New" w:hAnsi="Courier New" w:cs="Courier New"/>
          <w:b/>
          <w:bCs/>
          <w:lang w:val="en-US"/>
        </w:rPr>
        <w:t>‘</w:t>
      </w:r>
      <w:r w:rsidR="00D36025" w:rsidRPr="00D279FF">
        <w:rPr>
          <w:rFonts w:ascii="Courier New" w:hAnsi="Courier New" w:cs="Courier New"/>
          <w:b/>
          <w:bCs/>
          <w:lang w:val="en-US"/>
        </w:rPr>
        <w:t>Rsids_P48</w:t>
      </w:r>
      <w:r w:rsidRPr="00D279FF">
        <w:rPr>
          <w:rFonts w:ascii="Courier New" w:hAnsi="Courier New" w:cs="Courier New"/>
          <w:b/>
          <w:bCs/>
          <w:lang w:val="en-US"/>
        </w:rPr>
        <w:t>’</w:t>
      </w:r>
      <w:bookmarkEnd w:id="22"/>
      <w:r w:rsidRPr="00D279FF">
        <w:rPr>
          <w:rFonts w:ascii="Courier New" w:hAnsi="Courier New" w:cs="Courier New"/>
          <w:b/>
          <w:bCs/>
          <w:lang w:val="en-US"/>
        </w:rPr>
        <w:t>,</w:t>
      </w:r>
      <w:r w:rsidR="0049281F" w:rsidRPr="00D279FF">
        <w:rPr>
          <w:rFonts w:ascii="Courier New" w:hAnsi="Courier New" w:cs="Courier New"/>
          <w:b/>
          <w:bCs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lang w:val="en-US"/>
        </w:rPr>
        <w:t>now</w:t>
      </w:r>
      <w:r w:rsidR="00641949" w:rsidRPr="00D279FF">
        <w:rPr>
          <w:rFonts w:ascii="Courier New" w:hAnsi="Courier New" w:cs="Courier New"/>
          <w:b/>
          <w:bCs/>
          <w:lang w:val="en-US"/>
        </w:rPr>
        <w:t xml:space="preserve">, </w:t>
      </w:r>
      <w:r w:rsidR="0049281F" w:rsidRPr="00D279FF">
        <w:rPr>
          <w:rFonts w:ascii="Courier New" w:hAnsi="Courier New" w:cs="Courier New"/>
          <w:b/>
          <w:bCs/>
          <w:lang w:val="en-US"/>
        </w:rPr>
        <w:t xml:space="preserve">you will </w:t>
      </w:r>
      <w:r w:rsidR="00C75342" w:rsidRPr="00D279FF">
        <w:rPr>
          <w:rFonts w:ascii="Courier New" w:hAnsi="Courier New" w:cs="Courier New"/>
          <w:b/>
          <w:bCs/>
          <w:lang w:val="en-US"/>
        </w:rPr>
        <w:t>get</w:t>
      </w:r>
      <w:r w:rsidR="0049281F" w:rsidRPr="00D279FF">
        <w:rPr>
          <w:rFonts w:ascii="Courier New" w:hAnsi="Courier New" w:cs="Courier New"/>
          <w:b/>
          <w:bCs/>
          <w:lang w:val="en-US"/>
        </w:rPr>
        <w:t>:</w:t>
      </w:r>
    </w:p>
    <w:p w14:paraId="720E6C68" w14:textId="77777777" w:rsidR="0049281F" w:rsidRPr="00D279FF" w:rsidRDefault="0049281F" w:rsidP="009E7D5D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</w:p>
    <w:p w14:paraId="1481F0A0" w14:textId="44B523EB" w:rsidR="0049281F" w:rsidRPr="00D279FF" w:rsidRDefault="001E2C41" w:rsidP="0049281F">
      <w:pPr>
        <w:spacing w:after="0" w:line="240" w:lineRule="auto"/>
        <w:jc w:val="center"/>
        <w:rPr>
          <w:rFonts w:ascii="Courier New" w:hAnsi="Courier New" w:cs="Courier New"/>
          <w:lang w:val="en-US"/>
        </w:rPr>
      </w:pPr>
      <w:r w:rsidRPr="00D279FF">
        <w:rPr>
          <w:noProof/>
          <w:lang w:val="en-US"/>
        </w:rPr>
        <w:t xml:space="preserve"> </w:t>
      </w:r>
      <w:r w:rsidRPr="00D279FF">
        <w:rPr>
          <w:noProof/>
          <w:lang w:val="en-US"/>
        </w:rPr>
        <w:drawing>
          <wp:inline distT="0" distB="0" distL="0" distR="0" wp14:anchorId="7150B127" wp14:editId="321AAEEA">
            <wp:extent cx="2364681" cy="1996086"/>
            <wp:effectExtent l="0" t="0" r="0" b="4445"/>
            <wp:docPr id="98644176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441766" name="Imagen 1" descr="Tabla&#10;&#10;Descripción generada automáticamente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72325" cy="200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07273" w14:textId="77777777" w:rsidR="009E7D5D" w:rsidRPr="00D279FF" w:rsidRDefault="009E7D5D" w:rsidP="00BC0E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186D5EE" w14:textId="3514B375" w:rsidR="0036759A" w:rsidRPr="00D279FF" w:rsidRDefault="00C374D2" w:rsidP="00264238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>/* 3rd.- Save the updated dataset to a new file</w:t>
      </w:r>
      <w:r w:rsidR="001F1870" w:rsidRPr="00D279FF">
        <w:rPr>
          <w:rFonts w:ascii="Courier New" w:hAnsi="Courier New" w:cs="Courier New"/>
          <w:b/>
          <w:bCs/>
          <w:lang w:val="en-US"/>
        </w:rPr>
        <w:t xml:space="preserve"> “P48_lagd_lin_reg.sav”</w:t>
      </w:r>
      <w:r w:rsidR="0036759A" w:rsidRPr="00D279FF">
        <w:rPr>
          <w:rFonts w:ascii="Courier New" w:hAnsi="Courier New" w:cs="Courier New"/>
          <w:b/>
          <w:bCs/>
          <w:lang w:val="en-US"/>
        </w:rPr>
        <w:t xml:space="preserve">, in windows: File &gt; Save As &gt; ... </w:t>
      </w:r>
    </w:p>
    <w:p w14:paraId="5D31E1D4" w14:textId="296C038F" w:rsidR="00264238" w:rsidRPr="00D279FF" w:rsidRDefault="0036759A" w:rsidP="0036759A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noProof/>
          <w:lang w:val="en-US"/>
        </w:rPr>
        <w:drawing>
          <wp:inline distT="0" distB="0" distL="0" distR="0" wp14:anchorId="2FD158CC" wp14:editId="369D9473">
            <wp:extent cx="2592779" cy="1429016"/>
            <wp:effectExtent l="0" t="0" r="0" b="0"/>
            <wp:docPr id="677117014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17014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641564" cy="145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3D765" w14:textId="77777777" w:rsidR="0036759A" w:rsidRPr="00D279FF" w:rsidRDefault="0036759A" w:rsidP="0036759A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  <w:lang w:val="en-US"/>
        </w:rPr>
      </w:pPr>
    </w:p>
    <w:p w14:paraId="0C19E416" w14:textId="43A803AB" w:rsidR="0036759A" w:rsidRPr="00D279FF" w:rsidRDefault="0036759A" w:rsidP="0036759A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or write the syntax:</w:t>
      </w:r>
    </w:p>
    <w:p w14:paraId="07BC6F3F" w14:textId="77777777" w:rsidR="0036759A" w:rsidRPr="00D279FF" w:rsidRDefault="0036759A" w:rsidP="0036759A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SAVE </w:t>
      </w:r>
    </w:p>
    <w:p w14:paraId="11B65155" w14:textId="599DA3B5" w:rsidR="0036759A" w:rsidRPr="00D279FF" w:rsidRDefault="0036759A" w:rsidP="0036759A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>OUTFILE='C:\[</w:t>
      </w:r>
      <w:r w:rsidRPr="00D279FF">
        <w:rPr>
          <w:rFonts w:ascii="Courier New" w:hAnsi="Courier New" w:cs="Courier New"/>
          <w:b/>
          <w:bCs/>
          <w:highlight w:val="green"/>
          <w:lang w:val="en-US"/>
        </w:rPr>
        <w:t>Your file path</w:t>
      </w:r>
      <w:r w:rsidRPr="00D279FF">
        <w:rPr>
          <w:rFonts w:ascii="Courier New" w:hAnsi="Courier New" w:cs="Courier New"/>
          <w:lang w:val="en-US"/>
        </w:rPr>
        <w:t>]\</w:t>
      </w:r>
      <w:bookmarkStart w:id="23" w:name="_Hlk160565572"/>
      <w:r w:rsidRPr="00D279FF">
        <w:rPr>
          <w:rFonts w:ascii="Courier New" w:hAnsi="Courier New" w:cs="Courier New"/>
          <w:lang w:val="en-US"/>
        </w:rPr>
        <w:t>P48_lagd_lin_reg.sav</w:t>
      </w:r>
      <w:bookmarkEnd w:id="23"/>
      <w:r w:rsidRPr="00D279FF">
        <w:rPr>
          <w:rFonts w:ascii="Courier New" w:hAnsi="Courier New" w:cs="Courier New"/>
          <w:lang w:val="en-US"/>
        </w:rPr>
        <w:t>'</w:t>
      </w:r>
    </w:p>
    <w:p w14:paraId="11CA9B7E" w14:textId="1A5AEE71" w:rsidR="0036759A" w:rsidRPr="00D279FF" w:rsidRDefault="0036759A" w:rsidP="0036759A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/COMPRESSED.</w:t>
      </w:r>
    </w:p>
    <w:p w14:paraId="173BFB0B" w14:textId="77777777" w:rsidR="0036759A" w:rsidRPr="00D279FF" w:rsidRDefault="0036759A" w:rsidP="0036759A">
      <w:pPr>
        <w:spacing w:after="0" w:line="240" w:lineRule="auto"/>
        <w:rPr>
          <w:rFonts w:ascii="Courier New" w:hAnsi="Courier New" w:cs="Courier New"/>
          <w:lang w:val="en-US"/>
        </w:rPr>
      </w:pPr>
    </w:p>
    <w:p w14:paraId="5D786743" w14:textId="77777777" w:rsidR="003B35BF" w:rsidRPr="00D279FF" w:rsidRDefault="003B35BF" w:rsidP="0036759A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</w:p>
    <w:p w14:paraId="0C2A461D" w14:textId="77777777" w:rsidR="00C75342" w:rsidRPr="00D279FF" w:rsidRDefault="00C75342">
      <w:pPr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br w:type="page"/>
      </w:r>
    </w:p>
    <w:p w14:paraId="5B5162DF" w14:textId="6BA74C62" w:rsidR="0036759A" w:rsidRPr="00D279FF" w:rsidRDefault="0036759A" w:rsidP="0036759A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lastRenderedPageBreak/>
        <w:t xml:space="preserve">/* </w:t>
      </w:r>
      <w:r w:rsidR="003B35BF" w:rsidRPr="00D279FF">
        <w:rPr>
          <w:rFonts w:ascii="Courier New" w:hAnsi="Courier New" w:cs="Courier New"/>
          <w:b/>
          <w:bCs/>
          <w:lang w:val="en-US"/>
        </w:rPr>
        <w:t xml:space="preserve">We </w:t>
      </w:r>
      <w:r w:rsidRPr="00D279FF">
        <w:rPr>
          <w:rFonts w:ascii="Courier New" w:hAnsi="Courier New" w:cs="Courier New"/>
          <w:b/>
          <w:bCs/>
          <w:lang w:val="en-US"/>
        </w:rPr>
        <w:t>see on the screen:</w:t>
      </w:r>
    </w:p>
    <w:p w14:paraId="7340A485" w14:textId="64C2252B" w:rsidR="003B35BF" w:rsidRPr="00D279FF" w:rsidRDefault="001E2C41" w:rsidP="003B35BF">
      <w:pPr>
        <w:spacing w:after="0" w:line="240" w:lineRule="auto"/>
        <w:jc w:val="center"/>
        <w:rPr>
          <w:rFonts w:ascii="Courier New" w:hAnsi="Courier New" w:cs="Courier New"/>
          <w:b/>
          <w:bCs/>
          <w:lang w:val="en-US"/>
        </w:rPr>
      </w:pPr>
      <w:r w:rsidRPr="00D279FF">
        <w:rPr>
          <w:noProof/>
          <w:lang w:val="en-US"/>
        </w:rPr>
        <w:drawing>
          <wp:inline distT="0" distB="0" distL="0" distR="0" wp14:anchorId="0718DFC1" wp14:editId="5A77D662">
            <wp:extent cx="3219376" cy="2272946"/>
            <wp:effectExtent l="0" t="0" r="635" b="0"/>
            <wp:docPr id="6929822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98225" name="Imagen 1" descr="Tabla&#10;&#10;Descripción generada automáticamente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30639" cy="228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03E12" w14:textId="6893F684" w:rsidR="001E2C41" w:rsidRPr="00D279FF" w:rsidRDefault="001E2C41" w:rsidP="001E2C41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>/* Observe that the forecasted and the residual values are the same as in Figure 5c.</w:t>
      </w:r>
    </w:p>
    <w:p w14:paraId="25D48A5F" w14:textId="77777777" w:rsidR="008904E5" w:rsidRPr="00D279FF" w:rsidRDefault="008904E5" w:rsidP="003B35BF">
      <w:pPr>
        <w:spacing w:after="0" w:line="240" w:lineRule="auto"/>
        <w:jc w:val="center"/>
        <w:rPr>
          <w:rFonts w:ascii="Courier New" w:hAnsi="Courier New" w:cs="Courier New"/>
          <w:b/>
          <w:bCs/>
          <w:lang w:val="en-US"/>
        </w:rPr>
      </w:pPr>
    </w:p>
    <w:p w14:paraId="07CA81FD" w14:textId="7EE98DF0" w:rsidR="008904E5" w:rsidRPr="00D279FF" w:rsidRDefault="008904E5">
      <w:pPr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br w:type="page"/>
      </w:r>
    </w:p>
    <w:p w14:paraId="329F1192" w14:textId="6A4872D1" w:rsidR="008904E5" w:rsidRPr="00D279FF" w:rsidRDefault="008904E5" w:rsidP="008904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SPSS Script </w:t>
      </w:r>
      <w:r w:rsidR="00D53E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. ACF and PACF figures of ‘Rsids_P48’ variable in “</w:t>
      </w:r>
      <w:r w:rsidR="0078749E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P48_lagd_lin_reg.sav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</w:p>
    <w:p w14:paraId="029EC03C" w14:textId="77777777" w:rsidR="0078749E" w:rsidRPr="00D279FF" w:rsidRDefault="0078749E" w:rsidP="008904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17C445" w14:textId="30D63FF7" w:rsidR="0078749E" w:rsidRPr="00D279FF" w:rsidRDefault="0078749E" w:rsidP="008904E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noProof/>
          <w:sz w:val="24"/>
          <w:szCs w:val="24"/>
          <w:lang w:val="en-US"/>
        </w:rPr>
        <w:t>/* 1st. – Check that you have opened the file</w:t>
      </w:r>
      <w:r w:rsidRPr="00D279F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D279F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“</w:t>
      </w:r>
      <w:r w:rsidRPr="00D279FF">
        <w:rPr>
          <w:rFonts w:ascii="Times New Roman" w:hAnsi="Times New Roman" w:cs="Times New Roman"/>
          <w:b/>
          <w:bCs/>
          <w:lang w:val="en-US"/>
        </w:rPr>
        <w:t>P48_lagd_lin_reg.sav</w:t>
      </w:r>
      <w:r w:rsidRPr="00D279FF">
        <w:rPr>
          <w:rFonts w:ascii="Courier New" w:hAnsi="Courier New" w:cs="Courier New"/>
          <w:b/>
          <w:bCs/>
          <w:lang w:val="en-US"/>
        </w:rPr>
        <w:t>”</w:t>
      </w:r>
    </w:p>
    <w:p w14:paraId="4D8FE05B" w14:textId="7FD9CEFB" w:rsidR="0078749E" w:rsidRPr="00D279FF" w:rsidRDefault="0078749E" w:rsidP="0078749E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2nd. - Run the syntax:</w:t>
      </w:r>
    </w:p>
    <w:p w14:paraId="239ED0B0" w14:textId="08B2A5EB" w:rsidR="0078749E" w:rsidRPr="00D279FF" w:rsidRDefault="0078749E" w:rsidP="00C7261A">
      <w:pPr>
        <w:spacing w:before="120"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>ACF VARIABLES=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Rsids_P48 </w:t>
      </w:r>
    </w:p>
    <w:p w14:paraId="1EB8AA4F" w14:textId="77777777" w:rsidR="0078749E" w:rsidRPr="00D279FF" w:rsidRDefault="0078749E" w:rsidP="0078749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/NOLOG              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Indicates that the data are not transformed</w:t>
      </w:r>
    </w:p>
    <w:p w14:paraId="2D6A5F48" w14:textId="0BBE3184" w:rsidR="0078749E" w:rsidRPr="00D279FF" w:rsidRDefault="0078749E" w:rsidP="0078749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/MXAUTO 21    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/* We recommend at least3 seasons (3*7 = 21 lags, or days)</w:t>
      </w:r>
    </w:p>
    <w:p w14:paraId="64D62B0A" w14:textId="63DCFE3F" w:rsidR="0078749E" w:rsidRPr="00D279FF" w:rsidRDefault="0078749E" w:rsidP="0078749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/SERROR=IND</w:t>
      </w:r>
      <w:r w:rsidRPr="00D279FF">
        <w:rPr>
          <w:rFonts w:ascii="Courier New" w:hAnsi="Courier New" w:cs="Courier New"/>
          <w:sz w:val="24"/>
          <w:szCs w:val="24"/>
          <w:lang w:val="en-US"/>
        </w:rPr>
        <w:tab/>
      </w:r>
      <w:r w:rsidRPr="00D279FF">
        <w:rPr>
          <w:rFonts w:ascii="Courier New" w:hAnsi="Courier New" w:cs="Courier New"/>
          <w:sz w:val="24"/>
          <w:szCs w:val="24"/>
          <w:lang w:val="en-US"/>
        </w:rPr>
        <w:tab/>
        <w:t xml:space="preserve">  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/* It calculates the standard error.</w:t>
      </w:r>
    </w:p>
    <w:p w14:paraId="073E0F54" w14:textId="77777777" w:rsidR="0078749E" w:rsidRPr="00D279FF" w:rsidRDefault="0078749E" w:rsidP="0078749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/PACF.</w:t>
      </w:r>
    </w:p>
    <w:p w14:paraId="0472993A" w14:textId="77777777" w:rsidR="00C7261A" w:rsidRPr="00D279FF" w:rsidRDefault="00C7261A" w:rsidP="007874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2DEC42F" w14:textId="350E662D" w:rsidR="0078749E" w:rsidRPr="00D279FF" w:rsidRDefault="0078749E" w:rsidP="007874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3th. - By default, SPSS does the ACF and PACF figures, and print the respective values, from 1 to 21, because we wrote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D279FF">
        <w:rPr>
          <w:rFonts w:ascii="Courier New" w:hAnsi="Courier New" w:cs="Courier New"/>
          <w:sz w:val="24"/>
          <w:szCs w:val="24"/>
          <w:lang w:val="en-US"/>
        </w:rPr>
        <w:t>/MXAUTO 21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14:paraId="67192187" w14:textId="5E75AAD9" w:rsidR="0078749E" w:rsidRPr="00D279FF" w:rsidRDefault="0078749E" w:rsidP="0078749E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4th. - After this, it is convenient to modify the figure using windows options</w:t>
      </w:r>
    </w:p>
    <w:p w14:paraId="4A282BF5" w14:textId="63283A12" w:rsidR="0078749E" w:rsidRPr="00D279FF" w:rsidRDefault="0078749E" w:rsidP="0078749E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5th. - By default, SPSS calculates the Ljung-Box values</w:t>
      </w:r>
    </w:p>
    <w:p w14:paraId="022B2FC6" w14:textId="77777777" w:rsidR="0078749E" w:rsidRPr="00D279FF" w:rsidRDefault="0078749E" w:rsidP="0078749E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2077F06F" w14:textId="77777777" w:rsidR="008904E5" w:rsidRPr="00D279FF" w:rsidRDefault="008904E5" w:rsidP="008904E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44F8ECB" w14:textId="09F8DFF5" w:rsidR="008904E5" w:rsidRPr="00D279FF" w:rsidRDefault="008F2408" w:rsidP="008904E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SPSS</w:t>
      </w:r>
      <w:r w:rsidR="008904E5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Script </w:t>
      </w:r>
      <w:r w:rsidR="00CB1AED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D53E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904E5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. Ljung-Box, Shapiro-Wilk and Breusch-Pagan tests of residuals of P48</w:t>
      </w:r>
    </w:p>
    <w:p w14:paraId="6B25CBA0" w14:textId="46DB36B2" w:rsidR="008904E5" w:rsidRPr="00D279FF" w:rsidRDefault="008F2408" w:rsidP="008904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SPSS</w:t>
      </w:r>
      <w:r w:rsidR="008904E5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Script </w:t>
      </w:r>
      <w:r w:rsidR="00CB1AED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D53E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904E5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a.  Ljung-Box ACF and PACF </w:t>
      </w:r>
    </w:p>
    <w:p w14:paraId="1060A484" w14:textId="48C4CB73" w:rsidR="008904E5" w:rsidRPr="00D279FF" w:rsidRDefault="008F2408" w:rsidP="008F2408">
      <w:pPr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By default, the Ljung-Box test is calculated with the ACF and PACF syntax, SPSS Script 10.</w:t>
      </w:r>
    </w:p>
    <w:p w14:paraId="669415DF" w14:textId="1A806D59" w:rsidR="008904E5" w:rsidRPr="00D279FF" w:rsidRDefault="008F2408" w:rsidP="008904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SPSS</w:t>
      </w:r>
      <w:r w:rsidR="008904E5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Script </w:t>
      </w:r>
      <w:r w:rsidR="00CB1AED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D53EBF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904E5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b. Shapiro-Wilks test of normality</w:t>
      </w:r>
    </w:p>
    <w:p w14:paraId="6D1177FE" w14:textId="77777777" w:rsidR="008F2408" w:rsidRPr="00D279FF" w:rsidRDefault="008F2408" w:rsidP="008F2408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noProof/>
          <w:sz w:val="24"/>
          <w:szCs w:val="24"/>
          <w:lang w:val="en-US"/>
        </w:rPr>
        <w:t>/* 1st. – Check that you have opened the file</w:t>
      </w:r>
      <w:r w:rsidRPr="00D279FF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D279FF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“</w:t>
      </w:r>
      <w:r w:rsidRPr="00D279FF">
        <w:rPr>
          <w:rFonts w:ascii="Times New Roman" w:hAnsi="Times New Roman" w:cs="Times New Roman"/>
          <w:b/>
          <w:bCs/>
          <w:lang w:val="en-US"/>
        </w:rPr>
        <w:t>P48_lagd_lin_reg.sav</w:t>
      </w:r>
      <w:r w:rsidRPr="00D279FF">
        <w:rPr>
          <w:rFonts w:ascii="Courier New" w:hAnsi="Courier New" w:cs="Courier New"/>
          <w:b/>
          <w:bCs/>
          <w:lang w:val="en-US"/>
        </w:rPr>
        <w:t>”</w:t>
      </w:r>
    </w:p>
    <w:p w14:paraId="6AAB1688" w14:textId="47AFB629" w:rsidR="008904E5" w:rsidRPr="00D279FF" w:rsidRDefault="008F2408" w:rsidP="008904E5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18"/>
          <w:szCs w:val="18"/>
          <w:lang w:val="en-US"/>
        </w:rPr>
        <w:t>/*</w:t>
      </w:r>
      <w:r w:rsidR="00637073" w:rsidRPr="00D279FF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2nd. - Run:</w:t>
      </w:r>
    </w:p>
    <w:p w14:paraId="7CD5D376" w14:textId="2B04B761" w:rsidR="008F2408" w:rsidRPr="00D279FF" w:rsidRDefault="008F2408" w:rsidP="00334AD9">
      <w:pPr>
        <w:spacing w:before="120"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>EXAMINE VARIABLES</w:t>
      </w:r>
      <w:r w:rsidR="00FC4C8E" w:rsidRPr="00D279FF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sz w:val="24"/>
          <w:szCs w:val="24"/>
          <w:lang w:val="en-US"/>
        </w:rPr>
        <w:t>=</w:t>
      </w:r>
      <w:r w:rsidR="00FC4C8E" w:rsidRPr="00D279FF">
        <w:rPr>
          <w:rFonts w:ascii="Courier New" w:hAnsi="Courier New" w:cs="Courier New"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Rsids_P48    </w:t>
      </w:r>
    </w:p>
    <w:p w14:paraId="640501F9" w14:textId="77777777" w:rsidR="00F05E1D" w:rsidRPr="00D279FF" w:rsidRDefault="008F2408" w:rsidP="008F24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/PLOT BOXPLOT STEMLEAF NPPLOT</w:t>
      </w:r>
      <w:r w:rsidR="00334AD9" w:rsidRPr="00D279FF">
        <w:rPr>
          <w:rFonts w:ascii="Courier New" w:hAnsi="Courier New" w:cs="Courier New"/>
          <w:sz w:val="24"/>
          <w:szCs w:val="24"/>
          <w:lang w:val="en-US"/>
        </w:rPr>
        <w:t>.</w:t>
      </w: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 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>/* Generate figures to aid with the analysis</w:t>
      </w:r>
      <w:r w:rsidR="00334AD9" w:rsidRPr="00D279FF">
        <w:rPr>
          <w:rFonts w:ascii="Times New Roman" w:hAnsi="Times New Roman" w:cs="Times New Roman"/>
          <w:sz w:val="24"/>
          <w:szCs w:val="24"/>
          <w:lang w:val="en-US"/>
        </w:rPr>
        <w:t>, and normality statistics</w:t>
      </w:r>
    </w:p>
    <w:p w14:paraId="321E5279" w14:textId="38C0D88D" w:rsidR="008F2408" w:rsidRPr="00D279FF" w:rsidRDefault="008F2408" w:rsidP="008F24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5E1D" w:rsidRPr="00D279FF">
        <w:rPr>
          <w:rFonts w:ascii="Courier New" w:hAnsi="Courier New" w:cs="Courier New"/>
          <w:b/>
          <w:bCs/>
          <w:noProof/>
          <w:sz w:val="24"/>
          <w:szCs w:val="24"/>
          <w:lang w:val="en-US"/>
        </w:rPr>
        <w:t xml:space="preserve">/* You get a lot of information on the variable </w:t>
      </w:r>
      <w:r w:rsidR="00F05E1D" w:rsidRPr="00D279FF">
        <w:rPr>
          <w:rFonts w:ascii="Courier New" w:hAnsi="Courier New" w:cs="Courier New"/>
          <w:sz w:val="24"/>
          <w:szCs w:val="24"/>
          <w:lang w:val="en-US"/>
        </w:rPr>
        <w:t xml:space="preserve">Rsids_P48. </w:t>
      </w:r>
      <w:r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14:paraId="4FA36B46" w14:textId="049F9AF6" w:rsidR="008F2408" w:rsidRPr="00D279FF" w:rsidRDefault="008F2408" w:rsidP="00334AD9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</w:t>
      </w:r>
    </w:p>
    <w:p w14:paraId="6436F59A" w14:textId="6B22F050" w:rsidR="008904E5" w:rsidRPr="00D279FF" w:rsidRDefault="008F2408" w:rsidP="008904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SPSS</w:t>
      </w:r>
      <w:r w:rsidR="008904E5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Script </w:t>
      </w:r>
      <w:r w:rsidR="00CB1AED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5C244E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904E5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c. Breusch-Pagan test of homoscedasticity</w:t>
      </w:r>
      <w:r w:rsidR="00C7261A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EADD4C2" w14:textId="77777777" w:rsidR="00637073" w:rsidRPr="00D279FF" w:rsidRDefault="00637073" w:rsidP="00637073">
      <w:pPr>
        <w:spacing w:after="0" w:line="240" w:lineRule="auto"/>
        <w:rPr>
          <w:rFonts w:ascii="Courier New" w:hAnsi="Courier New" w:cs="Courier New"/>
          <w:b/>
          <w:bCs/>
          <w:noProof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noProof/>
          <w:sz w:val="24"/>
          <w:szCs w:val="24"/>
          <w:lang w:val="en-US"/>
        </w:rPr>
        <w:t>/* 1st. – Check that you have opened the file “</w:t>
      </w:r>
      <w:r w:rsidRPr="00D279FF">
        <w:rPr>
          <w:rFonts w:ascii="Courier New" w:hAnsi="Courier New" w:cs="Courier New"/>
          <w:b/>
          <w:bCs/>
          <w:lang w:val="en-US"/>
        </w:rPr>
        <w:t>P48_lagd_lin_reg.sav”</w:t>
      </w:r>
    </w:p>
    <w:p w14:paraId="7DC7E9CB" w14:textId="77777777" w:rsidR="00637073" w:rsidRPr="00D279FF" w:rsidRDefault="00637073" w:rsidP="00637073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18"/>
          <w:szCs w:val="18"/>
          <w:lang w:val="en-US"/>
        </w:rPr>
        <w:t xml:space="preserve">/*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2nd. - Run:</w:t>
      </w:r>
    </w:p>
    <w:p w14:paraId="1BBD0D10" w14:textId="77777777" w:rsidR="00637073" w:rsidRPr="00D279FF" w:rsidRDefault="00637073" w:rsidP="002F73F2">
      <w:pPr>
        <w:spacing w:after="0" w:line="240" w:lineRule="auto"/>
        <w:rPr>
          <w:rFonts w:ascii="Courier New" w:hAnsi="Courier New" w:cs="Courier New"/>
          <w:lang w:val="en-US"/>
        </w:rPr>
      </w:pPr>
    </w:p>
    <w:p w14:paraId="2416A56F" w14:textId="139B76CA" w:rsidR="002F73F2" w:rsidRPr="00D279FF" w:rsidRDefault="002F73F2" w:rsidP="002F73F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UNIANOVA Rsids_P48 BY Week_Day       </w:t>
      </w:r>
      <w:r w:rsidRPr="00D279FF">
        <w:rPr>
          <w:rFonts w:ascii="Times New Roman" w:hAnsi="Times New Roman" w:cs="Times New Roman"/>
          <w:lang w:val="en-US"/>
        </w:rPr>
        <w:t>/* ANOVA procedure</w:t>
      </w:r>
    </w:p>
    <w:p w14:paraId="13D554BD" w14:textId="0497C261" w:rsidR="002F73F2" w:rsidRPr="00D279FF" w:rsidRDefault="002F73F2" w:rsidP="002F73F2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/METHOD=SSTYPE(3)</w:t>
      </w:r>
      <w:r w:rsidR="0064122B" w:rsidRPr="00D279FF">
        <w:rPr>
          <w:rFonts w:ascii="Courier New" w:hAnsi="Courier New" w:cs="Courier New"/>
          <w:sz w:val="24"/>
          <w:szCs w:val="24"/>
          <w:lang w:val="en-US"/>
        </w:rPr>
        <w:t xml:space="preserve">                 </w:t>
      </w:r>
      <w:r w:rsidR="0064122B" w:rsidRPr="00D279FF">
        <w:rPr>
          <w:rFonts w:ascii="Times New Roman" w:hAnsi="Times New Roman" w:cs="Times New Roman"/>
          <w:sz w:val="24"/>
          <w:szCs w:val="24"/>
          <w:lang w:val="en-US"/>
        </w:rPr>
        <w:t>/* Type of sums of squares</w:t>
      </w:r>
    </w:p>
    <w:p w14:paraId="7A20A016" w14:textId="77777777" w:rsidR="002F73F2" w:rsidRPr="00D279FF" w:rsidRDefault="002F73F2" w:rsidP="002F73F2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/INTERCEPT=INCLUDE</w:t>
      </w:r>
    </w:p>
    <w:p w14:paraId="50AA6C7E" w14:textId="06193250" w:rsidR="002F73F2" w:rsidRPr="00D279FF" w:rsidRDefault="002F73F2" w:rsidP="002F73F2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/PRINT MBP</w:t>
      </w:r>
      <w:r w:rsidR="00885D71" w:rsidRPr="00D279FF">
        <w:rPr>
          <w:rFonts w:ascii="Courier New" w:hAnsi="Courier New" w:cs="Courier New"/>
          <w:lang w:val="en-US"/>
        </w:rPr>
        <w:t xml:space="preserve">                          </w:t>
      </w:r>
      <w:r w:rsidR="00885D71" w:rsidRPr="00D279FF">
        <w:rPr>
          <w:rFonts w:ascii="Times New Roman" w:hAnsi="Times New Roman" w:cs="Times New Roman"/>
          <w:lang w:val="en-US"/>
        </w:rPr>
        <w:t>/* Modified B-P test</w:t>
      </w:r>
    </w:p>
    <w:p w14:paraId="35110B65" w14:textId="5C6EA53D" w:rsidR="002F73F2" w:rsidRPr="00D279FF" w:rsidRDefault="002F73F2" w:rsidP="002F73F2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/MBPDESIGN=Week_Day</w:t>
      </w:r>
      <w:r w:rsidR="0064122B" w:rsidRPr="00D279FF">
        <w:rPr>
          <w:rFonts w:ascii="Courier New" w:hAnsi="Courier New" w:cs="Courier New"/>
          <w:lang w:val="en-US"/>
        </w:rPr>
        <w:t xml:space="preserve">                 </w:t>
      </w:r>
      <w:r w:rsidR="0064122B" w:rsidRPr="00D279FF">
        <w:rPr>
          <w:rFonts w:ascii="Times New Roman" w:hAnsi="Times New Roman" w:cs="Times New Roman"/>
          <w:sz w:val="24"/>
          <w:szCs w:val="24"/>
          <w:lang w:val="en-US"/>
        </w:rPr>
        <w:t>/* The design (IV)</w:t>
      </w:r>
    </w:p>
    <w:p w14:paraId="69EEF190" w14:textId="265DC178" w:rsidR="002F73F2" w:rsidRPr="00D279FF" w:rsidRDefault="002F73F2" w:rsidP="002F73F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/CRITERIA=ALPHA(.05)</w:t>
      </w:r>
      <w:r w:rsidR="0064122B" w:rsidRPr="00D279FF">
        <w:rPr>
          <w:rFonts w:ascii="Courier New" w:hAnsi="Courier New" w:cs="Courier New"/>
          <w:lang w:val="en-US"/>
        </w:rPr>
        <w:t xml:space="preserve">                </w:t>
      </w:r>
      <w:r w:rsidR="0064122B" w:rsidRPr="00D279FF">
        <w:rPr>
          <w:rFonts w:ascii="Times New Roman" w:hAnsi="Times New Roman" w:cs="Times New Roman"/>
          <w:sz w:val="24"/>
          <w:szCs w:val="24"/>
          <w:lang w:val="en-US"/>
        </w:rPr>
        <w:t>/*</w:t>
      </w:r>
      <w:r w:rsidR="0064122B" w:rsidRPr="00D279FF">
        <w:rPr>
          <w:rFonts w:ascii="Times New Roman" w:hAnsi="Times New Roman" w:cs="Times New Roman"/>
          <w:lang w:val="en-US"/>
        </w:rPr>
        <w:t xml:space="preserve"> </w:t>
      </w:r>
      <w:r w:rsidR="006C19A1"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4122B" w:rsidRPr="00D279FF">
        <w:rPr>
          <w:rFonts w:ascii="Times New Roman" w:hAnsi="Times New Roman" w:cs="Times New Roman"/>
          <w:sz w:val="24"/>
          <w:szCs w:val="24"/>
          <w:lang w:val="en-US"/>
        </w:rPr>
        <w:t>significance level</w:t>
      </w:r>
    </w:p>
    <w:p w14:paraId="0568E2AE" w14:textId="5F084BCB" w:rsidR="00D967C1" w:rsidRPr="00D279FF" w:rsidRDefault="002F73F2" w:rsidP="002F73F2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/DESIGN=Week_Day.</w:t>
      </w:r>
      <w:r w:rsidR="006C19A1" w:rsidRPr="00D279FF">
        <w:rPr>
          <w:rFonts w:ascii="Courier New" w:hAnsi="Courier New" w:cs="Courier New"/>
          <w:lang w:val="en-US"/>
        </w:rPr>
        <w:t xml:space="preserve">                 </w:t>
      </w:r>
      <w:r w:rsidR="006C19A1"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/* The </w:t>
      </w:r>
      <w:r w:rsidR="006C19A1" w:rsidRPr="00D279FF">
        <w:rPr>
          <w:rFonts w:ascii="Times New Roman" w:hAnsi="Times New Roman" w:cs="Times New Roman"/>
          <w:lang w:val="en-US"/>
        </w:rPr>
        <w:t>B-P test</w:t>
      </w:r>
      <w:r w:rsidR="006C19A1" w:rsidRPr="00D279FF">
        <w:rPr>
          <w:rFonts w:ascii="Times New Roman" w:hAnsi="Times New Roman" w:cs="Times New Roman"/>
          <w:sz w:val="24"/>
          <w:szCs w:val="24"/>
          <w:lang w:val="en-US"/>
        </w:rPr>
        <w:t xml:space="preserve"> model (IV: </w:t>
      </w:r>
      <w:r w:rsidR="006C19A1" w:rsidRPr="00D279FF">
        <w:rPr>
          <w:rFonts w:ascii="Times New Roman" w:hAnsi="Times New Roman" w:cs="Times New Roman"/>
          <w:lang w:val="en-US"/>
        </w:rPr>
        <w:t>Week_Day</w:t>
      </w:r>
      <w:r w:rsidR="006C19A1" w:rsidRPr="00D279FF">
        <w:rPr>
          <w:rFonts w:ascii="Courier New" w:hAnsi="Courier New" w:cs="Courier New"/>
          <w:lang w:val="en-US"/>
        </w:rPr>
        <w:t>)</w:t>
      </w:r>
      <w:r w:rsidR="006C19A1" w:rsidRPr="00D279FF">
        <w:rPr>
          <w:rFonts w:ascii="Courier New" w:hAnsi="Courier New" w:cs="Courier New"/>
          <w:sz w:val="24"/>
          <w:szCs w:val="24"/>
          <w:lang w:val="en-US"/>
        </w:rPr>
        <w:t xml:space="preserve"> </w:t>
      </w:r>
    </w:p>
    <w:p w14:paraId="6D712A3F" w14:textId="77777777" w:rsidR="002C01F3" w:rsidRPr="00D279FF" w:rsidRDefault="002C01F3" w:rsidP="00D967C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5AACFCDE" w14:textId="77777777" w:rsidR="0064122B" w:rsidRPr="00D279FF" w:rsidRDefault="0064122B" w:rsidP="00D967C1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14:paraId="46BDDACD" w14:textId="380A371C" w:rsidR="00C75588" w:rsidRPr="00D279FF" w:rsidRDefault="00C75588">
      <w:pPr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br w:type="page"/>
      </w:r>
    </w:p>
    <w:p w14:paraId="096DA95F" w14:textId="75CA3CCA" w:rsidR="00C75588" w:rsidRPr="00D279FF" w:rsidRDefault="00C75588" w:rsidP="00C755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SPSS Script 12. Straight line regression, IV: </w:t>
      </w:r>
      <w:r w:rsidRPr="00D279F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time</w:t>
      </w:r>
      <w:r w:rsidR="008114C2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r w:rsidR="008114C2" w:rsidRPr="00D279FF">
        <w:rPr>
          <w:rFonts w:ascii="Courier New" w:hAnsi="Courier New" w:cs="Courier New"/>
          <w:sz w:val="24"/>
          <w:szCs w:val="24"/>
          <w:lang w:val="en-US"/>
        </w:rPr>
        <w:t>ID_Day</w:t>
      </w:r>
      <w:r w:rsidR="008114C2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, DV: P48</w:t>
      </w:r>
      <w:r w:rsidR="00890D63"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9722724" w14:textId="77777777" w:rsidR="00C75588" w:rsidRPr="00D279FF" w:rsidRDefault="00C75588" w:rsidP="00C755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01C12CE" w14:textId="7500233E" w:rsidR="00DE2CBF" w:rsidRPr="00D279FF" w:rsidRDefault="00DE2CBF" w:rsidP="00DE2CB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SPSS  Script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12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a. Linear regression</w:t>
      </w:r>
    </w:p>
    <w:p w14:paraId="4442F536" w14:textId="77777777" w:rsidR="00404C56" w:rsidRPr="00D279FF" w:rsidRDefault="00404C56" w:rsidP="00404C56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>/* 1st.-</w:t>
      </w:r>
      <w:r w:rsidRPr="00D279FF">
        <w:rPr>
          <w:rFonts w:ascii="Courier New" w:hAnsi="Courier New" w:cs="Courier New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lang w:val="en-US"/>
        </w:rPr>
        <w:t xml:space="preserve">Open </w:t>
      </w:r>
      <w:r w:rsidRPr="00D279FF">
        <w:rPr>
          <w:rFonts w:ascii="Times New Roman" w:hAnsi="Times New Roman" w:cs="Times New Roman"/>
          <w:b/>
          <w:bCs/>
          <w:lang w:val="en-US"/>
        </w:rPr>
        <w:t>“P48_lagd.sav”</w:t>
      </w:r>
      <w:r w:rsidRPr="00D279FF">
        <w:rPr>
          <w:rFonts w:ascii="Courier New" w:hAnsi="Courier New" w:cs="Courier New"/>
          <w:b/>
          <w:bCs/>
          <w:lang w:val="en-US"/>
        </w:rPr>
        <w:t xml:space="preserve"> data</w:t>
      </w:r>
      <w:r w:rsidRPr="00D279FF">
        <w:rPr>
          <w:rFonts w:ascii="Courier New" w:hAnsi="Courier New" w:cs="Courier New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lang w:val="en-US"/>
        </w:rPr>
        <w:t>(SPSS Scripts 1a and 1b)</w:t>
      </w:r>
    </w:p>
    <w:p w14:paraId="57C5EABD" w14:textId="77777777" w:rsidR="00404C56" w:rsidRPr="00D279FF" w:rsidRDefault="00404C56" w:rsidP="00404C5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2nd.- Run the syntax: </w:t>
      </w:r>
    </w:p>
    <w:p w14:paraId="147A3DDF" w14:textId="1AA507FF" w:rsidR="00404C56" w:rsidRPr="00D279FF" w:rsidRDefault="00404C56" w:rsidP="00404C5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>REGRESSION</w:t>
      </w:r>
      <w:r w:rsidR="004657F6" w:rsidRPr="00D279FF">
        <w:rPr>
          <w:rFonts w:ascii="Courier New" w:hAnsi="Courier New" w:cs="Courier New"/>
          <w:sz w:val="24"/>
          <w:szCs w:val="24"/>
          <w:lang w:val="en-US"/>
        </w:rPr>
        <w:t xml:space="preserve">                  /* (1)</w:t>
      </w:r>
    </w:p>
    <w:p w14:paraId="30A44A56" w14:textId="77777777" w:rsidR="00404C56" w:rsidRPr="00D279FF" w:rsidRDefault="00404C56" w:rsidP="00404C5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/MISSING LISTWISE</w:t>
      </w:r>
    </w:p>
    <w:p w14:paraId="29C4932B" w14:textId="77777777" w:rsidR="00404C56" w:rsidRPr="00D279FF" w:rsidRDefault="00404C56" w:rsidP="00404C5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/STATISTICS COEFF OUTS R ANOVA</w:t>
      </w:r>
    </w:p>
    <w:p w14:paraId="754EAEDC" w14:textId="77777777" w:rsidR="00404C56" w:rsidRPr="00D279FF" w:rsidRDefault="00404C56" w:rsidP="00404C5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/CRITERIA=PIN(.05) POUT(.10) TOLERANCE(.0001)</w:t>
      </w:r>
    </w:p>
    <w:p w14:paraId="669730BF" w14:textId="77777777" w:rsidR="00404C56" w:rsidRPr="00D279FF" w:rsidRDefault="00404C56" w:rsidP="00404C5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/NOORIGIN</w:t>
      </w:r>
    </w:p>
    <w:p w14:paraId="5135EEEB" w14:textId="77777777" w:rsidR="00404C56" w:rsidRPr="00D279FF" w:rsidRDefault="00404C56" w:rsidP="00404C5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/DEPENDENT P48</w:t>
      </w:r>
    </w:p>
    <w:p w14:paraId="1D1B9DEA" w14:textId="77777777" w:rsidR="00404C56" w:rsidRPr="00D279FF" w:rsidRDefault="00404C56" w:rsidP="00404C5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/METHOD=ENTER ID_Day</w:t>
      </w:r>
    </w:p>
    <w:p w14:paraId="74AF619F" w14:textId="4785ED1A" w:rsidR="00927152" w:rsidRPr="00D279FF" w:rsidRDefault="00404C56" w:rsidP="00404C5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sz w:val="24"/>
          <w:szCs w:val="24"/>
          <w:lang w:val="en-US"/>
        </w:rPr>
        <w:t xml:space="preserve">  /SAVE PRED RESID.</w:t>
      </w:r>
    </w:p>
    <w:p w14:paraId="3436B100" w14:textId="6B701C3B" w:rsidR="00404C56" w:rsidRPr="00D279FF" w:rsidRDefault="00404C56" w:rsidP="00404C5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4657F6" w:rsidRPr="00D279FF">
        <w:rPr>
          <w:rFonts w:ascii="Courier New" w:hAnsi="Courier New" w:cs="Courier New"/>
          <w:sz w:val="24"/>
          <w:szCs w:val="24"/>
          <w:lang w:val="en-US"/>
        </w:rPr>
        <w:t>(1)</w:t>
      </w:r>
      <w:r w:rsidR="004657F6" w:rsidRPr="00D279FF">
        <w:rPr>
          <w:rFonts w:ascii="Courier New" w:hAnsi="Courier New" w:cs="Courier New"/>
          <w:sz w:val="24"/>
          <w:szCs w:val="24"/>
          <w:lang w:val="en-US"/>
        </w:rPr>
        <w:t xml:space="preserve">.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Refer to 'SPSS Script 9a. Linear regression' for syntax explanation</w:t>
      </w:r>
    </w:p>
    <w:p w14:paraId="1FF58C22" w14:textId="526C7F9C" w:rsidR="00404C56" w:rsidRPr="00D279FF" w:rsidRDefault="00404C56" w:rsidP="00404C56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847EE5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Change the name of the residuals from the previous regression equation from 'RES_1' to </w:t>
      </w:r>
      <w:bookmarkStart w:id="24" w:name="_Hlk192875764"/>
      <w:r w:rsidR="00847EE5" w:rsidRPr="00D279FF">
        <w:rPr>
          <w:rFonts w:ascii="Courier New" w:hAnsi="Courier New" w:cs="Courier New"/>
          <w:sz w:val="24"/>
          <w:szCs w:val="24"/>
          <w:lang w:val="en-US"/>
        </w:rPr>
        <w:t>'RS_Reg_ID_Day'</w:t>
      </w:r>
      <w:bookmarkEnd w:id="24"/>
    </w:p>
    <w:p w14:paraId="14578101" w14:textId="4CF6058F" w:rsidR="00C75588" w:rsidRPr="00D279FF" w:rsidRDefault="00847EE5" w:rsidP="0064122B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Assign a new label to the variable 'RS_Reg_ID_Day', defining it as </w:t>
      </w:r>
      <w:r w:rsidRPr="00D279FF">
        <w:rPr>
          <w:rFonts w:ascii="Courier New" w:hAnsi="Courier New" w:cs="Courier New"/>
          <w:sz w:val="24"/>
          <w:szCs w:val="24"/>
          <w:lang w:val="en-US"/>
        </w:rPr>
        <w:t>'Residuals of P48 = b0 + b1·ID_Day'</w:t>
      </w:r>
      <w:r w:rsidRPr="00D279FF">
        <w:rPr>
          <w:rFonts w:ascii="Courier New" w:hAnsi="Courier New" w:cs="Courier New"/>
          <w:sz w:val="24"/>
          <w:szCs w:val="24"/>
          <w:lang w:val="en-US"/>
        </w:rPr>
        <w:t>.</w:t>
      </w:r>
    </w:p>
    <w:p w14:paraId="67A23E39" w14:textId="143C852D" w:rsidR="00DE2CBF" w:rsidRPr="00D279FF" w:rsidRDefault="00DE2CBF" w:rsidP="0064122B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 You will see in “Variable View”:</w:t>
      </w:r>
    </w:p>
    <w:p w14:paraId="242A62A0" w14:textId="38D340FC" w:rsidR="00DE2CBF" w:rsidRPr="00D279FF" w:rsidRDefault="00DE2CBF" w:rsidP="0064122B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drawing>
          <wp:inline distT="0" distB="0" distL="0" distR="0" wp14:anchorId="1B70CDCE" wp14:editId="754ED6A7">
            <wp:extent cx="5400040" cy="1069975"/>
            <wp:effectExtent l="0" t="0" r="0" b="0"/>
            <wp:docPr id="1403663732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63732" name="Imagen 1" descr="Interfaz de usuario gráfica, Aplicación&#10;&#10;Descripción generada automáticamente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A1E78" w14:textId="77777777" w:rsidR="00DE2CBF" w:rsidRPr="00D279FF" w:rsidRDefault="00DE2CBF" w:rsidP="0064122B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7B38B3FD" w14:textId="77777777" w:rsidR="00DE2CBF" w:rsidRPr="00D279FF" w:rsidRDefault="00DE2CBF" w:rsidP="006412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4AD78B" w14:textId="08D5555E" w:rsidR="00DE2CBF" w:rsidRPr="00D279FF" w:rsidRDefault="00DE2CBF" w:rsidP="006412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SPSS  Script 12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Residual analysis.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ACF and PACF figures of 'RS_Reg_ID_Day'</w:t>
      </w:r>
    </w:p>
    <w:p w14:paraId="79E4FD76" w14:textId="310C58E8" w:rsidR="00DE2CBF" w:rsidRPr="00D279FF" w:rsidRDefault="00DE2CBF" w:rsidP="00DE2CBF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  <w:r w:rsidRPr="00D279FF">
        <w:rPr>
          <w:rFonts w:ascii="Courier New" w:hAnsi="Courier New" w:cs="Courier New"/>
          <w:b/>
          <w:bCs/>
          <w:lang w:val="en-US"/>
        </w:rPr>
        <w:t>/* 1st.-</w:t>
      </w:r>
      <w:r w:rsidRPr="00D279FF">
        <w:rPr>
          <w:rFonts w:ascii="Courier New" w:hAnsi="Courier New" w:cs="Courier New"/>
          <w:b/>
          <w:bCs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Run the syntax:</w:t>
      </w:r>
    </w:p>
    <w:p w14:paraId="0DED62D6" w14:textId="495CCD17" w:rsidR="004657F6" w:rsidRPr="00D279FF" w:rsidRDefault="00DE2CBF" w:rsidP="004657F6">
      <w:pPr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D279FF">
        <w:rPr>
          <w:rFonts w:ascii="Courier New" w:hAnsi="Courier New" w:cs="Courier New"/>
          <w:lang w:val="en-US"/>
        </w:rPr>
        <w:t>ACF VARIABLES=RS_Reg_ID_Day</w:t>
      </w:r>
      <w:r w:rsidR="004657F6" w:rsidRPr="00D279FF">
        <w:rPr>
          <w:rFonts w:ascii="Courier New" w:hAnsi="Courier New" w:cs="Courier New"/>
          <w:lang w:val="en-US"/>
        </w:rPr>
        <w:t xml:space="preserve">          </w:t>
      </w:r>
      <w:r w:rsidR="004657F6" w:rsidRPr="00D279FF">
        <w:rPr>
          <w:rFonts w:ascii="Courier New" w:hAnsi="Courier New" w:cs="Courier New"/>
          <w:sz w:val="24"/>
          <w:szCs w:val="24"/>
          <w:lang w:val="en-US"/>
        </w:rPr>
        <w:t>/* (</w:t>
      </w:r>
      <w:r w:rsidR="004657F6" w:rsidRPr="00D279FF">
        <w:rPr>
          <w:rFonts w:ascii="Courier New" w:hAnsi="Courier New" w:cs="Courier New"/>
          <w:sz w:val="24"/>
          <w:szCs w:val="24"/>
          <w:lang w:val="en-US"/>
        </w:rPr>
        <w:t>2</w:t>
      </w:r>
      <w:r w:rsidR="004657F6" w:rsidRPr="00D279FF">
        <w:rPr>
          <w:rFonts w:ascii="Courier New" w:hAnsi="Courier New" w:cs="Courier New"/>
          <w:sz w:val="24"/>
          <w:szCs w:val="24"/>
          <w:lang w:val="en-US"/>
        </w:rPr>
        <w:t>)</w:t>
      </w:r>
    </w:p>
    <w:p w14:paraId="0ADA57DB" w14:textId="77777777" w:rsidR="00DE2CBF" w:rsidRPr="00D279FF" w:rsidRDefault="00DE2CBF" w:rsidP="00DE2CBF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/NOLOG</w:t>
      </w:r>
    </w:p>
    <w:p w14:paraId="756912B2" w14:textId="77777777" w:rsidR="00DE2CBF" w:rsidRPr="00D279FF" w:rsidRDefault="00DE2CBF" w:rsidP="00DE2CBF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/MXAUTO 21</w:t>
      </w:r>
    </w:p>
    <w:p w14:paraId="5AFF21F6" w14:textId="77777777" w:rsidR="00DE2CBF" w:rsidRPr="00D279FF" w:rsidRDefault="00DE2CBF" w:rsidP="00DE2CBF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/SERROR=IND</w:t>
      </w:r>
    </w:p>
    <w:p w14:paraId="08E8461E" w14:textId="08C6B868" w:rsidR="00DE2CBF" w:rsidRPr="00D279FF" w:rsidRDefault="00DE2CBF" w:rsidP="00DE2CBF">
      <w:pPr>
        <w:spacing w:after="0" w:line="240" w:lineRule="auto"/>
        <w:rPr>
          <w:rFonts w:ascii="Courier New" w:hAnsi="Courier New" w:cs="Courier New"/>
          <w:lang w:val="en-US"/>
        </w:rPr>
      </w:pPr>
      <w:r w:rsidRPr="00D279FF">
        <w:rPr>
          <w:rFonts w:ascii="Courier New" w:hAnsi="Courier New" w:cs="Courier New"/>
          <w:lang w:val="en-US"/>
        </w:rPr>
        <w:t xml:space="preserve">  /PACF.</w:t>
      </w:r>
    </w:p>
    <w:p w14:paraId="33BEDE6F" w14:textId="77777777" w:rsidR="00DE2CBF" w:rsidRPr="00D279FF" w:rsidRDefault="00DE2CBF" w:rsidP="00DE2CBF">
      <w:pPr>
        <w:spacing w:after="0" w:line="240" w:lineRule="auto"/>
        <w:rPr>
          <w:rFonts w:ascii="Courier New" w:hAnsi="Courier New" w:cs="Courier New"/>
          <w:b/>
          <w:bCs/>
          <w:lang w:val="en-US"/>
        </w:rPr>
      </w:pPr>
    </w:p>
    <w:p w14:paraId="7483B92B" w14:textId="1EA71D95" w:rsidR="00DE2CBF" w:rsidRPr="00D279FF" w:rsidRDefault="00DE2CBF" w:rsidP="00DE2CBF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/* </w:t>
      </w:r>
      <w:r w:rsidR="004657F6" w:rsidRPr="00D279FF">
        <w:rPr>
          <w:rFonts w:ascii="Courier New" w:hAnsi="Courier New" w:cs="Courier New"/>
          <w:sz w:val="24"/>
          <w:szCs w:val="24"/>
          <w:lang w:val="en-US"/>
        </w:rPr>
        <w:t>(2)</w:t>
      </w:r>
      <w:r w:rsidR="004657F6" w:rsidRPr="00D279FF">
        <w:rPr>
          <w:rFonts w:ascii="Courier New" w:hAnsi="Courier New" w:cs="Courier New"/>
          <w:sz w:val="24"/>
          <w:szCs w:val="24"/>
          <w:lang w:val="en-US"/>
        </w:rPr>
        <w:t xml:space="preserve">.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Refer to 'SPSS Script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10. 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ACF and PACF figures</w:t>
      </w:r>
      <w:r w:rsidRPr="00D279FF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for syntax explanation</w:t>
      </w:r>
    </w:p>
    <w:p w14:paraId="3E6C7D25" w14:textId="77777777" w:rsidR="004657F6" w:rsidRPr="00D279FF" w:rsidRDefault="004657F6" w:rsidP="00DE2CBF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p w14:paraId="09F954CE" w14:textId="1636319D" w:rsidR="004657F6" w:rsidRPr="00D279FF" w:rsidRDefault="004657F6" w:rsidP="00DE2CBF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/*</w:t>
      </w:r>
      <w:r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You can observe than residuals are not ‘white noise’</w:t>
      </w:r>
      <w:r w:rsidR="00D279F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>: (a) a lot</w:t>
      </w:r>
      <w:r w:rsid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</w:t>
      </w:r>
      <w:r w:rsidR="00D279F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of </w:t>
      </w:r>
      <w:r w:rsid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residuals are significant, and (b) </w:t>
      </w:r>
      <w:r w:rsidR="00D279F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The L&amp;B test for 21 lags yields </w:t>
      </w:r>
      <w:r w:rsidR="00D279FF" w:rsidRPr="00D279FF">
        <w:rPr>
          <w:rFonts w:ascii="Courier New" w:hAnsi="Courier New" w:cs="Courier New"/>
          <w:b/>
          <w:bCs/>
          <w:i/>
          <w:iCs/>
          <w:sz w:val="24"/>
          <w:szCs w:val="24"/>
          <w:lang w:val="en-US"/>
        </w:rPr>
        <w:t>χ</w:t>
      </w:r>
      <w:r w:rsidR="00D279FF" w:rsidRPr="00D279FF">
        <w:rPr>
          <w:rFonts w:ascii="Courier New" w:hAnsi="Courier New" w:cs="Courier New"/>
          <w:b/>
          <w:bCs/>
          <w:i/>
          <w:iCs/>
          <w:sz w:val="24"/>
          <w:szCs w:val="24"/>
          <w:vertAlign w:val="superscript"/>
          <w:lang w:val="en-US"/>
        </w:rPr>
        <w:t>2</w:t>
      </w:r>
      <w:r w:rsidR="00D279F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= 197.458, 21df, </w:t>
      </w:r>
      <w:r w:rsidR="00D279FF" w:rsidRPr="00D279FF">
        <w:rPr>
          <w:rFonts w:ascii="Courier New" w:hAnsi="Courier New" w:cs="Courier New"/>
          <w:b/>
          <w:bCs/>
          <w:i/>
          <w:iCs/>
          <w:sz w:val="24"/>
          <w:szCs w:val="24"/>
          <w:lang w:val="en-US"/>
        </w:rPr>
        <w:t>p</w:t>
      </w:r>
      <w:r w:rsidR="00D279FF" w:rsidRP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&lt; .001</w:t>
      </w:r>
      <w:r w:rsidR="00D279FF">
        <w:rPr>
          <w:rFonts w:ascii="Courier New" w:hAnsi="Courier New" w:cs="Courier New"/>
          <w:b/>
          <w:bCs/>
          <w:sz w:val="24"/>
          <w:szCs w:val="24"/>
          <w:lang w:val="en-US"/>
        </w:rPr>
        <w:t xml:space="preserve"> (not ‘white noise’)</w:t>
      </w:r>
    </w:p>
    <w:p w14:paraId="7FC2F025" w14:textId="77777777" w:rsidR="00DE2CBF" w:rsidRPr="00D279FF" w:rsidRDefault="00DE2CBF" w:rsidP="00DE2CBF">
      <w:pPr>
        <w:spacing w:after="0" w:line="240" w:lineRule="auto"/>
        <w:rPr>
          <w:rFonts w:ascii="Courier New" w:hAnsi="Courier New" w:cs="Courier New"/>
          <w:b/>
          <w:bCs/>
          <w:sz w:val="24"/>
          <w:szCs w:val="24"/>
          <w:lang w:val="en-US"/>
        </w:rPr>
      </w:pPr>
    </w:p>
    <w:sectPr w:rsidR="00DE2CBF" w:rsidRPr="00D279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20D89"/>
    <w:multiLevelType w:val="hybridMultilevel"/>
    <w:tmpl w:val="A2AAD1B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E5BA5"/>
    <w:multiLevelType w:val="hybridMultilevel"/>
    <w:tmpl w:val="E8D0144C"/>
    <w:lvl w:ilvl="0" w:tplc="A0C29E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417687">
    <w:abstractNumId w:val="1"/>
  </w:num>
  <w:num w:numId="2" w16cid:durableId="1790974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07"/>
    <w:rsid w:val="000803BD"/>
    <w:rsid w:val="000859E2"/>
    <w:rsid w:val="00092719"/>
    <w:rsid w:val="000A2D12"/>
    <w:rsid w:val="000A3914"/>
    <w:rsid w:val="000B0EF1"/>
    <w:rsid w:val="000C4412"/>
    <w:rsid w:val="000D4825"/>
    <w:rsid w:val="00107341"/>
    <w:rsid w:val="00110781"/>
    <w:rsid w:val="001143ED"/>
    <w:rsid w:val="00132CE8"/>
    <w:rsid w:val="00136C1F"/>
    <w:rsid w:val="00142126"/>
    <w:rsid w:val="00144F2A"/>
    <w:rsid w:val="00150E16"/>
    <w:rsid w:val="001527FC"/>
    <w:rsid w:val="00157F79"/>
    <w:rsid w:val="00161C9B"/>
    <w:rsid w:val="001704AB"/>
    <w:rsid w:val="00197D11"/>
    <w:rsid w:val="001A153B"/>
    <w:rsid w:val="001B0829"/>
    <w:rsid w:val="001B5541"/>
    <w:rsid w:val="001B70C3"/>
    <w:rsid w:val="001C498E"/>
    <w:rsid w:val="001D1613"/>
    <w:rsid w:val="001D2F92"/>
    <w:rsid w:val="001D3242"/>
    <w:rsid w:val="001E2C41"/>
    <w:rsid w:val="001E5B3D"/>
    <w:rsid w:val="001F1870"/>
    <w:rsid w:val="001F6528"/>
    <w:rsid w:val="001F662B"/>
    <w:rsid w:val="00216DCC"/>
    <w:rsid w:val="00217E39"/>
    <w:rsid w:val="00225DA8"/>
    <w:rsid w:val="00226922"/>
    <w:rsid w:val="00233A7F"/>
    <w:rsid w:val="00237FE6"/>
    <w:rsid w:val="00246AB6"/>
    <w:rsid w:val="002530F6"/>
    <w:rsid w:val="00263296"/>
    <w:rsid w:val="00264238"/>
    <w:rsid w:val="002705E2"/>
    <w:rsid w:val="0027062E"/>
    <w:rsid w:val="002833F8"/>
    <w:rsid w:val="00291418"/>
    <w:rsid w:val="002A684E"/>
    <w:rsid w:val="002C01F3"/>
    <w:rsid w:val="002C109B"/>
    <w:rsid w:val="002C7F54"/>
    <w:rsid w:val="002D3BDD"/>
    <w:rsid w:val="002D7A1A"/>
    <w:rsid w:val="002E58E5"/>
    <w:rsid w:val="002F73F2"/>
    <w:rsid w:val="002F761A"/>
    <w:rsid w:val="003124FC"/>
    <w:rsid w:val="00334AD9"/>
    <w:rsid w:val="00351517"/>
    <w:rsid w:val="003659FA"/>
    <w:rsid w:val="0036759A"/>
    <w:rsid w:val="0039480D"/>
    <w:rsid w:val="003A088E"/>
    <w:rsid w:val="003B35BF"/>
    <w:rsid w:val="003B415F"/>
    <w:rsid w:val="003C22E5"/>
    <w:rsid w:val="003D7A7A"/>
    <w:rsid w:val="003E3407"/>
    <w:rsid w:val="003F4941"/>
    <w:rsid w:val="003F7B4E"/>
    <w:rsid w:val="00402F1C"/>
    <w:rsid w:val="00404C56"/>
    <w:rsid w:val="00407E25"/>
    <w:rsid w:val="004459EA"/>
    <w:rsid w:val="00446A89"/>
    <w:rsid w:val="00446AAE"/>
    <w:rsid w:val="004624D8"/>
    <w:rsid w:val="0046270C"/>
    <w:rsid w:val="004657F6"/>
    <w:rsid w:val="00467324"/>
    <w:rsid w:val="0049281F"/>
    <w:rsid w:val="004A2403"/>
    <w:rsid w:val="004A634C"/>
    <w:rsid w:val="004A7370"/>
    <w:rsid w:val="004B2E56"/>
    <w:rsid w:val="004C1BA8"/>
    <w:rsid w:val="004F1C39"/>
    <w:rsid w:val="005011E4"/>
    <w:rsid w:val="00501898"/>
    <w:rsid w:val="00506F4B"/>
    <w:rsid w:val="005127E0"/>
    <w:rsid w:val="00512CAA"/>
    <w:rsid w:val="00516B5A"/>
    <w:rsid w:val="00525BB3"/>
    <w:rsid w:val="00530551"/>
    <w:rsid w:val="00530889"/>
    <w:rsid w:val="005326AB"/>
    <w:rsid w:val="00533F22"/>
    <w:rsid w:val="00553B86"/>
    <w:rsid w:val="0055737D"/>
    <w:rsid w:val="00571687"/>
    <w:rsid w:val="00584D8A"/>
    <w:rsid w:val="005A71EE"/>
    <w:rsid w:val="005B176E"/>
    <w:rsid w:val="005C01D6"/>
    <w:rsid w:val="005C09DE"/>
    <w:rsid w:val="005C244E"/>
    <w:rsid w:val="005C7568"/>
    <w:rsid w:val="005D781D"/>
    <w:rsid w:val="00600377"/>
    <w:rsid w:val="00606F40"/>
    <w:rsid w:val="00616784"/>
    <w:rsid w:val="00635AC2"/>
    <w:rsid w:val="006364E0"/>
    <w:rsid w:val="00637073"/>
    <w:rsid w:val="0064122B"/>
    <w:rsid w:val="00641949"/>
    <w:rsid w:val="006631F3"/>
    <w:rsid w:val="00672EB9"/>
    <w:rsid w:val="00676727"/>
    <w:rsid w:val="00683A3E"/>
    <w:rsid w:val="00695903"/>
    <w:rsid w:val="00696C0C"/>
    <w:rsid w:val="006C19A1"/>
    <w:rsid w:val="006E78A1"/>
    <w:rsid w:val="006F0279"/>
    <w:rsid w:val="00711A9E"/>
    <w:rsid w:val="00723158"/>
    <w:rsid w:val="00724AF7"/>
    <w:rsid w:val="00733E29"/>
    <w:rsid w:val="00745F73"/>
    <w:rsid w:val="00753C9F"/>
    <w:rsid w:val="00756CBE"/>
    <w:rsid w:val="0078749E"/>
    <w:rsid w:val="007B0D66"/>
    <w:rsid w:val="007B1972"/>
    <w:rsid w:val="007C1F41"/>
    <w:rsid w:val="007C20BF"/>
    <w:rsid w:val="007C5C43"/>
    <w:rsid w:val="007E7A0D"/>
    <w:rsid w:val="00806C0F"/>
    <w:rsid w:val="00810AA0"/>
    <w:rsid w:val="008114C2"/>
    <w:rsid w:val="008270E8"/>
    <w:rsid w:val="00835EAE"/>
    <w:rsid w:val="00843154"/>
    <w:rsid w:val="00847EE5"/>
    <w:rsid w:val="00885D71"/>
    <w:rsid w:val="008904E5"/>
    <w:rsid w:val="00890D63"/>
    <w:rsid w:val="008A49A6"/>
    <w:rsid w:val="008C1ABD"/>
    <w:rsid w:val="008C70E3"/>
    <w:rsid w:val="008D0C8B"/>
    <w:rsid w:val="008D2E08"/>
    <w:rsid w:val="008E42B5"/>
    <w:rsid w:val="008E5890"/>
    <w:rsid w:val="008F2408"/>
    <w:rsid w:val="00904660"/>
    <w:rsid w:val="00906630"/>
    <w:rsid w:val="00910BD4"/>
    <w:rsid w:val="0091128A"/>
    <w:rsid w:val="00927152"/>
    <w:rsid w:val="00943728"/>
    <w:rsid w:val="009466D2"/>
    <w:rsid w:val="00966E0F"/>
    <w:rsid w:val="00971430"/>
    <w:rsid w:val="00977D47"/>
    <w:rsid w:val="009B0CAD"/>
    <w:rsid w:val="009D182C"/>
    <w:rsid w:val="009E1619"/>
    <w:rsid w:val="009E630B"/>
    <w:rsid w:val="009E7D5D"/>
    <w:rsid w:val="00A078A9"/>
    <w:rsid w:val="00A15952"/>
    <w:rsid w:val="00A30EB9"/>
    <w:rsid w:val="00A41D9A"/>
    <w:rsid w:val="00A4622A"/>
    <w:rsid w:val="00A51277"/>
    <w:rsid w:val="00A539CC"/>
    <w:rsid w:val="00A932A5"/>
    <w:rsid w:val="00AA1C72"/>
    <w:rsid w:val="00AA5E0E"/>
    <w:rsid w:val="00AB0D3A"/>
    <w:rsid w:val="00AB24B9"/>
    <w:rsid w:val="00AB3C66"/>
    <w:rsid w:val="00AD016D"/>
    <w:rsid w:val="00AD2FB5"/>
    <w:rsid w:val="00AD4829"/>
    <w:rsid w:val="00AD6A85"/>
    <w:rsid w:val="00AF1ED1"/>
    <w:rsid w:val="00B05FED"/>
    <w:rsid w:val="00B13D47"/>
    <w:rsid w:val="00B27E4F"/>
    <w:rsid w:val="00B44E24"/>
    <w:rsid w:val="00B54E6B"/>
    <w:rsid w:val="00B574CA"/>
    <w:rsid w:val="00B57A3C"/>
    <w:rsid w:val="00B6252C"/>
    <w:rsid w:val="00BB1C59"/>
    <w:rsid w:val="00BB708E"/>
    <w:rsid w:val="00BC0B1A"/>
    <w:rsid w:val="00BC0EA8"/>
    <w:rsid w:val="00BF2086"/>
    <w:rsid w:val="00BF6504"/>
    <w:rsid w:val="00C10FA7"/>
    <w:rsid w:val="00C13A5B"/>
    <w:rsid w:val="00C374D2"/>
    <w:rsid w:val="00C628D5"/>
    <w:rsid w:val="00C7011B"/>
    <w:rsid w:val="00C70391"/>
    <w:rsid w:val="00C7261A"/>
    <w:rsid w:val="00C75342"/>
    <w:rsid w:val="00C75363"/>
    <w:rsid w:val="00C75588"/>
    <w:rsid w:val="00C96920"/>
    <w:rsid w:val="00CB1AED"/>
    <w:rsid w:val="00CB2F38"/>
    <w:rsid w:val="00CB453B"/>
    <w:rsid w:val="00CC041E"/>
    <w:rsid w:val="00CC1933"/>
    <w:rsid w:val="00CE085F"/>
    <w:rsid w:val="00CE3DB0"/>
    <w:rsid w:val="00CE5975"/>
    <w:rsid w:val="00CF07AA"/>
    <w:rsid w:val="00D279FF"/>
    <w:rsid w:val="00D36025"/>
    <w:rsid w:val="00D471A6"/>
    <w:rsid w:val="00D53EBF"/>
    <w:rsid w:val="00D7658B"/>
    <w:rsid w:val="00D9520A"/>
    <w:rsid w:val="00D967C1"/>
    <w:rsid w:val="00DA53AF"/>
    <w:rsid w:val="00DB610F"/>
    <w:rsid w:val="00DE2CBF"/>
    <w:rsid w:val="00DE6BE6"/>
    <w:rsid w:val="00DE726B"/>
    <w:rsid w:val="00E055AF"/>
    <w:rsid w:val="00E35F04"/>
    <w:rsid w:val="00E37373"/>
    <w:rsid w:val="00E43FF0"/>
    <w:rsid w:val="00E70B2C"/>
    <w:rsid w:val="00E76888"/>
    <w:rsid w:val="00E87BEB"/>
    <w:rsid w:val="00EB00C9"/>
    <w:rsid w:val="00EB5CC0"/>
    <w:rsid w:val="00EB5FE2"/>
    <w:rsid w:val="00EB7394"/>
    <w:rsid w:val="00EC2088"/>
    <w:rsid w:val="00EC573B"/>
    <w:rsid w:val="00EE5A75"/>
    <w:rsid w:val="00EF1DD5"/>
    <w:rsid w:val="00F05E1D"/>
    <w:rsid w:val="00F1083B"/>
    <w:rsid w:val="00F126F6"/>
    <w:rsid w:val="00F159A0"/>
    <w:rsid w:val="00F15D7A"/>
    <w:rsid w:val="00F1725F"/>
    <w:rsid w:val="00F1728A"/>
    <w:rsid w:val="00F26683"/>
    <w:rsid w:val="00F57457"/>
    <w:rsid w:val="00F75CE3"/>
    <w:rsid w:val="00F86016"/>
    <w:rsid w:val="00F86620"/>
    <w:rsid w:val="00F93F97"/>
    <w:rsid w:val="00F943CC"/>
    <w:rsid w:val="00F95622"/>
    <w:rsid w:val="00FA3FC6"/>
    <w:rsid w:val="00FB16D7"/>
    <w:rsid w:val="00FC1628"/>
    <w:rsid w:val="00FC4C8E"/>
    <w:rsid w:val="00FD467B"/>
    <w:rsid w:val="00FD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EB13"/>
  <w15:chartTrackingRefBased/>
  <w15:docId w15:val="{1A56412F-521A-45AE-B051-F870B417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F86016"/>
    <w:rPr>
      <w:b/>
      <w:bCs/>
    </w:rPr>
  </w:style>
  <w:style w:type="character" w:styleId="CdigoHTML">
    <w:name w:val="HTML Code"/>
    <w:basedOn w:val="Fuentedeprrafopredeter"/>
    <w:uiPriority w:val="99"/>
    <w:semiHidden/>
    <w:unhideWhenUsed/>
    <w:rsid w:val="00F86016"/>
    <w:rPr>
      <w:rFonts w:ascii="Courier New" w:eastAsia="Times New Roman" w:hAnsi="Courier New" w:cs="Courier New"/>
      <w:sz w:val="20"/>
      <w:szCs w:val="20"/>
    </w:rPr>
  </w:style>
  <w:style w:type="paragraph" w:styleId="Prrafodelista">
    <w:name w:val="List Paragraph"/>
    <w:basedOn w:val="Normal"/>
    <w:uiPriority w:val="34"/>
    <w:qFormat/>
    <w:rsid w:val="0050189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705E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705E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D6A85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37F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37FE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37FE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37F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37F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0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image" Target="media/image1.png"/><Relationship Id="rId15" Type="http://schemas.openxmlformats.org/officeDocument/2006/relationships/image" Target="media/image60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customXml" Target="ink/ink3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12" Type="http://schemas.openxmlformats.org/officeDocument/2006/relationships/customXml" Target="ink/ink2.xm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19T20:11:15.358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51,'14'-1,"0"0,0-2,16-3,27-5,-7 8,-25 2,0-1,0-1,36-9,-45 9,0 1,0 0,0 1,0 1,0 1,0 0,18 4,50 2,191 5,-83 1,2-1,-167-12,5-1,-1 2,52 7,-71-6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18T20:21:52.832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18,'840'0,"-673"-18,-157 18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18T20:21:49.062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1,'1'1,"-1"0,1 0,0 0,-1 0,1 0,0-1,-1 1,1 0,0 0,0-1,0 1,0 0,0-1,0 1,0-1,0 0,0 1,0-1,0 0,0 1,2-1,31 8,-24-6,118 20,-34-7,-50-9,0-2,0-3,54-4,-4 1,-72 2,318-13,-238 6,127 8,-84 2,-14-2,140-3,-199-6,42-1,-3 0,-40 1,46-7,-105 14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20</Pages>
  <Words>2166</Words>
  <Characters>11914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</dc:creator>
  <cp:keywords/>
  <dc:description/>
  <cp:lastModifiedBy>Jesus</cp:lastModifiedBy>
  <cp:revision>86</cp:revision>
  <dcterms:created xsi:type="dcterms:W3CDTF">2024-02-18T16:40:00Z</dcterms:created>
  <dcterms:modified xsi:type="dcterms:W3CDTF">2025-03-14T20:35:00Z</dcterms:modified>
</cp:coreProperties>
</file>