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540"/>
        <w:gridCol w:w="540"/>
        <w:gridCol w:w="540"/>
      </w:tblGrid>
      <w:tr w:rsidR="0012043C" w:rsidRPr="00DD1E9A" w14:paraId="3733D30F" w14:textId="77777777" w:rsidTr="007B14D6">
        <w:trPr>
          <w:cantSplit/>
          <w:trHeight w:val="249"/>
          <w:jc w:val="center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9091203" w14:textId="77777777" w:rsidR="00704E36" w:rsidRPr="00AB58FF" w:rsidRDefault="00704E36" w:rsidP="007B14D6">
            <w:pPr>
              <w:tabs>
                <w:tab w:val="left" w:pos="900"/>
              </w:tabs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Table </w:t>
            </w:r>
            <w:r w:rsidR="000B6558" w:rsidRPr="00AB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E5E48" w:rsidRPr="00AB5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E96F293" w14:textId="77777777" w:rsidR="00704E36" w:rsidRDefault="00704E36" w:rsidP="007B14D6">
            <w:pPr>
              <w:tabs>
                <w:tab w:val="left" w:pos="900"/>
              </w:tabs>
              <w:ind w:left="60" w:right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7CA3E923" w14:textId="7627D79A" w:rsidR="00AB58FF" w:rsidRPr="00704E36" w:rsidRDefault="004E6F96" w:rsidP="00AB58FF">
            <w:pPr>
              <w:tabs>
                <w:tab w:val="left" w:pos="900"/>
              </w:tabs>
              <w:ind w:left="60" w:right="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Primary and Non-Primary</w:t>
            </w:r>
            <w:r w:rsidR="0012043C" w:rsidRPr="00704E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Loadings from the Exploratory Factor Analyses of the WFS   </w:t>
            </w:r>
          </w:p>
        </w:tc>
      </w:tr>
      <w:tr w:rsidR="006613FC" w:rsidRPr="00DD1E9A" w14:paraId="2CAC3B0D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/>
          </w:tcPr>
          <w:p w14:paraId="13E16A5B" w14:textId="77777777" w:rsidR="006613FC" w:rsidRPr="00DD1E9A" w:rsidRDefault="006613FC" w:rsidP="006613FC">
            <w:pPr>
              <w:tabs>
                <w:tab w:val="left" w:pos="900"/>
                <w:tab w:val="left" w:pos="318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14:paraId="49B9DD41" w14:textId="77777777" w:rsidR="006613FC" w:rsidRPr="00DD1E9A" w:rsidRDefault="006613FC" w:rsidP="006613FC">
            <w:pPr>
              <w:tabs>
                <w:tab w:val="left" w:pos="900"/>
              </w:tabs>
              <w:ind w:left="60" w:right="-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F1</w:t>
            </w:r>
          </w:p>
        </w:tc>
        <w:tc>
          <w:tcPr>
            <w:tcW w:w="540" w:type="dxa"/>
            <w:shd w:val="clear" w:color="auto" w:fill="FFFFFF"/>
          </w:tcPr>
          <w:p w14:paraId="7A69E94A" w14:textId="7B8BE5A9" w:rsidR="006613FC" w:rsidRPr="00DD1E9A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FFFFFF"/>
          </w:tcPr>
          <w:p w14:paraId="4C27C48D" w14:textId="4D40E835" w:rsidR="006613FC" w:rsidRPr="00DD1E9A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2043C" w:rsidRPr="00DD1E9A" w14:paraId="781D17D8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/>
          </w:tcPr>
          <w:p w14:paraId="666235CA" w14:textId="77777777" w:rsidR="0012043C" w:rsidRPr="00152BAC" w:rsidRDefault="0012043C" w:rsidP="007B14D6">
            <w:pPr>
              <w:tabs>
                <w:tab w:val="left" w:pos="900"/>
                <w:tab w:val="left" w:pos="3187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52B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Emotional Defensiveness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0B67EF1" w14:textId="77777777" w:rsidR="0012043C" w:rsidRPr="00DD1E9A" w:rsidRDefault="0012043C" w:rsidP="007B14D6">
            <w:pPr>
              <w:tabs>
                <w:tab w:val="left" w:pos="900"/>
              </w:tabs>
              <w:ind w:left="60" w:right="-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430C75B" w14:textId="77777777" w:rsidR="0012043C" w:rsidRPr="00DD1E9A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E5CC5CC" w14:textId="77777777" w:rsidR="0012043C" w:rsidRPr="00DD1E9A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43C" w:rsidRPr="00DD1E9A" w14:paraId="12146853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0F28B9AD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I can't help but feel annoyed when hearing conversations about White Privilege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867CD3C" w14:textId="77777777" w:rsidR="0012043C" w:rsidRPr="00704E36" w:rsidRDefault="0012043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.93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13930CB" w14:textId="6ED00707" w:rsidR="0012043C" w:rsidRPr="00DD1E9A" w:rsidRDefault="00800E2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A11A5D9" w14:textId="55CFD0B6" w:rsidR="0012043C" w:rsidRPr="00DD1E9A" w:rsidRDefault="00800E2C" w:rsidP="007B14D6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-.10</w:t>
            </w:r>
          </w:p>
        </w:tc>
      </w:tr>
      <w:tr w:rsidR="0012043C" w:rsidRPr="00DD1E9A" w14:paraId="63000375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33F3009C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It's exhausting having to constantly hear people talk about White privilege 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C6B2CF4" w14:textId="77777777" w:rsidR="0012043C" w:rsidRPr="00704E36" w:rsidRDefault="0012043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.91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6A83CAC" w14:textId="310DB951" w:rsidR="0012043C" w:rsidRPr="00DD1E9A" w:rsidRDefault="00800E2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F2C5684" w14:textId="4BB0043C" w:rsidR="0012043C" w:rsidRPr="00DD1E9A" w:rsidRDefault="00800E2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</w:tr>
      <w:tr w:rsidR="0012043C" w:rsidRPr="00DD1E9A" w14:paraId="385956A5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129182F0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Stereotyping White people as racist is actually racist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358E616" w14:textId="77777777" w:rsidR="0012043C" w:rsidRPr="00704E36" w:rsidRDefault="0012043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.61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47FBCF9" w14:textId="4DB2E243" w:rsidR="0012043C" w:rsidRPr="00DD1E9A" w:rsidRDefault="00CA1A7B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381745A" w14:textId="515E2DD1" w:rsidR="0012043C" w:rsidRPr="00DD1E9A" w:rsidRDefault="00CA1A7B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</w:tr>
      <w:tr w:rsidR="0012043C" w:rsidRPr="00DD1E9A" w14:paraId="58F5D1A6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565DC963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eople of Color 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usually want to make White people feel guilty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03C5CF" w14:textId="77777777" w:rsidR="0012043C" w:rsidRPr="00704E36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.85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6C89727" w14:textId="25395CFA" w:rsidR="0012043C" w:rsidRPr="00DD1E9A" w:rsidRDefault="0051408E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85B7DCC" w14:textId="227C25D5" w:rsidR="0012043C" w:rsidRPr="00DD1E9A" w:rsidRDefault="0051408E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</w:tr>
      <w:tr w:rsidR="0012043C" w:rsidRPr="00DD1E9A" w14:paraId="3FEB0E29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6978C5A3" w14:textId="4F36A26A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If I say something about race that offends a 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erson of Color</w:t>
            </w: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>, I would understand where they</w:t>
            </w:r>
            <w:r w:rsidR="00061A8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re coming from, even if my comment was well-intended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942F37A" w14:textId="77777777" w:rsidR="0012043C" w:rsidRPr="00704E36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-.79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883736C" w14:textId="69F9BF13" w:rsidR="0012043C" w:rsidRPr="00DD1E9A" w:rsidRDefault="00800E2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5EFE9D9" w14:textId="7FFA3915" w:rsidR="0012043C" w:rsidRPr="00DD1E9A" w:rsidRDefault="00800E2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-.2</w:t>
            </w:r>
            <w:r w:rsidR="006F3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2043C" w:rsidRPr="00DD1E9A" w14:paraId="63754224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378B1D0D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It’s biased for a professor to assign readings about White privilege in a college course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EE6539C" w14:textId="77777777" w:rsidR="0012043C" w:rsidRPr="00704E36" w:rsidRDefault="0012043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.73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5228A5A" w14:textId="738666EA" w:rsidR="0012043C" w:rsidRPr="00DD1E9A" w:rsidRDefault="00800E2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92249C7" w14:textId="340AA51D" w:rsidR="0012043C" w:rsidRPr="00DD1E9A" w:rsidRDefault="00800E2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2043C" w:rsidRPr="00DD1E9A" w14:paraId="3AB8BD3E" w14:textId="77777777" w:rsidTr="007B14D6">
        <w:trPr>
          <w:cantSplit/>
          <w:trHeight w:val="73"/>
          <w:jc w:val="center"/>
        </w:trPr>
        <w:tc>
          <w:tcPr>
            <w:tcW w:w="8280" w:type="dxa"/>
            <w:shd w:val="clear" w:color="auto" w:fill="FFFFFF" w:themeFill="background1"/>
          </w:tcPr>
          <w:p w14:paraId="247739AB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White people are usually blamed for everything in discussions about racism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CEC1FC1" w14:textId="77777777" w:rsidR="0012043C" w:rsidRPr="00704E36" w:rsidRDefault="0012043C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.70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98ADF4A" w14:textId="0F7E6414" w:rsidR="0012043C" w:rsidRPr="00DD1E9A" w:rsidRDefault="00CA1A7B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FA51238" w14:textId="3FBA4B2C" w:rsidR="0012043C" w:rsidRPr="00DD1E9A" w:rsidRDefault="00CA1A7B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</w:tr>
      <w:tr w:rsidR="0012043C" w:rsidRPr="00DD1E9A" w14:paraId="220FA42E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5C40D7A0" w14:textId="77777777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 doesn’t bother me when people want to talk about White privilege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E9D08BD" w14:textId="77777777" w:rsidR="0012043C" w:rsidRPr="00704E36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-.69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9651EEA" w14:textId="593FB0DC" w:rsidR="0012043C" w:rsidRPr="00DD1E9A" w:rsidRDefault="00CA1A7B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75FD233" w14:textId="6FB95819" w:rsidR="0012043C" w:rsidRPr="00DD1E9A" w:rsidRDefault="00CA1A7B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.18</w:t>
            </w:r>
          </w:p>
        </w:tc>
      </w:tr>
      <w:tr w:rsidR="0012043C" w:rsidRPr="00DD1E9A" w14:paraId="72114BB7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4D1A2E49" w14:textId="209BA6E3" w:rsidR="0012043C" w:rsidRPr="00DD1E9A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>If a person is offended by a well-intended comment about race, they</w:t>
            </w:r>
            <w:r w:rsidR="00061A8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re being unreasonable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06E7B7E" w14:textId="77777777" w:rsidR="0012043C" w:rsidRPr="00704E36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.62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9844380" w14:textId="4A3DA7BE" w:rsidR="0012043C" w:rsidRPr="00DD1E9A" w:rsidRDefault="0051408E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21E5E37" w14:textId="2F06D9C8" w:rsidR="0012043C" w:rsidRPr="00DD1E9A" w:rsidRDefault="0051408E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12043C" w:rsidRPr="00DD1E9A" w14:paraId="7776EFA7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1C92AB03" w14:textId="055E641A" w:rsidR="0012043C" w:rsidRPr="00704E36" w:rsidRDefault="0012043C" w:rsidP="0012043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sz w:val="24"/>
                <w:szCs w:val="24"/>
              </w:rPr>
              <w:t xml:space="preserve">I struggle to articulate my thoughts and feelings during discussions </w:t>
            </w:r>
            <w:r w:rsidR="00061A85" w:rsidRPr="00704E36">
              <w:rPr>
                <w:rFonts w:ascii="Times New Roman" w:hAnsi="Times New Roman" w:cs="Times New Roman"/>
                <w:sz w:val="24"/>
                <w:szCs w:val="24"/>
              </w:rPr>
              <w:t>about racism</w:t>
            </w:r>
            <w:r w:rsidRPr="0070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1B74B8F" w14:textId="77777777" w:rsidR="0012043C" w:rsidRPr="00704E36" w:rsidRDefault="0012043C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FDA9301" w14:textId="4B4A8E13" w:rsidR="0012043C" w:rsidRPr="00704E36" w:rsidRDefault="0051408E" w:rsidP="007B14D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F464FF9" w14:textId="1D520C21" w:rsidR="0012043C" w:rsidRPr="00704E36" w:rsidRDefault="0051408E" w:rsidP="007B14D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.26</w:t>
            </w:r>
          </w:p>
        </w:tc>
      </w:tr>
      <w:tr w:rsidR="006613FC" w:rsidRPr="00DD1E9A" w14:paraId="43BCFCA5" w14:textId="77777777" w:rsidTr="009D58C3">
        <w:trPr>
          <w:cantSplit/>
          <w:jc w:val="center"/>
        </w:trPr>
        <w:tc>
          <w:tcPr>
            <w:tcW w:w="82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D4BE99" w14:textId="77777777" w:rsidR="006613FC" w:rsidRPr="00152BAC" w:rsidRDefault="006613FC" w:rsidP="006613FC">
            <w:pPr>
              <w:tabs>
                <w:tab w:val="left" w:pos="900"/>
              </w:tabs>
              <w:ind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2BAC">
              <w:rPr>
                <w:rFonts w:ascii="Times New Roman" w:hAnsi="Times New Roman" w:cs="Times New Roman"/>
                <w:i/>
                <w:sz w:val="24"/>
                <w:szCs w:val="24"/>
              </w:rPr>
              <w:t>Accommodation of Comfort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4A0C0D6" w14:textId="0F197656" w:rsidR="006613FC" w:rsidRPr="00DD1E9A" w:rsidRDefault="006613FC" w:rsidP="00704E3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14:paraId="26128FA3" w14:textId="0E8E43D3" w:rsidR="006613FC" w:rsidRPr="00704E36" w:rsidRDefault="006613FC" w:rsidP="00704E36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14:paraId="311D150A" w14:textId="02CCAF93" w:rsidR="006613FC" w:rsidRPr="00DD1E9A" w:rsidRDefault="006613FC" w:rsidP="00704E3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613FC" w:rsidRPr="00DD1E9A" w14:paraId="06144751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443521E1" w14:textId="462F4A46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’m</w:t>
            </w: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 most comfortable talking about racial issues with other White people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56189B5" w14:textId="055A1578" w:rsidR="006613FC" w:rsidRPr="00DD1E9A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9ECBDD8" w14:textId="5C328539" w:rsidR="006613FC" w:rsidRPr="00704E36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.87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A3BE030" w14:textId="1E844C4A" w:rsidR="006613FC" w:rsidRPr="00DD1E9A" w:rsidRDefault="00680D6E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6613FC" w:rsidRPr="00DD1E9A" w14:paraId="2E8FF6B8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5300928A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I avoid talking about racial issues with 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eople of Color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802A71A" w14:textId="73919482" w:rsidR="006613FC" w:rsidRPr="00DD1E9A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8D16AA8" w14:textId="06336764" w:rsidR="006613FC" w:rsidRPr="00704E36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.85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4F5A38C" w14:textId="03D290EA" w:rsidR="006613FC" w:rsidRPr="00DD1E9A" w:rsidRDefault="00680D6E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613FC" w:rsidRPr="00DD1E9A" w14:paraId="781F0FEA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63F8C7E9" w14:textId="4BAC43E3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I appreciate when a 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erson of Color</w:t>
            </w: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 does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n’</w:t>
            </w:r>
            <w:r w:rsidRPr="00DD1E9A">
              <w:rPr>
                <w:rFonts w:ascii="Times New Roman" w:hAnsi="Times New Roman" w:cs="Times New Roman"/>
                <w:sz w:val="24"/>
                <w:szCs w:val="24"/>
              </w:rPr>
              <w:t xml:space="preserve">t bring race into everything that they talk about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A1A1208" w14:textId="15EF5F2B" w:rsidR="006613FC" w:rsidRPr="00DD1E9A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5329553" w14:textId="0AA8C161" w:rsidR="006613FC" w:rsidRPr="00704E36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.82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0975183" w14:textId="0441E594" w:rsidR="006613FC" w:rsidRPr="00DD1E9A" w:rsidRDefault="00680D6E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800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613FC" w:rsidRPr="00DD1E9A" w14:paraId="487FA57A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5AB271A0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would block or unfriend a person who constantly talks about White privilege on social media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ABDFD71" w14:textId="24A2AD03" w:rsidR="006613FC" w:rsidRPr="00DD1E9A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5B08442" w14:textId="070F5586" w:rsidR="006613FC" w:rsidRPr="00704E36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.79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FCEB842" w14:textId="7BEEAC8E" w:rsidR="006613FC" w:rsidRPr="00DD1E9A" w:rsidRDefault="00680D6E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</w:tr>
      <w:tr w:rsidR="006613FC" w:rsidRPr="00DD1E9A" w14:paraId="2E09C2F1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63FC0991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eople of Color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should make an effort to make me feel comfortable in discussions about racial issues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707EE1E" w14:textId="51C075DF" w:rsidR="006613FC" w:rsidRPr="00DD1E9A" w:rsidRDefault="0051408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-.06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646EB0F" w14:textId="72509A64" w:rsidR="006613FC" w:rsidRPr="00704E36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.74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9B48972" w14:textId="1C2BB8B5" w:rsidR="006613FC" w:rsidRPr="00DD1E9A" w:rsidRDefault="0051408E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613FC" w:rsidRPr="00DD1E9A" w14:paraId="1030CAEC" w14:textId="77777777" w:rsidTr="007B14D6">
        <w:trPr>
          <w:cantSplit/>
          <w:trHeight w:val="73"/>
          <w:jc w:val="center"/>
        </w:trPr>
        <w:tc>
          <w:tcPr>
            <w:tcW w:w="8280" w:type="dxa"/>
            <w:shd w:val="clear" w:color="auto" w:fill="FFFFFF" w:themeFill="background1"/>
          </w:tcPr>
          <w:p w14:paraId="478859F0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 would be unfair for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eople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olor to disregard my perspective on racial privilege 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4EF237A" w14:textId="3A26AC70" w:rsidR="006613FC" w:rsidRPr="00DD1E9A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530F09C" w14:textId="7686BE30" w:rsidR="006613FC" w:rsidRPr="00704E36" w:rsidRDefault="00680D6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.74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18B8316" w14:textId="79EA3788" w:rsidR="006613FC" w:rsidRPr="00DD1E9A" w:rsidRDefault="00680D6E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6613FC" w:rsidRPr="00DD1E9A" w14:paraId="44A72BFA" w14:textId="77777777" w:rsidTr="00234B90">
        <w:trPr>
          <w:cantSplit/>
          <w:jc w:val="center"/>
        </w:trPr>
        <w:tc>
          <w:tcPr>
            <w:tcW w:w="82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E570D0" w14:textId="77777777" w:rsidR="006613FC" w:rsidRPr="00152BAC" w:rsidRDefault="006613FC" w:rsidP="006613FC">
            <w:pPr>
              <w:pStyle w:val="ListParagraph"/>
              <w:tabs>
                <w:tab w:val="left" w:pos="900"/>
              </w:tabs>
              <w:ind w:left="0" w:right="5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2B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Exceptionism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25B46E" w14:textId="1EA4C630" w:rsidR="006613FC" w:rsidRPr="00DD1E9A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14:paraId="3487A3C6" w14:textId="3253F35C" w:rsidR="006613FC" w:rsidRPr="00DD1E9A" w:rsidRDefault="006613FC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</w:tcPr>
          <w:p w14:paraId="52A2A52A" w14:textId="300B0342" w:rsidR="006613FC" w:rsidRPr="00DD1E9A" w:rsidRDefault="006613FC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613FC" w:rsidRPr="00DD1E9A" w14:paraId="12E816D5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5C4EE8FD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It's frustrating when people see me as a "White person" instead of an individual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4D2393" w14:textId="37C2102E" w:rsidR="006613FC" w:rsidRPr="00DD1E9A" w:rsidRDefault="00CA1A7B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C5AAD4B" w14:textId="068F2348" w:rsidR="006613FC" w:rsidRPr="00DD1E9A" w:rsidRDefault="00CA1A7B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DB70FDB" w14:textId="04ADBB73" w:rsidR="006613FC" w:rsidRPr="00704E36" w:rsidRDefault="006613FC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.85</w:t>
            </w:r>
          </w:p>
        </w:tc>
      </w:tr>
      <w:tr w:rsidR="006613FC" w:rsidRPr="00DD1E9A" w14:paraId="538E9BE2" w14:textId="77777777" w:rsidTr="007B14D6">
        <w:trPr>
          <w:cantSplit/>
          <w:jc w:val="center"/>
        </w:trPr>
        <w:tc>
          <w:tcPr>
            <w:tcW w:w="8280" w:type="dxa"/>
            <w:shd w:val="clear" w:color="auto" w:fill="FFFFFF" w:themeFill="background1"/>
          </w:tcPr>
          <w:p w14:paraId="6CC0ADC9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know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eople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olor who have assured me that I'm not racist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7F201" w14:textId="519D8427" w:rsidR="006613FC" w:rsidRPr="00DD1E9A" w:rsidRDefault="00CA1A7B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56BDF1E" w14:textId="6487E563" w:rsidR="006613FC" w:rsidRPr="00DD1E9A" w:rsidRDefault="00CA1A7B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65B31B3" w14:textId="17FCDAE2" w:rsidR="006613FC" w:rsidRPr="00704E36" w:rsidRDefault="006613FC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.84</w:t>
            </w:r>
          </w:p>
        </w:tc>
      </w:tr>
      <w:tr w:rsidR="006613FC" w:rsidRPr="00DD1E9A" w14:paraId="720636DE" w14:textId="77777777" w:rsidTr="007B14D6">
        <w:trPr>
          <w:cantSplit/>
          <w:jc w:val="center"/>
        </w:trPr>
        <w:tc>
          <w:tcPr>
            <w:tcW w:w="8280" w:type="dxa"/>
          </w:tcPr>
          <w:p w14:paraId="20FF109C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tense up when referred to as White </w:t>
            </w:r>
          </w:p>
        </w:tc>
        <w:tc>
          <w:tcPr>
            <w:tcW w:w="540" w:type="dxa"/>
            <w:vAlign w:val="center"/>
          </w:tcPr>
          <w:p w14:paraId="742CEC89" w14:textId="7CD3888C" w:rsidR="006613FC" w:rsidRPr="00DD1E9A" w:rsidRDefault="0051408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A7B48FD" w14:textId="07CF4207" w:rsidR="006613FC" w:rsidRPr="00DD1E9A" w:rsidRDefault="0051408E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6AC109D" w14:textId="5A65DB1A" w:rsidR="006613FC" w:rsidRPr="00704E36" w:rsidRDefault="006613FC" w:rsidP="006613FC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.77</w:t>
            </w:r>
          </w:p>
        </w:tc>
      </w:tr>
      <w:tr w:rsidR="006613FC" w:rsidRPr="00DD1E9A" w14:paraId="260FA731" w14:textId="77777777" w:rsidTr="007B14D6">
        <w:trPr>
          <w:cantSplit/>
          <w:jc w:val="center"/>
        </w:trPr>
        <w:tc>
          <w:tcPr>
            <w:tcW w:w="8280" w:type="dxa"/>
          </w:tcPr>
          <w:p w14:paraId="7373C8B3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When meeting new people, it's important to let them know that I'm not racist </w:t>
            </w:r>
          </w:p>
        </w:tc>
        <w:tc>
          <w:tcPr>
            <w:tcW w:w="540" w:type="dxa"/>
            <w:vAlign w:val="center"/>
          </w:tcPr>
          <w:p w14:paraId="3BE76427" w14:textId="7A2E2BCD" w:rsidR="006613FC" w:rsidRPr="00DD1E9A" w:rsidRDefault="00680D6E" w:rsidP="00680D6E">
            <w:pPr>
              <w:tabs>
                <w:tab w:val="left" w:pos="900"/>
              </w:tabs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36FA0003" w14:textId="1DCD5379" w:rsidR="006613FC" w:rsidRPr="00DD1E9A" w:rsidRDefault="00CA1A7B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-.06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FDF56BF" w14:textId="10936DD5" w:rsidR="006613FC" w:rsidRPr="00704E36" w:rsidRDefault="006613FC" w:rsidP="006613FC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.66</w:t>
            </w:r>
          </w:p>
        </w:tc>
      </w:tr>
      <w:tr w:rsidR="006613FC" w:rsidRPr="00DD1E9A" w14:paraId="626CFF76" w14:textId="77777777" w:rsidTr="007B14D6">
        <w:trPr>
          <w:cantSplit/>
          <w:jc w:val="center"/>
        </w:trPr>
        <w:tc>
          <w:tcPr>
            <w:tcW w:w="8280" w:type="dxa"/>
          </w:tcPr>
          <w:p w14:paraId="418DD96B" w14:textId="77777777" w:rsidR="006613FC" w:rsidRPr="00DD1E9A" w:rsidRDefault="006613FC" w:rsidP="006613FC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ind w:left="450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demographic forms, I prefer to list my nationality (e.g., American) or ethnic heritage (e.g., German, Dutch) instead of indicating that I'm White </w:t>
            </w:r>
          </w:p>
        </w:tc>
        <w:tc>
          <w:tcPr>
            <w:tcW w:w="540" w:type="dxa"/>
            <w:vAlign w:val="center"/>
          </w:tcPr>
          <w:p w14:paraId="79DAB6CF" w14:textId="4B9689E9" w:rsidR="006613FC" w:rsidRPr="00DD1E9A" w:rsidRDefault="006F3FA5" w:rsidP="006613FC">
            <w:pPr>
              <w:tabs>
                <w:tab w:val="left" w:pos="900"/>
              </w:tabs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6A41457" w14:textId="0C0C1227" w:rsidR="006613FC" w:rsidRPr="00DD1E9A" w:rsidRDefault="006F3FA5" w:rsidP="00CA1A7B">
            <w:pPr>
              <w:tabs>
                <w:tab w:val="left" w:pos="900"/>
              </w:tabs>
              <w:ind w:left="60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FAD323B" w14:textId="02E941C0" w:rsidR="006613FC" w:rsidRPr="00704E36" w:rsidRDefault="006613FC" w:rsidP="006613F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36">
              <w:rPr>
                <w:rFonts w:ascii="Times New Roman" w:hAnsi="Times New Roman" w:cs="Times New Roman"/>
                <w:b/>
                <w:sz w:val="24"/>
                <w:szCs w:val="24"/>
              </w:rPr>
              <w:t>.62</w:t>
            </w:r>
          </w:p>
        </w:tc>
      </w:tr>
      <w:tr w:rsidR="0012043C" w:rsidRPr="00DD1E9A" w14:paraId="0148EDC5" w14:textId="77777777" w:rsidTr="007B14D6">
        <w:trPr>
          <w:cantSplit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</w:tcBorders>
          </w:tcPr>
          <w:p w14:paraId="2BF25206" w14:textId="77777777" w:rsidR="00704E36" w:rsidRDefault="0012043C" w:rsidP="007B14D6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913FCA" w14:textId="0A418860" w:rsidR="0012043C" w:rsidRPr="00DD1E9A" w:rsidRDefault="00704E36" w:rsidP="007B14D6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043C" w:rsidRPr="00704E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Note</w:t>
            </w:r>
            <w:r w:rsidR="0012043C"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Exploratory Factor Analysis (EFA) with promax rotation (</w:t>
            </w:r>
            <w:r w:rsidR="0012043C" w:rsidRPr="00DD1E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2043C"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043C" w:rsidRPr="00DD1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324).  </w:t>
            </w:r>
          </w:p>
        </w:tc>
      </w:tr>
    </w:tbl>
    <w:p w14:paraId="1E29D805" w14:textId="77777777" w:rsidR="00946683" w:rsidRDefault="00946683"/>
    <w:sectPr w:rsidR="00946683" w:rsidSect="0054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8046C"/>
    <w:multiLevelType w:val="hybridMultilevel"/>
    <w:tmpl w:val="772660DA"/>
    <w:lvl w:ilvl="0" w:tplc="0409000F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3C"/>
    <w:rsid w:val="00061A85"/>
    <w:rsid w:val="000B6558"/>
    <w:rsid w:val="0012043C"/>
    <w:rsid w:val="00152BAC"/>
    <w:rsid w:val="00292DB1"/>
    <w:rsid w:val="002F37CE"/>
    <w:rsid w:val="0042626E"/>
    <w:rsid w:val="004616DC"/>
    <w:rsid w:val="004E6F96"/>
    <w:rsid w:val="0051408E"/>
    <w:rsid w:val="00515F97"/>
    <w:rsid w:val="005461AE"/>
    <w:rsid w:val="005E5E48"/>
    <w:rsid w:val="006613FC"/>
    <w:rsid w:val="00680D6E"/>
    <w:rsid w:val="006F3FA5"/>
    <w:rsid w:val="00704E36"/>
    <w:rsid w:val="00800E2C"/>
    <w:rsid w:val="009141B3"/>
    <w:rsid w:val="00946683"/>
    <w:rsid w:val="00AB58FF"/>
    <w:rsid w:val="00B122AE"/>
    <w:rsid w:val="00B5593A"/>
    <w:rsid w:val="00CA1A7B"/>
    <w:rsid w:val="00D017C0"/>
    <w:rsid w:val="00D30FF4"/>
    <w:rsid w:val="00E70555"/>
    <w:rsid w:val="00F34D5E"/>
    <w:rsid w:val="00F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ED67"/>
  <w15:chartTrackingRefBased/>
  <w15:docId w15:val="{6296B9AD-2584-854F-A5F6-F612A46F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4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626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4D5E"/>
    <w:pPr>
      <w:keepNext/>
      <w:keepLines/>
      <w:spacing w:before="40"/>
      <w:outlineLvl w:val="1"/>
    </w:pPr>
    <w:rPr>
      <w:rFonts w:asciiTheme="majorHAnsi" w:eastAsiaTheme="majorEastAsia" w:hAnsiTheme="majorHAnsi" w:cstheme="minorHAnsi"/>
      <w:b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26E"/>
    <w:rPr>
      <w:rFonts w:ascii="Times New Roman" w:eastAsiaTheme="majorEastAsia" w:hAnsi="Times New Roman" w:cstheme="majorBidi"/>
      <w:color w:val="000000" w:themeColor="text1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4D5E"/>
    <w:rPr>
      <w:rFonts w:asciiTheme="majorHAnsi" w:eastAsiaTheme="majorEastAsia" w:hAnsiTheme="majorHAnsi" w:cstheme="minorHAnsi"/>
      <w:b/>
      <w:color w:val="2F5496" w:themeColor="accent1" w:themeShade="BF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626E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2626E"/>
    <w:rPr>
      <w:rFonts w:ascii="Times New Roman" w:eastAsiaTheme="majorEastAsia" w:hAnsi="Times New Roman" w:cstheme="majorBidi"/>
      <w:b/>
      <w:spacing w:val="-10"/>
      <w:kern w:val="28"/>
      <w:sz w:val="28"/>
      <w:szCs w:val="56"/>
      <w:lang w:bidi="en-US"/>
    </w:rPr>
  </w:style>
  <w:style w:type="paragraph" w:styleId="ListParagraph">
    <w:name w:val="List Paragraph"/>
    <w:basedOn w:val="Normal"/>
    <w:uiPriority w:val="34"/>
    <w:qFormat/>
    <w:rsid w:val="0012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KJL</dc:creator>
  <cp:keywords/>
  <dc:description/>
  <cp:lastModifiedBy>KJL</cp:lastModifiedBy>
  <cp:revision>4</cp:revision>
  <dcterms:created xsi:type="dcterms:W3CDTF">2020-10-26T18:10:00Z</dcterms:created>
  <dcterms:modified xsi:type="dcterms:W3CDTF">2020-10-26T18:29:00Z</dcterms:modified>
</cp:coreProperties>
</file>